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353" w:rsidRPr="00793353" w:rsidRDefault="00793353" w:rsidP="007933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93353">
        <w:rPr>
          <w:rFonts w:ascii="Times New Roman" w:hAnsi="Times New Roman" w:cs="Times New Roman"/>
          <w:sz w:val="20"/>
          <w:szCs w:val="20"/>
        </w:rPr>
        <w:t>Форма для собственников (пользователей) помещений в многоквартирном доме</w:t>
      </w:r>
    </w:p>
    <w:p w:rsidR="00793353" w:rsidRPr="00793353" w:rsidRDefault="00793353" w:rsidP="007933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3353">
        <w:rPr>
          <w:rFonts w:ascii="Times New Roman" w:hAnsi="Times New Roman" w:cs="Times New Roman"/>
          <w:sz w:val="20"/>
          <w:szCs w:val="20"/>
        </w:rPr>
        <w:t xml:space="preserve"> в части оплаты индивидуального потребления </w:t>
      </w:r>
    </w:p>
    <w:p w:rsidR="00793353" w:rsidRDefault="00793353" w:rsidP="007933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3353">
        <w:rPr>
          <w:rFonts w:ascii="Times New Roman" w:hAnsi="Times New Roman" w:cs="Times New Roman"/>
          <w:sz w:val="20"/>
          <w:szCs w:val="20"/>
        </w:rPr>
        <w:t>при наличии решения общего собрания собственников</w:t>
      </w:r>
    </w:p>
    <w:p w:rsidR="00793353" w:rsidRDefault="00793353" w:rsidP="0079335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2705B" w:rsidRPr="00D23CD9" w:rsidRDefault="0008108A" w:rsidP="00327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ДОГОВОР Э</w:t>
      </w:r>
      <w:r w:rsidR="006C5867" w:rsidRPr="00D23CD9">
        <w:rPr>
          <w:rFonts w:ascii="Times New Roman" w:hAnsi="Times New Roman" w:cs="Times New Roman"/>
          <w:b/>
          <w:sz w:val="20"/>
          <w:szCs w:val="20"/>
        </w:rPr>
        <w:t>ЛЕКТРО</w:t>
      </w:r>
      <w:r w:rsidRPr="00D23CD9">
        <w:rPr>
          <w:rFonts w:ascii="Times New Roman" w:hAnsi="Times New Roman" w:cs="Times New Roman"/>
          <w:b/>
          <w:sz w:val="20"/>
          <w:szCs w:val="20"/>
        </w:rPr>
        <w:t>СНАБЖЕНИЯ</w:t>
      </w:r>
    </w:p>
    <w:p w:rsidR="0008108A" w:rsidRPr="00D23CD9" w:rsidRDefault="0008108A" w:rsidP="00327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№____________</w:t>
      </w:r>
    </w:p>
    <w:p w:rsidR="0008108A" w:rsidRPr="00D23CD9" w:rsidRDefault="0008108A" w:rsidP="003270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2705B" w:rsidRPr="00D23CD9" w:rsidRDefault="0032705B" w:rsidP="00EE40B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E46EB4" w:rsidRPr="00D23CD9">
        <w:rPr>
          <w:rFonts w:ascii="Times New Roman" w:hAnsi="Times New Roman" w:cs="Times New Roman"/>
          <w:sz w:val="20"/>
          <w:szCs w:val="20"/>
        </w:rPr>
        <w:t>г.</w:t>
      </w:r>
      <w:r w:rsidR="0008108A" w:rsidRPr="00D23CD9">
        <w:rPr>
          <w:rFonts w:ascii="Times New Roman" w:hAnsi="Times New Roman" w:cs="Times New Roman"/>
          <w:sz w:val="20"/>
          <w:szCs w:val="20"/>
        </w:rPr>
        <w:t xml:space="preserve">_________________                                                       </w:t>
      </w:r>
      <w:r w:rsidR="00E46EB4" w:rsidRPr="00D23CD9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08108A" w:rsidRPr="00D23CD9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D23CD9">
        <w:rPr>
          <w:rFonts w:ascii="Times New Roman" w:hAnsi="Times New Roman" w:cs="Times New Roman"/>
          <w:sz w:val="20"/>
          <w:szCs w:val="20"/>
        </w:rPr>
        <w:t>«___»______________202__г.</w:t>
      </w:r>
    </w:p>
    <w:p w:rsidR="0032705B" w:rsidRPr="00D23CD9" w:rsidRDefault="0032705B" w:rsidP="009808D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</w:rPr>
        <w:t xml:space="preserve"> </w:t>
      </w:r>
      <w:proofErr w:type="gramStart"/>
      <w:r w:rsidRPr="00D23CD9">
        <w:rPr>
          <w:rFonts w:ascii="Times New Roman" w:hAnsi="Times New Roman" w:cs="Times New Roman"/>
          <w:sz w:val="20"/>
          <w:szCs w:val="20"/>
        </w:rPr>
        <w:t xml:space="preserve">ПАО «Дальневосточная энергетическая компания», именуемое в дальнейшем </w:t>
      </w:r>
      <w:proofErr w:type="spellStart"/>
      <w:r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организация, в лице _____________________________</w:t>
      </w:r>
      <w:r w:rsidR="002C4ECA" w:rsidRPr="00D23CD9">
        <w:rPr>
          <w:rFonts w:ascii="Times New Roman" w:hAnsi="Times New Roman" w:cs="Times New Roman"/>
          <w:sz w:val="20"/>
          <w:szCs w:val="20"/>
        </w:rPr>
        <w:t>__________________________________</w:t>
      </w:r>
      <w:r w:rsidRPr="00D23CD9">
        <w:rPr>
          <w:rFonts w:ascii="Times New Roman" w:hAnsi="Times New Roman" w:cs="Times New Roman"/>
          <w:sz w:val="20"/>
          <w:szCs w:val="20"/>
        </w:rPr>
        <w:t>______, действующего на основании доверенности _____________</w:t>
      </w:r>
      <w:r w:rsidR="002C4ECA" w:rsidRPr="00D23CD9">
        <w:rPr>
          <w:rFonts w:ascii="Times New Roman" w:hAnsi="Times New Roman" w:cs="Times New Roman"/>
          <w:sz w:val="20"/>
          <w:szCs w:val="20"/>
        </w:rPr>
        <w:t>__________</w:t>
      </w:r>
      <w:r w:rsidRPr="00D23CD9">
        <w:rPr>
          <w:rFonts w:ascii="Times New Roman" w:hAnsi="Times New Roman" w:cs="Times New Roman"/>
          <w:sz w:val="20"/>
          <w:szCs w:val="20"/>
        </w:rPr>
        <w:t>__________________________</w:t>
      </w:r>
      <w:r w:rsidR="002C4ECA" w:rsidRPr="00D23CD9">
        <w:rPr>
          <w:rFonts w:ascii="Times New Roman" w:hAnsi="Times New Roman" w:cs="Times New Roman"/>
          <w:sz w:val="20"/>
          <w:szCs w:val="20"/>
        </w:rPr>
        <w:t>___</w:t>
      </w:r>
      <w:r w:rsidR="001D29C5">
        <w:rPr>
          <w:rFonts w:ascii="Times New Roman" w:hAnsi="Times New Roman" w:cs="Times New Roman"/>
          <w:sz w:val="20"/>
          <w:szCs w:val="20"/>
        </w:rPr>
        <w:t>____________________________</w:t>
      </w:r>
      <w:r w:rsidRPr="00D23CD9">
        <w:rPr>
          <w:rFonts w:ascii="Times New Roman" w:hAnsi="Times New Roman" w:cs="Times New Roman"/>
          <w:sz w:val="20"/>
          <w:szCs w:val="20"/>
        </w:rPr>
        <w:t>_, с одно</w:t>
      </w:r>
      <w:r w:rsidR="00E46EB4" w:rsidRPr="00D23CD9">
        <w:rPr>
          <w:rFonts w:ascii="Times New Roman" w:hAnsi="Times New Roman" w:cs="Times New Roman"/>
          <w:sz w:val="20"/>
          <w:szCs w:val="20"/>
        </w:rPr>
        <w:t xml:space="preserve">й стороны, и собственник жилого </w:t>
      </w:r>
      <w:r w:rsidR="001D29C5">
        <w:rPr>
          <w:rFonts w:ascii="Times New Roman" w:hAnsi="Times New Roman" w:cs="Times New Roman"/>
          <w:sz w:val="20"/>
          <w:szCs w:val="20"/>
        </w:rPr>
        <w:t>помещения (пользователь)</w:t>
      </w:r>
      <w:r w:rsidR="002C4ECA" w:rsidRPr="00D23CD9">
        <w:rPr>
          <w:rFonts w:ascii="Times New Roman" w:hAnsi="Times New Roman" w:cs="Times New Roman"/>
          <w:sz w:val="20"/>
          <w:szCs w:val="20"/>
        </w:rPr>
        <w:t>______</w:t>
      </w:r>
      <w:r w:rsidR="006643B8" w:rsidRPr="00D23CD9">
        <w:rPr>
          <w:rFonts w:ascii="Times New Roman" w:hAnsi="Times New Roman" w:cs="Times New Roman"/>
          <w:sz w:val="20"/>
          <w:szCs w:val="20"/>
        </w:rPr>
        <w:t>________________</w:t>
      </w:r>
      <w:r w:rsidR="002C4ECA" w:rsidRPr="00D23CD9">
        <w:rPr>
          <w:rFonts w:ascii="Times New Roman" w:hAnsi="Times New Roman" w:cs="Times New Roman"/>
          <w:sz w:val="20"/>
          <w:szCs w:val="20"/>
        </w:rPr>
        <w:t>_______</w:t>
      </w:r>
      <w:r w:rsidR="00E46EB4" w:rsidRPr="00D23CD9">
        <w:rPr>
          <w:rFonts w:ascii="Times New Roman" w:hAnsi="Times New Roman" w:cs="Times New Roman"/>
          <w:sz w:val="20"/>
          <w:szCs w:val="20"/>
        </w:rPr>
        <w:t>____________</w:t>
      </w:r>
      <w:r w:rsidR="006643B8" w:rsidRPr="00D23CD9">
        <w:rPr>
          <w:rFonts w:ascii="Times New Roman" w:hAnsi="Times New Roman" w:cs="Times New Roman"/>
          <w:sz w:val="20"/>
          <w:szCs w:val="20"/>
        </w:rPr>
        <w:t xml:space="preserve">__место </w:t>
      </w:r>
      <w:r w:rsidRPr="00D23CD9">
        <w:rPr>
          <w:rFonts w:ascii="Times New Roman" w:hAnsi="Times New Roman" w:cs="Times New Roman"/>
          <w:sz w:val="20"/>
          <w:szCs w:val="20"/>
        </w:rPr>
        <w:t>рождения</w:t>
      </w:r>
      <w:r w:rsidR="00E46EB4" w:rsidRPr="00D23CD9">
        <w:rPr>
          <w:rFonts w:ascii="Times New Roman" w:hAnsi="Times New Roman" w:cs="Times New Roman"/>
          <w:sz w:val="20"/>
          <w:szCs w:val="20"/>
        </w:rPr>
        <w:t>________________________</w:t>
      </w:r>
      <w:r w:rsidR="001D29C5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  <w:r w:rsidR="00E46EB4" w:rsidRPr="00D23CD9">
        <w:rPr>
          <w:rFonts w:ascii="Times New Roman" w:hAnsi="Times New Roman" w:cs="Times New Roman"/>
          <w:sz w:val="20"/>
          <w:szCs w:val="20"/>
        </w:rPr>
        <w:t>______</w:t>
      </w:r>
      <w:r w:rsidR="001D29C5">
        <w:rPr>
          <w:rFonts w:ascii="Times New Roman" w:hAnsi="Times New Roman" w:cs="Times New Roman"/>
          <w:sz w:val="20"/>
          <w:szCs w:val="20"/>
        </w:rPr>
        <w:t>___</w:t>
      </w:r>
      <w:r w:rsidRPr="00D23CD9">
        <w:rPr>
          <w:rFonts w:ascii="Times New Roman" w:hAnsi="Times New Roman" w:cs="Times New Roman"/>
          <w:sz w:val="20"/>
          <w:szCs w:val="20"/>
        </w:rPr>
        <w:t>, п</w:t>
      </w:r>
      <w:r w:rsidR="001D29C5">
        <w:rPr>
          <w:rFonts w:ascii="Times New Roman" w:hAnsi="Times New Roman" w:cs="Times New Roman"/>
          <w:sz w:val="20"/>
          <w:szCs w:val="20"/>
        </w:rPr>
        <w:t>аспорт</w:t>
      </w:r>
      <w:r w:rsidRPr="00D23CD9">
        <w:rPr>
          <w:rFonts w:ascii="Times New Roman" w:hAnsi="Times New Roman" w:cs="Times New Roman"/>
          <w:sz w:val="20"/>
          <w:szCs w:val="20"/>
        </w:rPr>
        <w:t>__________</w:t>
      </w:r>
      <w:r w:rsidR="001D29C5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D23CD9">
        <w:rPr>
          <w:rFonts w:ascii="Times New Roman" w:hAnsi="Times New Roman" w:cs="Times New Roman"/>
          <w:sz w:val="20"/>
          <w:szCs w:val="20"/>
        </w:rPr>
        <w:t>____________________</w:t>
      </w:r>
      <w:r w:rsidR="00E46EB4" w:rsidRPr="00D23CD9">
        <w:rPr>
          <w:rFonts w:ascii="Times New Roman" w:hAnsi="Times New Roman" w:cs="Times New Roman"/>
          <w:sz w:val="20"/>
          <w:szCs w:val="20"/>
        </w:rPr>
        <w:t>________</w:t>
      </w:r>
      <w:r w:rsidR="001D29C5">
        <w:rPr>
          <w:rFonts w:ascii="Times New Roman" w:hAnsi="Times New Roman" w:cs="Times New Roman"/>
          <w:sz w:val="20"/>
          <w:szCs w:val="20"/>
        </w:rPr>
        <w:t>_________________________</w:t>
      </w:r>
      <w:r w:rsidR="006643B8" w:rsidRPr="00D23CD9">
        <w:rPr>
          <w:rFonts w:ascii="Times New Roman" w:hAnsi="Times New Roman" w:cs="Times New Roman"/>
          <w:sz w:val="20"/>
          <w:szCs w:val="20"/>
        </w:rPr>
        <w:t>,</w:t>
      </w:r>
      <w:r w:rsidR="001D29C5">
        <w:rPr>
          <w:rFonts w:ascii="Times New Roman" w:hAnsi="Times New Roman" w:cs="Times New Roman"/>
          <w:sz w:val="20"/>
          <w:szCs w:val="20"/>
        </w:rPr>
        <w:t xml:space="preserve"> </w:t>
      </w:r>
      <w:r w:rsidR="00B46C46" w:rsidRPr="00D23CD9">
        <w:rPr>
          <w:rFonts w:ascii="Times New Roman" w:hAnsi="Times New Roman" w:cs="Times New Roman"/>
          <w:sz w:val="20"/>
          <w:szCs w:val="20"/>
        </w:rPr>
        <w:t>зарегистрирован по адресу:___________</w:t>
      </w:r>
      <w:r w:rsidR="002C4ECA" w:rsidRPr="00D23CD9">
        <w:rPr>
          <w:rFonts w:ascii="Times New Roman" w:hAnsi="Times New Roman" w:cs="Times New Roman"/>
          <w:sz w:val="20"/>
          <w:szCs w:val="20"/>
        </w:rPr>
        <w:t>_____________</w:t>
      </w:r>
      <w:r w:rsidR="00B46C46" w:rsidRPr="00D23CD9">
        <w:rPr>
          <w:rFonts w:ascii="Times New Roman" w:hAnsi="Times New Roman" w:cs="Times New Roman"/>
          <w:sz w:val="20"/>
          <w:szCs w:val="20"/>
        </w:rPr>
        <w:t>____</w:t>
      </w:r>
      <w:r w:rsidR="00E46EB4" w:rsidRPr="00D23CD9">
        <w:rPr>
          <w:rFonts w:ascii="Times New Roman" w:hAnsi="Times New Roman" w:cs="Times New Roman"/>
          <w:sz w:val="20"/>
          <w:szCs w:val="20"/>
        </w:rPr>
        <w:t>__________</w:t>
      </w:r>
      <w:r w:rsidR="00B46C46" w:rsidRPr="00D23CD9">
        <w:rPr>
          <w:rFonts w:ascii="Times New Roman" w:hAnsi="Times New Roman" w:cs="Times New Roman"/>
          <w:sz w:val="20"/>
          <w:szCs w:val="20"/>
        </w:rPr>
        <w:t>______________</w:t>
      </w:r>
      <w:r w:rsidR="001D29C5">
        <w:rPr>
          <w:rFonts w:ascii="Times New Roman" w:hAnsi="Times New Roman" w:cs="Times New Roman"/>
          <w:sz w:val="20"/>
          <w:szCs w:val="20"/>
        </w:rPr>
        <w:t xml:space="preserve"> (или в лице Ф.И.О</w:t>
      </w:r>
      <w:r w:rsidRPr="00D23CD9">
        <w:rPr>
          <w:rFonts w:ascii="Times New Roman" w:hAnsi="Times New Roman" w:cs="Times New Roman"/>
          <w:sz w:val="20"/>
          <w:szCs w:val="20"/>
        </w:rPr>
        <w:t>____________</w:t>
      </w:r>
      <w:r w:rsidR="00B46C46" w:rsidRPr="00D23CD9">
        <w:rPr>
          <w:rFonts w:ascii="Times New Roman" w:hAnsi="Times New Roman" w:cs="Times New Roman"/>
          <w:sz w:val="20"/>
          <w:szCs w:val="20"/>
        </w:rPr>
        <w:t>______</w:t>
      </w:r>
      <w:r w:rsidRPr="00D23CD9">
        <w:rPr>
          <w:rFonts w:ascii="Times New Roman" w:hAnsi="Times New Roman" w:cs="Times New Roman"/>
          <w:sz w:val="20"/>
          <w:szCs w:val="20"/>
        </w:rPr>
        <w:t>_____________</w:t>
      </w:r>
      <w:r w:rsidR="00E46EB4" w:rsidRPr="00D23CD9">
        <w:rPr>
          <w:rFonts w:ascii="Times New Roman" w:hAnsi="Times New Roman" w:cs="Times New Roman"/>
          <w:sz w:val="20"/>
          <w:szCs w:val="20"/>
        </w:rPr>
        <w:t>__________</w:t>
      </w:r>
      <w:r w:rsidRPr="00D23CD9">
        <w:rPr>
          <w:rFonts w:ascii="Times New Roman" w:hAnsi="Times New Roman" w:cs="Times New Roman"/>
          <w:sz w:val="20"/>
          <w:szCs w:val="20"/>
        </w:rPr>
        <w:t>__, паспорт _______</w:t>
      </w:r>
      <w:r w:rsidR="00E46EB4" w:rsidRPr="00D23CD9">
        <w:rPr>
          <w:rFonts w:ascii="Times New Roman" w:hAnsi="Times New Roman" w:cs="Times New Roman"/>
          <w:sz w:val="20"/>
          <w:szCs w:val="20"/>
        </w:rPr>
        <w:t>______________________</w:t>
      </w:r>
      <w:r w:rsidRPr="00D23CD9">
        <w:rPr>
          <w:rFonts w:ascii="Times New Roman" w:hAnsi="Times New Roman" w:cs="Times New Roman"/>
          <w:sz w:val="20"/>
          <w:szCs w:val="20"/>
        </w:rPr>
        <w:t>______________, зарегистрирован по адресу:___</w:t>
      </w:r>
      <w:r w:rsidR="00E46EB4" w:rsidRPr="00D23CD9">
        <w:rPr>
          <w:rFonts w:ascii="Times New Roman" w:hAnsi="Times New Roman" w:cs="Times New Roman"/>
          <w:sz w:val="20"/>
          <w:szCs w:val="20"/>
        </w:rPr>
        <w:t>_______________</w:t>
      </w:r>
      <w:r w:rsidRPr="00D23CD9">
        <w:rPr>
          <w:rFonts w:ascii="Times New Roman" w:hAnsi="Times New Roman" w:cs="Times New Roman"/>
          <w:sz w:val="20"/>
          <w:szCs w:val="20"/>
        </w:rPr>
        <w:t>______</w:t>
      </w:r>
      <w:r w:rsidR="006643B8" w:rsidRPr="00D23CD9">
        <w:rPr>
          <w:rFonts w:ascii="Times New Roman" w:hAnsi="Times New Roman" w:cs="Times New Roman"/>
          <w:sz w:val="20"/>
          <w:szCs w:val="20"/>
        </w:rPr>
        <w:t xml:space="preserve">_____________________________, </w:t>
      </w:r>
      <w:r w:rsidRPr="00D23CD9">
        <w:rPr>
          <w:rFonts w:ascii="Times New Roman" w:hAnsi="Times New Roman" w:cs="Times New Roman"/>
          <w:sz w:val="20"/>
          <w:szCs w:val="20"/>
        </w:rPr>
        <w:t>действующий на основании _______________________________</w:t>
      </w:r>
      <w:r w:rsidR="00E46EB4" w:rsidRPr="00D23CD9"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  <w:r w:rsidR="00F24AF9">
        <w:rPr>
          <w:rFonts w:ascii="Times New Roman" w:hAnsi="Times New Roman" w:cs="Times New Roman"/>
          <w:sz w:val="20"/>
          <w:szCs w:val="20"/>
        </w:rPr>
        <w:t>________________</w:t>
      </w:r>
      <w:r w:rsidRPr="00D23CD9">
        <w:rPr>
          <w:rFonts w:ascii="Times New Roman" w:hAnsi="Times New Roman" w:cs="Times New Roman"/>
          <w:sz w:val="20"/>
          <w:szCs w:val="20"/>
        </w:rPr>
        <w:t xml:space="preserve">), </w:t>
      </w:r>
      <w:r w:rsidR="00B46C46" w:rsidRPr="00D23CD9">
        <w:rPr>
          <w:rFonts w:ascii="Times New Roman" w:hAnsi="Times New Roman" w:cs="Times New Roman"/>
          <w:sz w:val="20"/>
          <w:szCs w:val="20"/>
        </w:rPr>
        <w:t>И</w:t>
      </w:r>
      <w:r w:rsidRPr="00D23CD9">
        <w:rPr>
          <w:rFonts w:ascii="Times New Roman" w:hAnsi="Times New Roman" w:cs="Times New Roman"/>
          <w:sz w:val="20"/>
          <w:szCs w:val="20"/>
        </w:rPr>
        <w:t>НН/СНИЛС________</w:t>
      </w:r>
      <w:r w:rsidR="00B46C46" w:rsidRPr="00D23CD9">
        <w:rPr>
          <w:rFonts w:ascii="Times New Roman" w:hAnsi="Times New Roman" w:cs="Times New Roman"/>
          <w:sz w:val="20"/>
          <w:szCs w:val="20"/>
        </w:rPr>
        <w:t>____</w:t>
      </w:r>
      <w:r w:rsidRPr="00D23CD9">
        <w:rPr>
          <w:rFonts w:ascii="Times New Roman" w:hAnsi="Times New Roman" w:cs="Times New Roman"/>
          <w:sz w:val="20"/>
          <w:szCs w:val="20"/>
        </w:rPr>
        <w:t>_____</w:t>
      </w:r>
      <w:r w:rsidR="00B46C46" w:rsidRPr="00D23CD9">
        <w:rPr>
          <w:rFonts w:ascii="Times New Roman" w:hAnsi="Times New Roman" w:cs="Times New Roman"/>
          <w:sz w:val="20"/>
          <w:szCs w:val="20"/>
        </w:rPr>
        <w:t>/</w:t>
      </w:r>
      <w:r w:rsidRPr="00D23CD9">
        <w:rPr>
          <w:rFonts w:ascii="Times New Roman" w:hAnsi="Times New Roman" w:cs="Times New Roman"/>
          <w:sz w:val="20"/>
          <w:szCs w:val="20"/>
        </w:rPr>
        <w:t>_________</w:t>
      </w:r>
      <w:r w:rsidR="00B46C46" w:rsidRPr="00D23CD9">
        <w:rPr>
          <w:rFonts w:ascii="Times New Roman" w:hAnsi="Times New Roman" w:cs="Times New Roman"/>
          <w:sz w:val="20"/>
          <w:szCs w:val="20"/>
        </w:rPr>
        <w:t>______</w:t>
      </w:r>
      <w:r w:rsidRPr="00D23CD9">
        <w:rPr>
          <w:rFonts w:ascii="Times New Roman" w:hAnsi="Times New Roman" w:cs="Times New Roman"/>
          <w:sz w:val="20"/>
          <w:szCs w:val="20"/>
        </w:rPr>
        <w:t>___,</w:t>
      </w:r>
      <w:r w:rsidR="00F24AF9">
        <w:rPr>
          <w:rFonts w:ascii="Times New Roman" w:hAnsi="Times New Roman" w:cs="Times New Roman"/>
          <w:sz w:val="20"/>
          <w:szCs w:val="20"/>
        </w:rPr>
        <w:t xml:space="preserve"> </w:t>
      </w:r>
      <w:r w:rsidRPr="00D23CD9">
        <w:rPr>
          <w:rFonts w:ascii="Times New Roman" w:hAnsi="Times New Roman" w:cs="Times New Roman"/>
          <w:sz w:val="20"/>
          <w:szCs w:val="20"/>
        </w:rPr>
        <w:t>именуемый</w:t>
      </w:r>
      <w:r w:rsidR="006643B8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Pr="00D23CD9">
        <w:rPr>
          <w:rFonts w:ascii="Times New Roman" w:hAnsi="Times New Roman" w:cs="Times New Roman"/>
          <w:sz w:val="20"/>
          <w:szCs w:val="20"/>
        </w:rPr>
        <w:t>в дальнейшем Потребитель, с другой стороны, именуемые в дальнейшем «Стороны», заключили настоящий Договор о нижеследующем:</w:t>
      </w:r>
      <w:proofErr w:type="gramEnd"/>
    </w:p>
    <w:p w:rsidR="00105B16" w:rsidRPr="00D23CD9" w:rsidRDefault="00105B16" w:rsidP="008F195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133A8" w:rsidRDefault="001133A8" w:rsidP="008F195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32705B" w:rsidRPr="00D23CD9" w:rsidRDefault="002C4ECA" w:rsidP="008F195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:rsidR="000245EA" w:rsidRDefault="0032705B" w:rsidP="009808D9">
      <w:pPr>
        <w:autoSpaceDE w:val="0"/>
        <w:autoSpaceDN w:val="0"/>
        <w:adjustRightInd w:val="0"/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1.</w:t>
      </w:r>
      <w:r w:rsidR="00314499" w:rsidRPr="00D23CD9">
        <w:rPr>
          <w:rFonts w:ascii="Times New Roman" w:hAnsi="Times New Roman" w:cs="Times New Roman"/>
          <w:sz w:val="20"/>
          <w:szCs w:val="20"/>
        </w:rPr>
        <w:t>1.</w:t>
      </w:r>
      <w:r w:rsidR="006643B8" w:rsidRPr="00D23CD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6643B8" w:rsidRPr="00D23CD9">
        <w:rPr>
          <w:rFonts w:ascii="Times New Roman" w:hAnsi="Times New Roman" w:cs="Times New Roman"/>
          <w:sz w:val="20"/>
          <w:szCs w:val="20"/>
        </w:rPr>
        <w:t xml:space="preserve">По настоящему </w:t>
      </w:r>
      <w:r w:rsidR="00D57F08">
        <w:rPr>
          <w:rFonts w:ascii="Times New Roman" w:hAnsi="Times New Roman" w:cs="Times New Roman"/>
          <w:sz w:val="20"/>
          <w:szCs w:val="20"/>
        </w:rPr>
        <w:t>Д</w:t>
      </w:r>
      <w:r w:rsidRPr="00D23CD9">
        <w:rPr>
          <w:rFonts w:ascii="Times New Roman" w:hAnsi="Times New Roman" w:cs="Times New Roman"/>
          <w:sz w:val="20"/>
          <w:szCs w:val="20"/>
        </w:rPr>
        <w:t xml:space="preserve">оговору </w:t>
      </w:r>
      <w:proofErr w:type="spellStart"/>
      <w:r w:rsidR="000245EA"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="000245EA" w:rsidRPr="00D23CD9">
        <w:rPr>
          <w:rFonts w:ascii="Times New Roman" w:hAnsi="Times New Roman" w:cs="Times New Roman"/>
          <w:sz w:val="20"/>
          <w:szCs w:val="20"/>
        </w:rPr>
        <w:t xml:space="preserve"> организация обязуется обеспечить предоставление Потребителю коммунальной услуги э</w:t>
      </w:r>
      <w:r w:rsidR="00C20B2B" w:rsidRPr="00D23CD9">
        <w:rPr>
          <w:rFonts w:ascii="Times New Roman" w:hAnsi="Times New Roman" w:cs="Times New Roman"/>
          <w:sz w:val="20"/>
          <w:szCs w:val="20"/>
        </w:rPr>
        <w:t>лектроснабжения, в необходимых П</w:t>
      </w:r>
      <w:r w:rsidR="000245EA" w:rsidRPr="00D23CD9">
        <w:rPr>
          <w:rFonts w:ascii="Times New Roman" w:hAnsi="Times New Roman" w:cs="Times New Roman"/>
          <w:sz w:val="20"/>
          <w:szCs w:val="20"/>
        </w:rPr>
        <w:t>отребителю объемах в переделах технической возможности принадлежащих Потребителю внутридомовых инженерных систем, а Потребитель обязуется оплачивать коммунальные услуги, а также соблюдать режим потребления электрической энергии (мощности),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электрической энергии</w:t>
      </w:r>
      <w:proofErr w:type="gramEnd"/>
      <w:r w:rsidR="000245EA" w:rsidRPr="00D23CD9">
        <w:rPr>
          <w:rFonts w:ascii="Times New Roman" w:hAnsi="Times New Roman" w:cs="Times New Roman"/>
          <w:sz w:val="20"/>
          <w:szCs w:val="20"/>
        </w:rPr>
        <w:t xml:space="preserve"> и иные требования, предусмотренные законодательством Российской Федер</w:t>
      </w:r>
      <w:r w:rsidR="00D57F08">
        <w:rPr>
          <w:rFonts w:ascii="Times New Roman" w:hAnsi="Times New Roman" w:cs="Times New Roman"/>
          <w:sz w:val="20"/>
          <w:szCs w:val="20"/>
        </w:rPr>
        <w:t>ации и настоящим Д</w:t>
      </w:r>
      <w:r w:rsidR="000245EA" w:rsidRPr="00D23CD9">
        <w:rPr>
          <w:rFonts w:ascii="Times New Roman" w:hAnsi="Times New Roman" w:cs="Times New Roman"/>
          <w:sz w:val="20"/>
          <w:szCs w:val="20"/>
        </w:rPr>
        <w:t>оговором.</w:t>
      </w:r>
    </w:p>
    <w:p w:rsidR="001D29C5" w:rsidRPr="00D23CD9" w:rsidRDefault="00D57F08" w:rsidP="009808D9">
      <w:pPr>
        <w:autoSpaceDE w:val="0"/>
        <w:autoSpaceDN w:val="0"/>
        <w:adjustRightInd w:val="0"/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1.2. Настоящий Д</w:t>
      </w:r>
      <w:r w:rsidR="00F24AF9">
        <w:rPr>
          <w:rFonts w:ascii="Times New Roman" w:hAnsi="Times New Roman" w:cs="Times New Roman"/>
          <w:sz w:val="20"/>
          <w:szCs w:val="20"/>
        </w:rPr>
        <w:t>оговор заключен в отношении жилого помещения, расположенного по адресу_____________________________________________________________________________________________.</w:t>
      </w:r>
    </w:p>
    <w:p w:rsidR="002B7703" w:rsidRPr="00D23CD9" w:rsidRDefault="002B7703" w:rsidP="002B7703">
      <w:pPr>
        <w:autoSpaceDE w:val="0"/>
        <w:autoSpaceDN w:val="0"/>
        <w:adjustRightInd w:val="0"/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1.3. Дата начала предоставления коммунальной услуги «_______»____________________20____г.</w:t>
      </w:r>
    </w:p>
    <w:p w:rsidR="002B7703" w:rsidRPr="00D23CD9" w:rsidRDefault="002B7703" w:rsidP="002B7703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1.4. Коммунальн</w:t>
      </w:r>
      <w:r w:rsidR="00D57F08">
        <w:rPr>
          <w:rFonts w:ascii="Times New Roman" w:hAnsi="Times New Roman" w:cs="Times New Roman"/>
          <w:sz w:val="20"/>
          <w:szCs w:val="20"/>
        </w:rPr>
        <w:t>ой услугой в рамках настоящего Д</w:t>
      </w:r>
      <w:r w:rsidRPr="00D23CD9">
        <w:rPr>
          <w:rFonts w:ascii="Times New Roman" w:hAnsi="Times New Roman" w:cs="Times New Roman"/>
          <w:sz w:val="20"/>
          <w:szCs w:val="20"/>
        </w:rPr>
        <w:t xml:space="preserve">оговора является осуществление деятельности </w:t>
      </w:r>
      <w:proofErr w:type="spellStart"/>
      <w:r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организации по подаче Потребителю электрической энергии с целью обеспечения благоприятных и безопасных условий использования жилого помещения (далее коммунальная услуга).</w:t>
      </w:r>
    </w:p>
    <w:p w:rsidR="002B7703" w:rsidRPr="00D23CD9" w:rsidRDefault="002B7703" w:rsidP="002B7703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1.5. </w:t>
      </w:r>
      <w:proofErr w:type="spellStart"/>
      <w:proofErr w:type="gramStart"/>
      <w:r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организация приступает к предоставлению коммунальной услуги Потребителю с даты, указанной в решении общего собрания собственников помещений о выборе такого способа управления, до даты начала предоставления коммунальных услуг управляющей организацией либо товариществом или кооперативом, указанной в пунктах 14, 15 Правил пр</w:t>
      </w:r>
      <w:r w:rsidR="00F24AF9">
        <w:rPr>
          <w:rFonts w:ascii="Times New Roman" w:hAnsi="Times New Roman" w:cs="Times New Roman"/>
          <w:sz w:val="20"/>
          <w:szCs w:val="20"/>
        </w:rPr>
        <w:t>едоставления коммунальных услуг собственниками и пользователями помещений в многоквартирных домах и жилых домов, утвержденными постановлением Правительства Российской Федерации от 6</w:t>
      </w:r>
      <w:proofErr w:type="gramEnd"/>
      <w:r w:rsidR="00F24AF9">
        <w:rPr>
          <w:rFonts w:ascii="Times New Roman" w:hAnsi="Times New Roman" w:cs="Times New Roman"/>
          <w:sz w:val="20"/>
          <w:szCs w:val="20"/>
        </w:rPr>
        <w:t xml:space="preserve"> мая 2011г. №354 «О предоставлении коммунальных услуг собственникам и пользователям помещений в многоквартирных домах и жилых домов» (далее – Правила предоставления коммунальных услуг)</w:t>
      </w:r>
      <w:r w:rsidR="00E44D06">
        <w:rPr>
          <w:rFonts w:ascii="Times New Roman" w:hAnsi="Times New Roman" w:cs="Times New Roman"/>
          <w:sz w:val="20"/>
          <w:szCs w:val="20"/>
        </w:rPr>
        <w:t>.</w:t>
      </w:r>
    </w:p>
    <w:p w:rsidR="002C4ECA" w:rsidRPr="00D23CD9" w:rsidRDefault="002C4ECA" w:rsidP="000245EA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D450C4" w:rsidRPr="00D23CD9" w:rsidRDefault="00D450C4" w:rsidP="00D450C4">
      <w:pPr>
        <w:spacing w:line="260" w:lineRule="exact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2. ОБЩИЕ ПОЛОЖЕНИЯ</w:t>
      </w:r>
    </w:p>
    <w:p w:rsidR="000245EA" w:rsidRPr="00D23CD9" w:rsidRDefault="00D450C4" w:rsidP="000245EA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2.1</w:t>
      </w:r>
      <w:r w:rsidR="00314499" w:rsidRPr="00D23CD9">
        <w:rPr>
          <w:rFonts w:ascii="Times New Roman" w:hAnsi="Times New Roman" w:cs="Times New Roman"/>
          <w:sz w:val="20"/>
          <w:szCs w:val="20"/>
        </w:rPr>
        <w:t xml:space="preserve">. </w:t>
      </w:r>
      <w:r w:rsidR="000245EA" w:rsidRPr="00D23CD9">
        <w:rPr>
          <w:rFonts w:ascii="Times New Roman" w:hAnsi="Times New Roman" w:cs="Times New Roman"/>
          <w:sz w:val="20"/>
          <w:szCs w:val="20"/>
        </w:rPr>
        <w:t>Сведения об объекте энергопотребления – жилом помещении, расположенном по адресу г._______</w:t>
      </w:r>
      <w:r w:rsidR="00D57F08">
        <w:rPr>
          <w:rFonts w:ascii="Times New Roman" w:hAnsi="Times New Roman" w:cs="Times New Roman"/>
          <w:sz w:val="20"/>
          <w:szCs w:val="20"/>
        </w:rPr>
        <w:t>___________________________</w:t>
      </w:r>
      <w:r w:rsidR="000245EA" w:rsidRPr="00D23CD9">
        <w:rPr>
          <w:rFonts w:ascii="Times New Roman" w:hAnsi="Times New Roman" w:cs="Times New Roman"/>
          <w:sz w:val="20"/>
          <w:szCs w:val="20"/>
        </w:rPr>
        <w:t>_</w:t>
      </w:r>
      <w:r w:rsidR="006643B8" w:rsidRPr="00D23CD9">
        <w:rPr>
          <w:rFonts w:ascii="Times New Roman" w:hAnsi="Times New Roman" w:cs="Times New Roman"/>
          <w:sz w:val="20"/>
          <w:szCs w:val="20"/>
        </w:rPr>
        <w:t>_______</w:t>
      </w:r>
      <w:r w:rsidR="000245EA" w:rsidRPr="00D23CD9">
        <w:rPr>
          <w:rFonts w:ascii="Times New Roman" w:hAnsi="Times New Roman" w:cs="Times New Roman"/>
          <w:sz w:val="20"/>
          <w:szCs w:val="20"/>
        </w:rPr>
        <w:t>___, ул.___</w:t>
      </w:r>
      <w:r w:rsidR="00D57F08">
        <w:rPr>
          <w:rFonts w:ascii="Times New Roman" w:hAnsi="Times New Roman" w:cs="Times New Roman"/>
          <w:sz w:val="20"/>
          <w:szCs w:val="20"/>
        </w:rPr>
        <w:t>______</w:t>
      </w:r>
      <w:r w:rsidR="000245EA" w:rsidRPr="00D23CD9">
        <w:rPr>
          <w:rFonts w:ascii="Times New Roman" w:hAnsi="Times New Roman" w:cs="Times New Roman"/>
          <w:sz w:val="20"/>
          <w:szCs w:val="20"/>
        </w:rPr>
        <w:t>_____</w:t>
      </w:r>
      <w:r w:rsidR="006643B8" w:rsidRPr="00D23CD9">
        <w:rPr>
          <w:rFonts w:ascii="Times New Roman" w:hAnsi="Times New Roman" w:cs="Times New Roman"/>
          <w:sz w:val="20"/>
          <w:szCs w:val="20"/>
        </w:rPr>
        <w:t>____________</w:t>
      </w:r>
      <w:r w:rsidR="000245EA" w:rsidRPr="00D23CD9">
        <w:rPr>
          <w:rFonts w:ascii="Times New Roman" w:hAnsi="Times New Roman" w:cs="Times New Roman"/>
          <w:sz w:val="20"/>
          <w:szCs w:val="20"/>
        </w:rPr>
        <w:t>___, кв.</w:t>
      </w:r>
      <w:r w:rsidR="00BE067A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0245EA" w:rsidRPr="00D23CD9">
        <w:rPr>
          <w:rFonts w:ascii="Times New Roman" w:hAnsi="Times New Roman" w:cs="Times New Roman"/>
          <w:sz w:val="20"/>
          <w:szCs w:val="20"/>
        </w:rPr>
        <w:t>№_________указаны в Приложении № 1 «Сведения об объекте электропотреблени</w:t>
      </w:r>
      <w:r w:rsidR="00D57F08">
        <w:rPr>
          <w:rFonts w:ascii="Times New Roman" w:hAnsi="Times New Roman" w:cs="Times New Roman"/>
          <w:sz w:val="20"/>
          <w:szCs w:val="20"/>
        </w:rPr>
        <w:t>я» к настоящему Д</w:t>
      </w:r>
      <w:r w:rsidR="00321C46" w:rsidRPr="00D23CD9">
        <w:rPr>
          <w:rFonts w:ascii="Times New Roman" w:hAnsi="Times New Roman" w:cs="Times New Roman"/>
          <w:sz w:val="20"/>
          <w:szCs w:val="20"/>
        </w:rPr>
        <w:t>оговору энерго</w:t>
      </w:r>
      <w:r w:rsidR="000245EA" w:rsidRPr="00D23CD9">
        <w:rPr>
          <w:rFonts w:ascii="Times New Roman" w:hAnsi="Times New Roman" w:cs="Times New Roman"/>
          <w:sz w:val="20"/>
          <w:szCs w:val="20"/>
        </w:rPr>
        <w:t>снабжения.</w:t>
      </w:r>
    </w:p>
    <w:p w:rsidR="000245EA" w:rsidRPr="00D23CD9" w:rsidRDefault="000245EA" w:rsidP="000245EA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Жилое помещение</w:t>
      </w:r>
      <w:r w:rsidR="006643B8" w:rsidRPr="00D23CD9">
        <w:rPr>
          <w:rFonts w:ascii="Times New Roman" w:hAnsi="Times New Roman" w:cs="Times New Roman"/>
          <w:sz w:val="20"/>
          <w:szCs w:val="20"/>
        </w:rPr>
        <w:t>, расположенное</w:t>
      </w:r>
      <w:r w:rsidRPr="00D23CD9">
        <w:rPr>
          <w:rFonts w:ascii="Times New Roman" w:hAnsi="Times New Roman" w:cs="Times New Roman"/>
          <w:sz w:val="20"/>
          <w:szCs w:val="20"/>
        </w:rPr>
        <w:t xml:space="preserve"> по адресу г.______________, ул._______________, кв. №_____ принадлежит </w:t>
      </w:r>
      <w:r w:rsidR="00C20B2B" w:rsidRPr="00D23CD9">
        <w:rPr>
          <w:rFonts w:ascii="Times New Roman" w:hAnsi="Times New Roman" w:cs="Times New Roman"/>
          <w:sz w:val="20"/>
          <w:szCs w:val="20"/>
        </w:rPr>
        <w:t>П</w:t>
      </w:r>
      <w:r w:rsidRPr="00D23CD9">
        <w:rPr>
          <w:rFonts w:ascii="Times New Roman" w:hAnsi="Times New Roman" w:cs="Times New Roman"/>
          <w:sz w:val="20"/>
          <w:szCs w:val="20"/>
        </w:rPr>
        <w:t>отребителю на основании _____________________________________________________________</w:t>
      </w:r>
      <w:r w:rsidR="006643B8" w:rsidRPr="00D23CD9">
        <w:rPr>
          <w:rFonts w:ascii="Times New Roman" w:hAnsi="Times New Roman" w:cs="Times New Roman"/>
          <w:sz w:val="20"/>
          <w:szCs w:val="20"/>
        </w:rPr>
        <w:t>_____________________</w:t>
      </w:r>
      <w:r w:rsidRPr="00D23CD9">
        <w:rPr>
          <w:rFonts w:ascii="Times New Roman" w:hAnsi="Times New Roman" w:cs="Times New Roman"/>
          <w:sz w:val="20"/>
          <w:szCs w:val="20"/>
        </w:rPr>
        <w:t>.</w:t>
      </w:r>
    </w:p>
    <w:p w:rsidR="00D450C4" w:rsidRPr="00D23CD9" w:rsidRDefault="00D450C4" w:rsidP="00D450C4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2.2. Качество предоставляемой коммунальной услуги электроснабжения должно соответствовать требованиям технических регламентов и иным обязательным требованиям, на услов</w:t>
      </w:r>
      <w:r w:rsidR="001D29C5">
        <w:rPr>
          <w:rFonts w:ascii="Times New Roman" w:hAnsi="Times New Roman" w:cs="Times New Roman"/>
          <w:sz w:val="20"/>
          <w:szCs w:val="20"/>
        </w:rPr>
        <w:t xml:space="preserve">иях, </w:t>
      </w:r>
      <w:r w:rsidR="00D57F08">
        <w:rPr>
          <w:rFonts w:ascii="Times New Roman" w:hAnsi="Times New Roman" w:cs="Times New Roman"/>
          <w:sz w:val="20"/>
          <w:szCs w:val="20"/>
        </w:rPr>
        <w:t>предусмотренных настоящим Д</w:t>
      </w:r>
      <w:r w:rsidRPr="00D23CD9">
        <w:rPr>
          <w:rFonts w:ascii="Times New Roman" w:hAnsi="Times New Roman" w:cs="Times New Roman"/>
          <w:sz w:val="20"/>
          <w:szCs w:val="20"/>
        </w:rPr>
        <w:t xml:space="preserve">оговором. </w:t>
      </w:r>
      <w:proofErr w:type="spellStart"/>
      <w:r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организация несет ответственность за качество предоставления услуги электроснабжения на границе раздела балансовой принадлежности объектов электросетевого хозяйства сетевой организации и внутридомовых инженерных систем Потребителя, а также находящиеся в его жилом помещении, инженерные коммуникации (сети) и электрическое оборудование с использованием которых осуществляется потребление электрической энергии. </w:t>
      </w:r>
    </w:p>
    <w:p w:rsidR="00314499" w:rsidRPr="00D23CD9" w:rsidRDefault="00D450C4" w:rsidP="009808D9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2.3</w:t>
      </w:r>
      <w:r w:rsidR="00314499" w:rsidRPr="00D23CD9">
        <w:rPr>
          <w:rFonts w:ascii="Times New Roman" w:hAnsi="Times New Roman" w:cs="Times New Roman"/>
          <w:sz w:val="20"/>
          <w:szCs w:val="20"/>
        </w:rPr>
        <w:t>. Доставка платежных документов на оплату коммунальных услуг и уведомлений, предусмотренных Правилами предоставления коммунальных услуг, для которых Правилами предоставления коммунальных услуг не предусмотрен порядок направления, осуществляется следующим способом</w:t>
      </w:r>
      <w:r w:rsidR="00BF5542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="00BF5542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="00BF5542">
        <w:rPr>
          <w:rFonts w:ascii="Times New Roman" w:hAnsi="Times New Roman" w:cs="Times New Roman"/>
          <w:sz w:val="20"/>
          <w:szCs w:val="20"/>
        </w:rPr>
        <w:t xml:space="preserve"> выбрать)</w:t>
      </w:r>
      <w:r w:rsidR="00314499" w:rsidRPr="00D23CD9">
        <w:rPr>
          <w:rFonts w:ascii="Times New Roman" w:hAnsi="Times New Roman" w:cs="Times New Roman"/>
          <w:sz w:val="20"/>
          <w:szCs w:val="20"/>
        </w:rPr>
        <w:t>:</w:t>
      </w:r>
    </w:p>
    <w:p w:rsidR="0051462E" w:rsidRDefault="0051462E" w:rsidP="0051462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lastRenderedPageBreak/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 почтовому адресу потребителя, указанному в разделе 12 «Реквизиты и подписи сторон»;</w:t>
      </w:r>
    </w:p>
    <w:p w:rsidR="0051462E" w:rsidRDefault="0051462E" w:rsidP="0051462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 адресу жилого помещения, в отношении которого заключен настоящий договор;</w:t>
      </w:r>
    </w:p>
    <w:p w:rsidR="0051462E" w:rsidRPr="00054808" w:rsidRDefault="0051462E" w:rsidP="0051462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B6207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 иному почтовому адресу потребителя________________________________________________________;</w:t>
      </w:r>
    </w:p>
    <w:p w:rsidR="00314499" w:rsidRPr="00D23CD9" w:rsidRDefault="001C5E1A" w:rsidP="00A86AE9">
      <w:pPr>
        <w:spacing w:after="100" w:afterAutospacing="1" w:line="260" w:lineRule="exact"/>
        <w:ind w:left="567"/>
        <w:contextualSpacing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44"/>
          <w:szCs w:val="44"/>
        </w:rPr>
        <w:t xml:space="preserve">□ </w:t>
      </w:r>
      <w:r w:rsidR="00314499" w:rsidRPr="00D23CD9">
        <w:rPr>
          <w:rFonts w:ascii="Times New Roman" w:hAnsi="Times New Roman" w:cs="Times New Roman"/>
          <w:sz w:val="20"/>
          <w:szCs w:val="20"/>
        </w:rPr>
        <w:t>по адресу электронной почты</w:t>
      </w:r>
      <w:r w:rsidR="004B5CF1">
        <w:rPr>
          <w:rStyle w:val="a9"/>
          <w:rFonts w:ascii="Times New Roman" w:hAnsi="Times New Roman" w:cs="Times New Roman"/>
          <w:sz w:val="20"/>
          <w:szCs w:val="20"/>
        </w:rPr>
        <w:footnoteReference w:id="1"/>
      </w:r>
      <w:r w:rsidR="00314499" w:rsidRPr="00D23CD9">
        <w:rPr>
          <w:rFonts w:ascii="Times New Roman" w:hAnsi="Times New Roman" w:cs="Times New Roman"/>
          <w:sz w:val="20"/>
          <w:szCs w:val="20"/>
        </w:rPr>
        <w:t>______</w:t>
      </w:r>
      <w:r w:rsidR="004B5CF1"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="00A86AE9" w:rsidRPr="00D23CD9">
        <w:rPr>
          <w:rFonts w:ascii="Times New Roman" w:hAnsi="Times New Roman" w:cs="Times New Roman"/>
          <w:sz w:val="20"/>
          <w:szCs w:val="20"/>
        </w:rPr>
        <w:t xml:space="preserve">; </w:t>
      </w:r>
    </w:p>
    <w:p w:rsidR="004B5CF1" w:rsidRPr="004B5CF1" w:rsidRDefault="004B5CF1" w:rsidP="004B5CF1">
      <w:pPr>
        <w:spacing w:after="100" w:afterAutospacing="1" w:line="260" w:lineRule="exact"/>
        <w:ind w:left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B5CF1">
        <w:rPr>
          <w:rFonts w:ascii="Times New Roman" w:hAnsi="Times New Roman" w:cs="Times New Roman"/>
          <w:sz w:val="44"/>
          <w:szCs w:val="44"/>
        </w:rPr>
        <w:t xml:space="preserve">□ </w:t>
      </w:r>
      <w:r w:rsidRPr="004B5CF1">
        <w:rPr>
          <w:rFonts w:ascii="Times New Roman" w:hAnsi="Times New Roman" w:cs="Times New Roman"/>
          <w:sz w:val="20"/>
          <w:szCs w:val="20"/>
        </w:rPr>
        <w:t xml:space="preserve">через личный кабинет Потребителя на официальном сайте </w:t>
      </w:r>
      <w:proofErr w:type="spellStart"/>
      <w:r w:rsidRPr="004B5CF1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4B5CF1">
        <w:rPr>
          <w:rFonts w:ascii="Times New Roman" w:hAnsi="Times New Roman" w:cs="Times New Roman"/>
          <w:sz w:val="20"/>
          <w:szCs w:val="20"/>
        </w:rPr>
        <w:t xml:space="preserve"> организации в информационно - </w:t>
      </w:r>
      <w:r>
        <w:rPr>
          <w:rFonts w:ascii="Times New Roman" w:hAnsi="Times New Roman" w:cs="Times New Roman"/>
          <w:sz w:val="20"/>
          <w:szCs w:val="20"/>
        </w:rPr>
        <w:t>телекоммуникационной сети «</w:t>
      </w:r>
      <w:r w:rsidRPr="004B5CF1">
        <w:rPr>
          <w:rFonts w:ascii="Times New Roman" w:hAnsi="Times New Roman" w:cs="Times New Roman"/>
          <w:sz w:val="20"/>
          <w:szCs w:val="20"/>
        </w:rPr>
        <w:t>Интернет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4B5CF1">
        <w:rPr>
          <w:rFonts w:ascii="Times New Roman" w:hAnsi="Times New Roman" w:cs="Times New Roman"/>
          <w:sz w:val="20"/>
          <w:szCs w:val="20"/>
        </w:rPr>
        <w:t xml:space="preserve"> (далее - сеть Интернет)</w:t>
      </w:r>
      <w:r w:rsidRPr="004B5CF1">
        <w:rPr>
          <w:rFonts w:ascii="Times New Roman" w:hAnsi="Times New Roman" w:cs="Times New Roman"/>
          <w:sz w:val="16"/>
          <w:szCs w:val="16"/>
        </w:rPr>
        <w:t>*</w:t>
      </w:r>
      <w:r w:rsidRPr="004B5CF1">
        <w:rPr>
          <w:rFonts w:ascii="Times New Roman" w:hAnsi="Times New Roman" w:cs="Times New Roman"/>
          <w:sz w:val="20"/>
          <w:szCs w:val="20"/>
        </w:rPr>
        <w:t>.</w:t>
      </w:r>
    </w:p>
    <w:p w:rsidR="00314499" w:rsidRPr="00D23CD9" w:rsidRDefault="00314499" w:rsidP="003F68F6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Если способ доставки не указан сторонами в настоящем </w:t>
      </w:r>
      <w:r w:rsidR="00D57F08">
        <w:rPr>
          <w:rFonts w:ascii="Times New Roman" w:hAnsi="Times New Roman" w:cs="Times New Roman"/>
          <w:sz w:val="20"/>
          <w:szCs w:val="20"/>
        </w:rPr>
        <w:t>Д</w:t>
      </w:r>
      <w:r w:rsidRPr="00D23CD9">
        <w:rPr>
          <w:rFonts w:ascii="Times New Roman" w:hAnsi="Times New Roman" w:cs="Times New Roman"/>
          <w:sz w:val="20"/>
          <w:szCs w:val="20"/>
        </w:rPr>
        <w:t>оговоре, то доставка осуществляется по поч</w:t>
      </w:r>
      <w:r w:rsidR="00C20B2B" w:rsidRPr="00D23CD9">
        <w:rPr>
          <w:rFonts w:ascii="Times New Roman" w:hAnsi="Times New Roman" w:cs="Times New Roman"/>
          <w:sz w:val="20"/>
          <w:szCs w:val="20"/>
        </w:rPr>
        <w:t>товому адресу жилого помещения П</w:t>
      </w:r>
      <w:r w:rsidRPr="00D23CD9">
        <w:rPr>
          <w:rFonts w:ascii="Times New Roman" w:hAnsi="Times New Roman" w:cs="Times New Roman"/>
          <w:sz w:val="20"/>
          <w:szCs w:val="20"/>
        </w:rPr>
        <w:t xml:space="preserve">отребителя, в отношении </w:t>
      </w:r>
      <w:r w:rsidR="00D57F08">
        <w:rPr>
          <w:rFonts w:ascii="Times New Roman" w:hAnsi="Times New Roman" w:cs="Times New Roman"/>
          <w:sz w:val="20"/>
          <w:szCs w:val="20"/>
        </w:rPr>
        <w:t>которого заключается настоящий Д</w:t>
      </w:r>
      <w:r w:rsidRPr="00D23CD9">
        <w:rPr>
          <w:rFonts w:ascii="Times New Roman" w:hAnsi="Times New Roman" w:cs="Times New Roman"/>
          <w:sz w:val="20"/>
          <w:szCs w:val="20"/>
        </w:rPr>
        <w:t>оговор.</w:t>
      </w:r>
    </w:p>
    <w:p w:rsidR="00314499" w:rsidRPr="00D23CD9" w:rsidRDefault="00314499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Платежные документы на оплату коммунальных услуг и уведомления, направленные по электронной почте и (или) через</w:t>
      </w:r>
      <w:r w:rsidR="00C20B2B" w:rsidRPr="00D23CD9">
        <w:rPr>
          <w:rFonts w:ascii="Times New Roman" w:hAnsi="Times New Roman" w:cs="Times New Roman"/>
          <w:sz w:val="20"/>
          <w:szCs w:val="20"/>
        </w:rPr>
        <w:t xml:space="preserve"> личный кабинет П</w:t>
      </w:r>
      <w:r w:rsidRPr="00D23CD9">
        <w:rPr>
          <w:rFonts w:ascii="Times New Roman" w:hAnsi="Times New Roman" w:cs="Times New Roman"/>
          <w:sz w:val="20"/>
          <w:szCs w:val="20"/>
        </w:rPr>
        <w:t xml:space="preserve">отребителя на официальном сайте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организации в сети Интернет, считаются надлежащим образом доставленными на следующий календарный день после:</w:t>
      </w:r>
    </w:p>
    <w:p w:rsidR="00314499" w:rsidRPr="00D23CD9" w:rsidRDefault="00BA119E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- </w:t>
      </w:r>
      <w:r w:rsidR="00314499" w:rsidRPr="00D23CD9">
        <w:rPr>
          <w:rFonts w:ascii="Times New Roman" w:hAnsi="Times New Roman" w:cs="Times New Roman"/>
          <w:sz w:val="20"/>
          <w:szCs w:val="20"/>
        </w:rPr>
        <w:t xml:space="preserve">отправления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314499" w:rsidRPr="00D23CD9">
        <w:rPr>
          <w:rFonts w:ascii="Times New Roman" w:hAnsi="Times New Roman" w:cs="Times New Roman"/>
          <w:sz w:val="20"/>
          <w:szCs w:val="20"/>
        </w:rPr>
        <w:t xml:space="preserve"> организацией на адрес электронной почты, предост</w:t>
      </w:r>
      <w:r w:rsidR="00C20B2B" w:rsidRPr="00D23CD9">
        <w:rPr>
          <w:rFonts w:ascii="Times New Roman" w:hAnsi="Times New Roman" w:cs="Times New Roman"/>
          <w:sz w:val="20"/>
          <w:szCs w:val="20"/>
        </w:rPr>
        <w:t>авленный П</w:t>
      </w:r>
      <w:r w:rsidR="00314499" w:rsidRPr="00D23CD9">
        <w:rPr>
          <w:rFonts w:ascii="Times New Roman" w:hAnsi="Times New Roman" w:cs="Times New Roman"/>
          <w:sz w:val="20"/>
          <w:szCs w:val="20"/>
        </w:rPr>
        <w:t>отребителем;</w:t>
      </w:r>
    </w:p>
    <w:p w:rsidR="00314499" w:rsidRPr="00D23CD9" w:rsidRDefault="00BA119E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- </w:t>
      </w:r>
      <w:r w:rsidR="00314499" w:rsidRPr="00D23CD9">
        <w:rPr>
          <w:rFonts w:ascii="Times New Roman" w:hAnsi="Times New Roman" w:cs="Times New Roman"/>
          <w:sz w:val="20"/>
          <w:szCs w:val="20"/>
        </w:rPr>
        <w:t xml:space="preserve">размещения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314499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C20B2B" w:rsidRPr="00D23CD9">
        <w:rPr>
          <w:rFonts w:ascii="Times New Roman" w:hAnsi="Times New Roman" w:cs="Times New Roman"/>
          <w:sz w:val="20"/>
          <w:szCs w:val="20"/>
        </w:rPr>
        <w:t>организацией в личном кабинете П</w:t>
      </w:r>
      <w:r w:rsidR="00314499" w:rsidRPr="00D23CD9">
        <w:rPr>
          <w:rFonts w:ascii="Times New Roman" w:hAnsi="Times New Roman" w:cs="Times New Roman"/>
          <w:sz w:val="20"/>
          <w:szCs w:val="20"/>
        </w:rPr>
        <w:t xml:space="preserve">отребителя на официальном сайте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314499" w:rsidRPr="00D23CD9">
        <w:rPr>
          <w:rFonts w:ascii="Times New Roman" w:hAnsi="Times New Roman" w:cs="Times New Roman"/>
          <w:sz w:val="20"/>
          <w:szCs w:val="20"/>
        </w:rPr>
        <w:t xml:space="preserve"> организации в сети Интернет.</w:t>
      </w:r>
    </w:p>
    <w:p w:rsidR="003F68F6" w:rsidRPr="00D23CD9" w:rsidRDefault="003F68F6" w:rsidP="003F68F6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организация не несет ответственности за некорректную настойку программного обеспечения на стороне Потребителя и работоспособность почтовых сервисов, используемых Потребителем, включая некорректную фильтрацию писем.</w:t>
      </w:r>
    </w:p>
    <w:p w:rsidR="00314499" w:rsidRPr="00D23CD9" w:rsidRDefault="00314499" w:rsidP="00BA119E">
      <w:pPr>
        <w:spacing w:after="100" w:afterAutospacing="1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Платежные документы на оплату коммунальных услуг и уведомления, направленные с использованием иных способов, считаются доставленными в следующие сроки, согласованны</w:t>
      </w:r>
      <w:r w:rsidR="00F07875">
        <w:rPr>
          <w:rFonts w:ascii="Times New Roman" w:hAnsi="Times New Roman" w:cs="Times New Roman"/>
          <w:sz w:val="20"/>
          <w:szCs w:val="20"/>
        </w:rPr>
        <w:t>е сторонами</w:t>
      </w:r>
      <w:r w:rsidR="0092003C" w:rsidRPr="00D23CD9">
        <w:rPr>
          <w:rFonts w:ascii="Times New Roman" w:hAnsi="Times New Roman" w:cs="Times New Roman"/>
          <w:sz w:val="20"/>
          <w:szCs w:val="20"/>
        </w:rPr>
        <w:t>___________________________________</w:t>
      </w:r>
      <w:r w:rsidRPr="00D23CD9">
        <w:rPr>
          <w:rFonts w:ascii="Times New Roman" w:hAnsi="Times New Roman" w:cs="Times New Roman"/>
          <w:sz w:val="20"/>
          <w:szCs w:val="20"/>
        </w:rPr>
        <w:t>.</w:t>
      </w:r>
    </w:p>
    <w:p w:rsidR="00314499" w:rsidRPr="00D23CD9" w:rsidRDefault="003F68F6" w:rsidP="009808D9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2.4</w:t>
      </w:r>
      <w:r w:rsidR="00711FE8" w:rsidRPr="00D23CD9">
        <w:rPr>
          <w:rFonts w:ascii="Times New Roman" w:hAnsi="Times New Roman" w:cs="Times New Roman"/>
          <w:sz w:val="20"/>
          <w:szCs w:val="20"/>
        </w:rPr>
        <w:t xml:space="preserve">. </w:t>
      </w:r>
      <w:r w:rsidR="00314499" w:rsidRPr="00D23CD9">
        <w:rPr>
          <w:rFonts w:ascii="Times New Roman" w:hAnsi="Times New Roman" w:cs="Times New Roman"/>
          <w:sz w:val="20"/>
          <w:szCs w:val="20"/>
        </w:rPr>
        <w:t>Расчетным периодом для оплаты коммунальных услуг является 1 календарный месяц (далее - расчетный период).</w:t>
      </w:r>
    </w:p>
    <w:p w:rsidR="003F68F6" w:rsidRPr="00D23CD9" w:rsidRDefault="003F68F6" w:rsidP="009808D9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8F1955" w:rsidRPr="00D23CD9" w:rsidRDefault="008F1955" w:rsidP="008F1955">
      <w:pPr>
        <w:spacing w:after="100" w:afterAutospacing="1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3. ПРАВА И ОБЯЗАННОСТИ СТОРОН</w:t>
      </w:r>
    </w:p>
    <w:p w:rsidR="008F1955" w:rsidRPr="00D23CD9" w:rsidRDefault="008F1955" w:rsidP="008F1955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3.1. Сто</w:t>
      </w:r>
      <w:r w:rsidR="00D57F08">
        <w:rPr>
          <w:rFonts w:ascii="Times New Roman" w:hAnsi="Times New Roman" w:cs="Times New Roman"/>
          <w:sz w:val="20"/>
          <w:szCs w:val="20"/>
        </w:rPr>
        <w:t>роны при исполнении настоящего Д</w:t>
      </w:r>
      <w:r w:rsidRPr="00D23CD9">
        <w:rPr>
          <w:rFonts w:ascii="Times New Roman" w:hAnsi="Times New Roman" w:cs="Times New Roman"/>
          <w:sz w:val="20"/>
          <w:szCs w:val="20"/>
        </w:rPr>
        <w:t xml:space="preserve">оговора энергоснабжения обязуются руководствоваться настоящим </w:t>
      </w:r>
      <w:r w:rsidR="00D57F08">
        <w:rPr>
          <w:rFonts w:ascii="Times New Roman" w:hAnsi="Times New Roman" w:cs="Times New Roman"/>
          <w:sz w:val="20"/>
          <w:szCs w:val="20"/>
        </w:rPr>
        <w:t>Д</w:t>
      </w:r>
      <w:r w:rsidRPr="00D23CD9">
        <w:rPr>
          <w:rFonts w:ascii="Times New Roman" w:hAnsi="Times New Roman" w:cs="Times New Roman"/>
          <w:sz w:val="20"/>
          <w:szCs w:val="20"/>
        </w:rPr>
        <w:t xml:space="preserve">оговором, Жилищным кодексом РФ, Правилами предоставления коммунальных услуг, иными действующими на момент исполнения настоящего </w:t>
      </w:r>
      <w:r w:rsidR="00D57F08">
        <w:rPr>
          <w:rFonts w:ascii="Times New Roman" w:hAnsi="Times New Roman" w:cs="Times New Roman"/>
          <w:sz w:val="20"/>
          <w:szCs w:val="20"/>
        </w:rPr>
        <w:t>Д</w:t>
      </w:r>
      <w:r w:rsidRPr="00D23CD9">
        <w:rPr>
          <w:rFonts w:ascii="Times New Roman" w:hAnsi="Times New Roman" w:cs="Times New Roman"/>
          <w:sz w:val="20"/>
          <w:szCs w:val="20"/>
        </w:rPr>
        <w:t>оговора нормативно-правовыми актами РФ, решениями уполномоченных органов в области регулирования тарифов. По всем вопрос</w:t>
      </w:r>
      <w:r w:rsidR="00D57F08">
        <w:rPr>
          <w:rFonts w:ascii="Times New Roman" w:hAnsi="Times New Roman" w:cs="Times New Roman"/>
          <w:sz w:val="20"/>
          <w:szCs w:val="20"/>
        </w:rPr>
        <w:t>ам неурегулированным настоящим Д</w:t>
      </w:r>
      <w:r w:rsidRPr="00D23CD9">
        <w:rPr>
          <w:rFonts w:ascii="Times New Roman" w:hAnsi="Times New Roman" w:cs="Times New Roman"/>
          <w:sz w:val="20"/>
          <w:szCs w:val="20"/>
        </w:rPr>
        <w:t>оговором стороны руководствуются действующим законодательствам РФ.</w:t>
      </w:r>
    </w:p>
    <w:p w:rsidR="00AB5C5A" w:rsidRPr="00D23CD9" w:rsidRDefault="008F1955" w:rsidP="008F1955">
      <w:pPr>
        <w:spacing w:line="260" w:lineRule="exact"/>
        <w:ind w:firstLine="567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В случае принятия нормативно-правовых актов, регулирующих вопросы в сфере электроэнергетики и (или) предоставления коммунальных услуг гражданам, устанавливающих иные, по сравнению с настоящим </w:t>
      </w:r>
      <w:r w:rsidR="00D57F08">
        <w:rPr>
          <w:rFonts w:ascii="Times New Roman" w:hAnsi="Times New Roman" w:cs="Times New Roman"/>
          <w:sz w:val="20"/>
          <w:szCs w:val="20"/>
        </w:rPr>
        <w:t>Д</w:t>
      </w:r>
      <w:r w:rsidRPr="00D23CD9">
        <w:rPr>
          <w:rFonts w:ascii="Times New Roman" w:hAnsi="Times New Roman" w:cs="Times New Roman"/>
          <w:sz w:val="20"/>
          <w:szCs w:val="20"/>
        </w:rPr>
        <w:t xml:space="preserve">оговором, правила, подлежащие применению сторонами, указанные нормативно-правовые акты с даты их вступления в законную силу применяются без </w:t>
      </w:r>
      <w:r w:rsidR="00D57F08">
        <w:rPr>
          <w:rFonts w:ascii="Times New Roman" w:hAnsi="Times New Roman" w:cs="Times New Roman"/>
          <w:sz w:val="20"/>
          <w:szCs w:val="20"/>
        </w:rPr>
        <w:t>внесения изменений в настоящий Д</w:t>
      </w:r>
      <w:r w:rsidRPr="00D23CD9">
        <w:rPr>
          <w:rFonts w:ascii="Times New Roman" w:hAnsi="Times New Roman" w:cs="Times New Roman"/>
          <w:sz w:val="20"/>
          <w:szCs w:val="20"/>
        </w:rPr>
        <w:t>оговор.</w:t>
      </w:r>
      <w:bookmarkStart w:id="1" w:name="Par55"/>
      <w:bookmarkEnd w:id="1"/>
    </w:p>
    <w:p w:rsidR="0032705B" w:rsidRPr="00D23CD9" w:rsidRDefault="008F1955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3.2</w:t>
      </w:r>
      <w:r w:rsidR="000B4B3A" w:rsidRPr="00D23CD9">
        <w:rPr>
          <w:rFonts w:ascii="Times New Roman" w:hAnsi="Times New Roman" w:cs="Times New Roman"/>
          <w:sz w:val="20"/>
          <w:szCs w:val="20"/>
        </w:rPr>
        <w:t>.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2705B"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организация обязана:</w:t>
      </w:r>
    </w:p>
    <w:p w:rsidR="0032705B" w:rsidRPr="00D23CD9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а) осуществлять пре</w:t>
      </w:r>
      <w:r w:rsidR="00C20B2B" w:rsidRPr="00D23CD9">
        <w:rPr>
          <w:rFonts w:ascii="Times New Roman" w:hAnsi="Times New Roman" w:cs="Times New Roman"/>
          <w:sz w:val="20"/>
          <w:szCs w:val="20"/>
        </w:rPr>
        <w:t>доставление коммунальных услуг П</w:t>
      </w:r>
      <w:r w:rsidRPr="00D23CD9">
        <w:rPr>
          <w:rFonts w:ascii="Times New Roman" w:hAnsi="Times New Roman" w:cs="Times New Roman"/>
          <w:sz w:val="20"/>
          <w:szCs w:val="20"/>
        </w:rPr>
        <w:t>отребителю в необходимых для него объемах и надлежащего качества в соответствии с требованиями законодательства Рос</w:t>
      </w:r>
      <w:r w:rsidR="00D57F08">
        <w:rPr>
          <w:rFonts w:ascii="Times New Roman" w:hAnsi="Times New Roman" w:cs="Times New Roman"/>
          <w:sz w:val="20"/>
          <w:szCs w:val="20"/>
        </w:rPr>
        <w:t>сийской Федерации и настоящего Д</w:t>
      </w:r>
      <w:r w:rsidRPr="00D23CD9">
        <w:rPr>
          <w:rFonts w:ascii="Times New Roman" w:hAnsi="Times New Roman" w:cs="Times New Roman"/>
          <w:sz w:val="20"/>
          <w:szCs w:val="20"/>
        </w:rPr>
        <w:t>оговора;</w:t>
      </w:r>
    </w:p>
    <w:p w:rsidR="0032705B" w:rsidRPr="00D23CD9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б) производить расчет размера платы за коммунальную услугу и его изменения в случаях и порядке, которые предусмотрены </w:t>
      </w:r>
      <w:hyperlink r:id="rId8" w:history="1">
        <w:r w:rsidRPr="00D23CD9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Pr="00D23CD9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услуг;</w:t>
      </w:r>
    </w:p>
    <w:p w:rsidR="00972516" w:rsidRPr="00D23CD9" w:rsidRDefault="00C20B2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3CD9">
        <w:rPr>
          <w:rFonts w:ascii="Times New Roman" w:hAnsi="Times New Roman" w:cs="Times New Roman"/>
          <w:sz w:val="20"/>
          <w:szCs w:val="20"/>
        </w:rPr>
        <w:t>в) принимать от П</w:t>
      </w:r>
      <w:r w:rsidR="0032705B" w:rsidRPr="00D23CD9">
        <w:rPr>
          <w:rFonts w:ascii="Times New Roman" w:hAnsi="Times New Roman" w:cs="Times New Roman"/>
          <w:sz w:val="20"/>
          <w:szCs w:val="20"/>
        </w:rPr>
        <w:t>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</w:t>
      </w:r>
      <w:r w:rsidR="00972516" w:rsidRPr="00D23CD9">
        <w:rPr>
          <w:rFonts w:ascii="Times New Roman" w:hAnsi="Times New Roman" w:cs="Times New Roman"/>
          <w:sz w:val="20"/>
          <w:szCs w:val="20"/>
        </w:rPr>
        <w:t xml:space="preserve"> (телефон, сеть Инте</w:t>
      </w:r>
      <w:r w:rsidR="00AB5C5A" w:rsidRPr="00D23CD9">
        <w:rPr>
          <w:rFonts w:ascii="Times New Roman" w:hAnsi="Times New Roman" w:cs="Times New Roman"/>
          <w:sz w:val="20"/>
          <w:szCs w:val="20"/>
        </w:rPr>
        <w:t xml:space="preserve">рнет и др.) </w:t>
      </w:r>
      <w:r w:rsidR="008F5745" w:rsidRPr="00D23CD9">
        <w:rPr>
          <w:rFonts w:ascii="Times New Roman" w:hAnsi="Times New Roman" w:cs="Times New Roman"/>
          <w:sz w:val="20"/>
          <w:szCs w:val="20"/>
        </w:rPr>
        <w:t xml:space="preserve">использовать полученные до 25-го числа расчетного периода показания приборов учета </w:t>
      </w:r>
      <w:r w:rsidR="00972516" w:rsidRPr="00D23CD9">
        <w:rPr>
          <w:rFonts w:ascii="Times New Roman" w:hAnsi="Times New Roman" w:cs="Times New Roman"/>
          <w:sz w:val="20"/>
          <w:szCs w:val="20"/>
        </w:rPr>
        <w:t>при расчете размера платы за коммунальные услуги за тот расчетный период, за который были сняты показания.</w:t>
      </w:r>
      <w:proofErr w:type="gramEnd"/>
      <w:r w:rsidR="00972516" w:rsidRPr="00D23CD9">
        <w:rPr>
          <w:rFonts w:ascii="Times New Roman" w:hAnsi="Times New Roman" w:cs="Times New Roman"/>
          <w:sz w:val="20"/>
          <w:szCs w:val="20"/>
        </w:rPr>
        <w:t xml:space="preserve"> После установки/замены прибора учета электрической энергии, предусматривающей присоединение к интеллектуальной системе учета электрической энергии (мощности), сбор, обработка и передача показаний приборов учета электрической энергии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972516" w:rsidRPr="00D23CD9">
        <w:rPr>
          <w:rFonts w:ascii="Times New Roman" w:hAnsi="Times New Roman" w:cs="Times New Roman"/>
          <w:sz w:val="20"/>
          <w:szCs w:val="20"/>
        </w:rPr>
        <w:t xml:space="preserve"> организацией осуществляются в автоматическом режиме</w:t>
      </w:r>
      <w:r w:rsidR="008F1955" w:rsidRPr="00D23CD9">
        <w:rPr>
          <w:rFonts w:ascii="Times New Roman" w:hAnsi="Times New Roman" w:cs="Times New Roman"/>
          <w:sz w:val="20"/>
          <w:szCs w:val="20"/>
        </w:rPr>
        <w:t xml:space="preserve"> с использованием такой системы;</w:t>
      </w:r>
    </w:p>
    <w:p w:rsidR="00972516" w:rsidRPr="00D23CD9" w:rsidRDefault="001023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0235B">
        <w:rPr>
          <w:rFonts w:ascii="Times New Roman" w:hAnsi="Times New Roman" w:cs="Times New Roman"/>
          <w:sz w:val="20"/>
          <w:szCs w:val="20"/>
        </w:rPr>
        <w:t>г) ежемесячно формировать платежные документы и в сроки, установленные Правилами предоставления коммунальных услуг, обеспечить доставку Потребителю счета на оплату за коммунальную услугу до 10 числа месяца следующего за расчетным, способом, определенным п.2.3. настоящего Договора</w:t>
      </w:r>
      <w:r w:rsidR="008F1955" w:rsidRPr="00D23CD9">
        <w:rPr>
          <w:rFonts w:ascii="Times New Roman" w:hAnsi="Times New Roman" w:cs="Times New Roman"/>
          <w:sz w:val="20"/>
          <w:szCs w:val="20"/>
        </w:rPr>
        <w:t>;</w:t>
      </w:r>
    </w:p>
    <w:p w:rsidR="00972516" w:rsidRPr="00D23CD9" w:rsidRDefault="000B4B3A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д) </w:t>
      </w:r>
      <w:r w:rsidR="0032705B" w:rsidRPr="00D23CD9">
        <w:rPr>
          <w:rFonts w:ascii="Times New Roman" w:hAnsi="Times New Roman" w:cs="Times New Roman"/>
          <w:sz w:val="20"/>
          <w:szCs w:val="20"/>
        </w:rPr>
        <w:t>проводить проверки состояния указанных приборов учета и</w:t>
      </w:r>
      <w:r w:rsidR="00C20B2B" w:rsidRPr="00D23CD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C20B2B" w:rsidRPr="00D23CD9">
        <w:rPr>
          <w:rFonts w:ascii="Times New Roman" w:hAnsi="Times New Roman" w:cs="Times New Roman"/>
          <w:sz w:val="20"/>
          <w:szCs w:val="20"/>
        </w:rPr>
        <w:t>достоверности</w:t>
      </w:r>
      <w:proofErr w:type="gramEnd"/>
      <w:r w:rsidR="00C20B2B" w:rsidRPr="00D23CD9">
        <w:rPr>
          <w:rFonts w:ascii="Times New Roman" w:hAnsi="Times New Roman" w:cs="Times New Roman"/>
          <w:sz w:val="20"/>
          <w:szCs w:val="20"/>
        </w:rPr>
        <w:t xml:space="preserve"> предоставленных П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отребителем сведений об их показаниях в порядке, предусмотренном </w:t>
      </w:r>
      <w:hyperlink r:id="rId9" w:history="1">
        <w:r w:rsidR="0032705B" w:rsidRPr="00D23CD9">
          <w:rPr>
            <w:rFonts w:ascii="Times New Roman" w:hAnsi="Times New Roman" w:cs="Times New Roman"/>
            <w:sz w:val="20"/>
            <w:szCs w:val="20"/>
          </w:rPr>
          <w:t>пунктами 82</w:t>
        </w:r>
      </w:hyperlink>
      <w:r w:rsidR="0032705B" w:rsidRPr="00D23CD9">
        <w:rPr>
          <w:rFonts w:ascii="Times New Roman" w:hAnsi="Times New Roman" w:cs="Times New Roman"/>
          <w:sz w:val="20"/>
          <w:szCs w:val="20"/>
        </w:rPr>
        <w:t xml:space="preserve"> - </w:t>
      </w:r>
      <w:hyperlink r:id="rId10" w:history="1">
        <w:r w:rsidR="0032705B" w:rsidRPr="00D23CD9">
          <w:rPr>
            <w:rFonts w:ascii="Times New Roman" w:hAnsi="Times New Roman" w:cs="Times New Roman"/>
            <w:sz w:val="20"/>
            <w:szCs w:val="20"/>
          </w:rPr>
          <w:t>85(3)</w:t>
        </w:r>
      </w:hyperlink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Правил предоставления коммунальных услуг</w:t>
      </w:r>
      <w:r w:rsidR="008F1955" w:rsidRPr="00D23CD9">
        <w:rPr>
          <w:rFonts w:ascii="Times New Roman" w:hAnsi="Times New Roman" w:cs="Times New Roman"/>
          <w:sz w:val="20"/>
          <w:szCs w:val="20"/>
        </w:rPr>
        <w:t>;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F1955" w:rsidRPr="00D23CD9" w:rsidRDefault="008F1955" w:rsidP="008F1955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3CD9">
        <w:rPr>
          <w:rFonts w:ascii="Times New Roman" w:hAnsi="Times New Roman" w:cs="Times New Roman"/>
          <w:sz w:val="20"/>
          <w:szCs w:val="20"/>
        </w:rPr>
        <w:t xml:space="preserve">е) принимать в порядке и сроки, которые установлены Правилами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</w:t>
      </w:r>
      <w:r w:rsidR="0010235B">
        <w:rPr>
          <w:rFonts w:ascii="Times New Roman" w:hAnsi="Times New Roman" w:cs="Times New Roman"/>
          <w:sz w:val="20"/>
          <w:szCs w:val="20"/>
        </w:rPr>
        <w:t xml:space="preserve">- </w:t>
      </w:r>
      <w:r w:rsidRPr="00D23CD9">
        <w:rPr>
          <w:rFonts w:ascii="Times New Roman" w:hAnsi="Times New Roman" w:cs="Times New Roman"/>
          <w:sz w:val="20"/>
          <w:szCs w:val="20"/>
        </w:rPr>
        <w:t>также акта, фиксирующего вред, причиненный жизни, здоровью или имуществу Потребителя;</w:t>
      </w:r>
      <w:proofErr w:type="gramEnd"/>
    </w:p>
    <w:p w:rsidR="0032705B" w:rsidRPr="00D23CD9" w:rsidRDefault="008F1955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lastRenderedPageBreak/>
        <w:t>ж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) </w:t>
      </w:r>
      <w:proofErr w:type="gramStart"/>
      <w:r w:rsidR="0032705B" w:rsidRPr="00D23CD9">
        <w:rPr>
          <w:rFonts w:ascii="Times New Roman" w:hAnsi="Times New Roman" w:cs="Times New Roman"/>
          <w:sz w:val="20"/>
          <w:szCs w:val="20"/>
        </w:rPr>
        <w:t>нести иные обязанности</w:t>
      </w:r>
      <w:proofErr w:type="gramEnd"/>
      <w:r w:rsidR="0032705B" w:rsidRPr="00D23CD9">
        <w:rPr>
          <w:rFonts w:ascii="Times New Roman" w:hAnsi="Times New Roman" w:cs="Times New Roman"/>
          <w:sz w:val="20"/>
          <w:szCs w:val="20"/>
        </w:rPr>
        <w:t>, предусмотренные законодательством Российской Федерации.</w:t>
      </w:r>
    </w:p>
    <w:p w:rsidR="0032705B" w:rsidRPr="00D23CD9" w:rsidRDefault="008F1955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3.3</w:t>
      </w:r>
      <w:r w:rsidR="002038D6" w:rsidRPr="00D23CD9">
        <w:rPr>
          <w:rFonts w:ascii="Times New Roman" w:hAnsi="Times New Roman" w:cs="Times New Roman"/>
          <w:sz w:val="20"/>
          <w:szCs w:val="20"/>
        </w:rPr>
        <w:t>.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2705B"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организация имеет право:</w:t>
      </w:r>
    </w:p>
    <w:p w:rsidR="00E50705" w:rsidRPr="00D23CD9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а) </w:t>
      </w:r>
      <w:r w:rsidR="00AA20B0" w:rsidRPr="00D23CD9">
        <w:rPr>
          <w:rFonts w:ascii="Times New Roman" w:hAnsi="Times New Roman" w:cs="Times New Roman"/>
          <w:sz w:val="20"/>
          <w:szCs w:val="20"/>
        </w:rPr>
        <w:t>т</w:t>
      </w:r>
      <w:r w:rsidR="00E50705" w:rsidRPr="00D23CD9">
        <w:rPr>
          <w:rFonts w:ascii="Times New Roman" w:hAnsi="Times New Roman" w:cs="Times New Roman"/>
          <w:sz w:val="20"/>
          <w:szCs w:val="20"/>
        </w:rPr>
        <w:t>ребовать своевременного внесения платы в полном объеме за коммунальную услугу, а также в случаях, установленных фед</w:t>
      </w:r>
      <w:r w:rsidR="00D57F08">
        <w:rPr>
          <w:rFonts w:ascii="Times New Roman" w:hAnsi="Times New Roman" w:cs="Times New Roman"/>
          <w:sz w:val="20"/>
          <w:szCs w:val="20"/>
        </w:rPr>
        <w:t>еральными законами и настоящим Д</w:t>
      </w:r>
      <w:r w:rsidR="0050612F">
        <w:rPr>
          <w:rFonts w:ascii="Times New Roman" w:hAnsi="Times New Roman" w:cs="Times New Roman"/>
          <w:sz w:val="20"/>
          <w:szCs w:val="20"/>
        </w:rPr>
        <w:t>оговором - уплаты пени;</w:t>
      </w:r>
    </w:p>
    <w:p w:rsidR="0072532B" w:rsidRPr="00D23CD9" w:rsidRDefault="00AA20B0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б</w:t>
      </w:r>
      <w:r w:rsidR="00E50705" w:rsidRPr="00D23CD9">
        <w:rPr>
          <w:rFonts w:ascii="Times New Roman" w:hAnsi="Times New Roman" w:cs="Times New Roman"/>
          <w:sz w:val="20"/>
          <w:szCs w:val="20"/>
        </w:rPr>
        <w:t xml:space="preserve">) </w:t>
      </w:r>
      <w:r w:rsidR="0072532B" w:rsidRPr="00D23CD9">
        <w:rPr>
          <w:rFonts w:ascii="Times New Roman" w:hAnsi="Times New Roman" w:cs="Times New Roman"/>
          <w:sz w:val="20"/>
          <w:szCs w:val="20"/>
        </w:rPr>
        <w:t>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:rsidR="0072532B" w:rsidRPr="00D23CD9" w:rsidRDefault="00C20B2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3CD9">
        <w:rPr>
          <w:rFonts w:ascii="Times New Roman" w:hAnsi="Times New Roman" w:cs="Times New Roman"/>
          <w:sz w:val="20"/>
          <w:szCs w:val="20"/>
        </w:rPr>
        <w:t>в) устанавливать количество п</w:t>
      </w:r>
      <w:r w:rsidR="0072532B" w:rsidRPr="00D23CD9">
        <w:rPr>
          <w:rFonts w:ascii="Times New Roman" w:hAnsi="Times New Roman" w:cs="Times New Roman"/>
          <w:sz w:val="20"/>
          <w:szCs w:val="20"/>
        </w:rPr>
        <w:t>отребителей, проживающих (в том чис</w:t>
      </w:r>
      <w:r w:rsidRPr="00D23CD9">
        <w:rPr>
          <w:rFonts w:ascii="Times New Roman" w:hAnsi="Times New Roman" w:cs="Times New Roman"/>
          <w:sz w:val="20"/>
          <w:szCs w:val="20"/>
        </w:rPr>
        <w:t>ле временно) в жилом помещении П</w:t>
      </w:r>
      <w:r w:rsidR="0072532B" w:rsidRPr="00D23CD9">
        <w:rPr>
          <w:rFonts w:ascii="Times New Roman" w:hAnsi="Times New Roman" w:cs="Times New Roman"/>
          <w:sz w:val="20"/>
          <w:szCs w:val="20"/>
        </w:rPr>
        <w:t>отребителя, в случае, если жилое помеще</w:t>
      </w:r>
      <w:r w:rsidRPr="00D23CD9">
        <w:rPr>
          <w:rFonts w:ascii="Times New Roman" w:hAnsi="Times New Roman" w:cs="Times New Roman"/>
          <w:sz w:val="20"/>
          <w:szCs w:val="20"/>
        </w:rPr>
        <w:t>ние П</w:t>
      </w:r>
      <w:r w:rsidR="0072532B" w:rsidRPr="00D23CD9">
        <w:rPr>
          <w:rFonts w:ascii="Times New Roman" w:hAnsi="Times New Roman" w:cs="Times New Roman"/>
          <w:sz w:val="20"/>
          <w:szCs w:val="20"/>
        </w:rPr>
        <w:t xml:space="preserve">отребителя не оборудовано индивидуальными или общим (квартирным) приборами учета </w:t>
      </w:r>
      <w:r w:rsidR="0095074B" w:rsidRPr="00D23CD9">
        <w:rPr>
          <w:rFonts w:ascii="Times New Roman" w:hAnsi="Times New Roman" w:cs="Times New Roman"/>
          <w:sz w:val="20"/>
          <w:szCs w:val="20"/>
        </w:rPr>
        <w:t xml:space="preserve">электрической энергии </w:t>
      </w:r>
      <w:r w:rsidR="0072532B" w:rsidRPr="00D23CD9">
        <w:rPr>
          <w:rFonts w:ascii="Times New Roman" w:hAnsi="Times New Roman" w:cs="Times New Roman"/>
          <w:sz w:val="20"/>
          <w:szCs w:val="20"/>
        </w:rPr>
        <w:t>и составлять акт об установлении количества граждан, временно проживающих в жилом помещении, в порядке, предусмотренном пунктом 56(1) Правил пре</w:t>
      </w:r>
      <w:r w:rsidR="0095074B" w:rsidRPr="00D23CD9">
        <w:rPr>
          <w:rFonts w:ascii="Times New Roman" w:hAnsi="Times New Roman" w:cs="Times New Roman"/>
          <w:sz w:val="20"/>
          <w:szCs w:val="20"/>
        </w:rPr>
        <w:t>доставления коммунальных услуг;</w:t>
      </w:r>
      <w:proofErr w:type="gramEnd"/>
    </w:p>
    <w:p w:rsidR="00E50705" w:rsidRPr="00D23CD9" w:rsidRDefault="0072532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3CD9">
        <w:rPr>
          <w:rFonts w:ascii="Times New Roman" w:hAnsi="Times New Roman" w:cs="Times New Roman"/>
          <w:sz w:val="20"/>
          <w:szCs w:val="20"/>
        </w:rPr>
        <w:t xml:space="preserve">г) </w:t>
      </w:r>
      <w:r w:rsidR="000416FA" w:rsidRPr="00D23CD9">
        <w:rPr>
          <w:rFonts w:ascii="Times New Roman" w:hAnsi="Times New Roman" w:cs="Times New Roman"/>
          <w:sz w:val="20"/>
          <w:szCs w:val="20"/>
        </w:rPr>
        <w:t xml:space="preserve">требовать </w:t>
      </w:r>
      <w:r w:rsidR="00E50705" w:rsidRPr="00D23CD9">
        <w:rPr>
          <w:rFonts w:ascii="Times New Roman" w:hAnsi="Times New Roman" w:cs="Times New Roman"/>
          <w:sz w:val="20"/>
          <w:szCs w:val="20"/>
        </w:rPr>
        <w:t xml:space="preserve">допуска в заранее согласованное с Потребителем время, но не чаще 1 раза в 3 месяца, </w:t>
      </w:r>
      <w:r w:rsidR="0095074B" w:rsidRPr="00D23CD9">
        <w:rPr>
          <w:rFonts w:ascii="Times New Roman" w:hAnsi="Times New Roman" w:cs="Times New Roman"/>
          <w:sz w:val="20"/>
          <w:szCs w:val="20"/>
        </w:rPr>
        <w:t>в занимаемое</w:t>
      </w:r>
      <w:r w:rsidR="00D76E97" w:rsidRPr="00D23CD9">
        <w:rPr>
          <w:rFonts w:ascii="Times New Roman" w:hAnsi="Times New Roman" w:cs="Times New Roman"/>
          <w:sz w:val="20"/>
          <w:szCs w:val="20"/>
        </w:rPr>
        <w:t xml:space="preserve"> Потребителем жилое помещение</w:t>
      </w:r>
      <w:r w:rsidR="00E50705" w:rsidRPr="00D23CD9">
        <w:rPr>
          <w:rFonts w:ascii="Times New Roman" w:hAnsi="Times New Roman" w:cs="Times New Roman"/>
          <w:sz w:val="20"/>
          <w:szCs w:val="20"/>
        </w:rPr>
        <w:t xml:space="preserve"> представителей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E50705" w:rsidRPr="00D23CD9">
        <w:rPr>
          <w:rFonts w:ascii="Times New Roman" w:hAnsi="Times New Roman" w:cs="Times New Roman"/>
          <w:sz w:val="20"/>
          <w:szCs w:val="20"/>
        </w:rPr>
        <w:t xml:space="preserve"> организации/Сетевой организации (в том числе работников аварийных с</w:t>
      </w:r>
      <w:r w:rsidR="0095074B" w:rsidRPr="00D23CD9">
        <w:rPr>
          <w:rFonts w:ascii="Times New Roman" w:hAnsi="Times New Roman" w:cs="Times New Roman"/>
          <w:sz w:val="20"/>
          <w:szCs w:val="20"/>
        </w:rPr>
        <w:t xml:space="preserve">лужб) для осмотра технического </w:t>
      </w:r>
      <w:r w:rsidR="00E50705" w:rsidRPr="00D23CD9">
        <w:rPr>
          <w:rFonts w:ascii="Times New Roman" w:hAnsi="Times New Roman" w:cs="Times New Roman"/>
          <w:sz w:val="20"/>
          <w:szCs w:val="20"/>
        </w:rPr>
        <w:t>в</w:t>
      </w:r>
      <w:r w:rsidR="0095074B" w:rsidRPr="00D23CD9">
        <w:rPr>
          <w:rFonts w:ascii="Times New Roman" w:hAnsi="Times New Roman" w:cs="Times New Roman"/>
          <w:sz w:val="20"/>
          <w:szCs w:val="20"/>
        </w:rPr>
        <w:t xml:space="preserve">нутриквартирного оборудования, </w:t>
      </w:r>
      <w:r w:rsidR="00E50705" w:rsidRPr="00D23CD9">
        <w:rPr>
          <w:rFonts w:ascii="Times New Roman" w:hAnsi="Times New Roman" w:cs="Times New Roman"/>
          <w:sz w:val="20"/>
          <w:szCs w:val="20"/>
        </w:rPr>
        <w:t>проверки устранения недостатков предоставления услуги электроснабжения - по мере необходимости, а для ли</w:t>
      </w:r>
      <w:r w:rsidR="0050612F">
        <w:rPr>
          <w:rFonts w:ascii="Times New Roman" w:hAnsi="Times New Roman" w:cs="Times New Roman"/>
          <w:sz w:val="20"/>
          <w:szCs w:val="20"/>
        </w:rPr>
        <w:t>квидации аварий - в любое время;</w:t>
      </w:r>
      <w:proofErr w:type="gramEnd"/>
    </w:p>
    <w:p w:rsidR="00E50705" w:rsidRPr="00D23CD9" w:rsidRDefault="0072532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3CD9">
        <w:rPr>
          <w:rFonts w:ascii="Times New Roman" w:hAnsi="Times New Roman" w:cs="Times New Roman"/>
          <w:sz w:val="20"/>
          <w:szCs w:val="20"/>
        </w:rPr>
        <w:t>д</w:t>
      </w:r>
      <w:r w:rsidR="005E3594" w:rsidRPr="00D23CD9">
        <w:rPr>
          <w:rFonts w:ascii="Times New Roman" w:hAnsi="Times New Roman" w:cs="Times New Roman"/>
          <w:sz w:val="20"/>
          <w:szCs w:val="20"/>
        </w:rPr>
        <w:t>)</w:t>
      </w:r>
      <w:r w:rsidR="00AA20B0" w:rsidRPr="00D23CD9">
        <w:rPr>
          <w:rFonts w:ascii="Times New Roman" w:hAnsi="Times New Roman" w:cs="Times New Roman"/>
          <w:sz w:val="20"/>
          <w:szCs w:val="20"/>
        </w:rPr>
        <w:t xml:space="preserve"> о</w:t>
      </w:r>
      <w:r w:rsidR="00E50705" w:rsidRPr="00D23CD9">
        <w:rPr>
          <w:rFonts w:ascii="Times New Roman" w:hAnsi="Times New Roman" w:cs="Times New Roman"/>
          <w:sz w:val="20"/>
          <w:szCs w:val="20"/>
        </w:rPr>
        <w:t>существлять не чаще 1 раза в 3 месяца прове</w:t>
      </w:r>
      <w:r w:rsidR="00C20B2B" w:rsidRPr="00D23CD9">
        <w:rPr>
          <w:rFonts w:ascii="Times New Roman" w:hAnsi="Times New Roman" w:cs="Times New Roman"/>
          <w:sz w:val="20"/>
          <w:szCs w:val="20"/>
        </w:rPr>
        <w:t>рку достоверности передаваемых П</w:t>
      </w:r>
      <w:r w:rsidR="00E50705" w:rsidRPr="00D23CD9">
        <w:rPr>
          <w:rFonts w:ascii="Times New Roman" w:hAnsi="Times New Roman" w:cs="Times New Roman"/>
          <w:sz w:val="20"/>
          <w:szCs w:val="20"/>
        </w:rPr>
        <w:t xml:space="preserve">отребителем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E50705" w:rsidRPr="00D23CD9">
        <w:rPr>
          <w:rFonts w:ascii="Times New Roman" w:hAnsi="Times New Roman" w:cs="Times New Roman"/>
          <w:sz w:val="20"/>
          <w:szCs w:val="20"/>
        </w:rPr>
        <w:t xml:space="preserve"> организации сведений о показаниях индивидуальных приборов учета, установленных в помеще</w:t>
      </w:r>
      <w:r w:rsidR="0095074B" w:rsidRPr="00D23CD9">
        <w:rPr>
          <w:rFonts w:ascii="Times New Roman" w:hAnsi="Times New Roman" w:cs="Times New Roman"/>
          <w:sz w:val="20"/>
          <w:szCs w:val="20"/>
        </w:rPr>
        <w:t>ниях жилых домов,</w:t>
      </w:r>
      <w:r w:rsidR="00E50705" w:rsidRPr="00D23CD9">
        <w:rPr>
          <w:rFonts w:ascii="Times New Roman" w:hAnsi="Times New Roman" w:cs="Times New Roman"/>
          <w:sz w:val="20"/>
          <w:szCs w:val="20"/>
        </w:rPr>
        <w:t xml:space="preserve"> путем посещения помещений, в которых установлены эти приборы учета, а также проверку состояния указанных приборов учета</w:t>
      </w:r>
      <w:r w:rsidR="00AA20B0" w:rsidRPr="00D23CD9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AA20B0" w:rsidRPr="00D23CD9">
        <w:rPr>
          <w:rFonts w:ascii="Times New Roman" w:hAnsi="Times New Roman" w:cs="Times New Roman"/>
          <w:sz w:val="20"/>
          <w:szCs w:val="20"/>
        </w:rPr>
        <w:t xml:space="preserve"> организации/Сетевой организацией</w:t>
      </w:r>
      <w:r w:rsidRPr="00D23CD9">
        <w:rPr>
          <w:rFonts w:ascii="Times New Roman" w:hAnsi="Times New Roman" w:cs="Times New Roman"/>
          <w:sz w:val="20"/>
          <w:szCs w:val="20"/>
        </w:rPr>
        <w:t>)</w:t>
      </w:r>
      <w:r w:rsidR="00AA20B0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E50705" w:rsidRPr="00D23CD9">
        <w:rPr>
          <w:rFonts w:ascii="Times New Roman" w:hAnsi="Times New Roman" w:cs="Times New Roman"/>
          <w:sz w:val="20"/>
          <w:szCs w:val="20"/>
        </w:rPr>
        <w:t>(не чаще 1 раза в месяц в случае установки указанн</w:t>
      </w:r>
      <w:r w:rsidR="0095074B" w:rsidRPr="00D23CD9">
        <w:rPr>
          <w:rFonts w:ascii="Times New Roman" w:hAnsi="Times New Roman" w:cs="Times New Roman"/>
          <w:sz w:val="20"/>
          <w:szCs w:val="20"/>
        </w:rPr>
        <w:t>ых приборов учета вне помещений</w:t>
      </w:r>
      <w:proofErr w:type="gramEnd"/>
      <w:r w:rsidR="00E50705" w:rsidRPr="00D23CD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E50705" w:rsidRPr="00D23CD9">
        <w:rPr>
          <w:rFonts w:ascii="Times New Roman" w:hAnsi="Times New Roman" w:cs="Times New Roman"/>
          <w:sz w:val="20"/>
          <w:szCs w:val="20"/>
        </w:rPr>
        <w:t xml:space="preserve">месте, </w:t>
      </w:r>
      <w:r w:rsidR="000416FA" w:rsidRPr="00D23CD9">
        <w:rPr>
          <w:rFonts w:ascii="Times New Roman" w:hAnsi="Times New Roman" w:cs="Times New Roman"/>
          <w:sz w:val="20"/>
          <w:szCs w:val="20"/>
        </w:rPr>
        <w:t xml:space="preserve">доступ </w:t>
      </w:r>
      <w:r w:rsidR="00E50705" w:rsidRPr="00D23CD9">
        <w:rPr>
          <w:rFonts w:ascii="Times New Roman" w:hAnsi="Times New Roman" w:cs="Times New Roman"/>
          <w:sz w:val="20"/>
          <w:szCs w:val="20"/>
        </w:rPr>
        <w:t>к которому может бы</w:t>
      </w:r>
      <w:r w:rsidR="00C20B2B" w:rsidRPr="00D23CD9">
        <w:rPr>
          <w:rFonts w:ascii="Times New Roman" w:hAnsi="Times New Roman" w:cs="Times New Roman"/>
          <w:sz w:val="20"/>
          <w:szCs w:val="20"/>
        </w:rPr>
        <w:t>ть осуществлен без присутствия П</w:t>
      </w:r>
      <w:r w:rsidR="00E50705" w:rsidRPr="00D23CD9">
        <w:rPr>
          <w:rFonts w:ascii="Times New Roman" w:hAnsi="Times New Roman" w:cs="Times New Roman"/>
          <w:sz w:val="20"/>
          <w:szCs w:val="20"/>
        </w:rPr>
        <w:t>отребителя, и в нежилых помещениях), за исключением случаев, когда установленный прибор учета электрической энергии присоединен к интеллектуальной системе учета э</w:t>
      </w:r>
      <w:r w:rsidR="0050612F">
        <w:rPr>
          <w:rFonts w:ascii="Times New Roman" w:hAnsi="Times New Roman" w:cs="Times New Roman"/>
          <w:sz w:val="20"/>
          <w:szCs w:val="20"/>
        </w:rPr>
        <w:t>лектрической энергии (мощности);</w:t>
      </w:r>
      <w:proofErr w:type="gramEnd"/>
    </w:p>
    <w:p w:rsidR="0032705B" w:rsidRPr="00D23CD9" w:rsidRDefault="00F2045E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е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</w:t>
      </w:r>
      <w:r w:rsidR="008F1955" w:rsidRPr="00D23CD9">
        <w:rPr>
          <w:rFonts w:ascii="Times New Roman" w:hAnsi="Times New Roman" w:cs="Times New Roman"/>
          <w:sz w:val="20"/>
          <w:szCs w:val="20"/>
        </w:rPr>
        <w:t>отдельных функций предусмотренных подпунктом «е» пункта 32 Правил предоставления коммунальных услуг;</w:t>
      </w:r>
    </w:p>
    <w:p w:rsidR="0032705B" w:rsidRPr="00D23CD9" w:rsidRDefault="007135A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ж</w:t>
      </w:r>
      <w:r w:rsidR="0032705B" w:rsidRPr="00D23CD9">
        <w:rPr>
          <w:rFonts w:ascii="Times New Roman" w:hAnsi="Times New Roman" w:cs="Times New Roman"/>
          <w:sz w:val="20"/>
          <w:szCs w:val="20"/>
        </w:rPr>
        <w:t>) осуществлять иные права, предусмотренные законодательством Ро</w:t>
      </w:r>
      <w:r w:rsidR="00D57F08">
        <w:rPr>
          <w:rFonts w:ascii="Times New Roman" w:hAnsi="Times New Roman" w:cs="Times New Roman"/>
          <w:sz w:val="20"/>
          <w:szCs w:val="20"/>
        </w:rPr>
        <w:t>ссийской Федерации и настоящим Д</w:t>
      </w:r>
      <w:r w:rsidR="0032705B" w:rsidRPr="00D23CD9">
        <w:rPr>
          <w:rFonts w:ascii="Times New Roman" w:hAnsi="Times New Roman" w:cs="Times New Roman"/>
          <w:sz w:val="20"/>
          <w:szCs w:val="20"/>
        </w:rPr>
        <w:t>оговором.</w:t>
      </w:r>
    </w:p>
    <w:p w:rsidR="0032705B" w:rsidRPr="00D23CD9" w:rsidRDefault="007135A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3</w:t>
      </w:r>
      <w:r w:rsidR="00633EE5" w:rsidRPr="00D23CD9">
        <w:rPr>
          <w:rFonts w:ascii="Times New Roman" w:hAnsi="Times New Roman" w:cs="Times New Roman"/>
          <w:sz w:val="20"/>
          <w:szCs w:val="20"/>
        </w:rPr>
        <w:t>.</w:t>
      </w:r>
      <w:r w:rsidRPr="00D23CD9">
        <w:rPr>
          <w:rFonts w:ascii="Times New Roman" w:hAnsi="Times New Roman" w:cs="Times New Roman"/>
          <w:sz w:val="20"/>
          <w:szCs w:val="20"/>
        </w:rPr>
        <w:t>4</w:t>
      </w:r>
      <w:r w:rsidR="00633EE5" w:rsidRPr="00D23CD9">
        <w:rPr>
          <w:rFonts w:ascii="Times New Roman" w:hAnsi="Times New Roman" w:cs="Times New Roman"/>
          <w:sz w:val="20"/>
          <w:szCs w:val="20"/>
        </w:rPr>
        <w:t>.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Потребитель обязан:</w:t>
      </w:r>
    </w:p>
    <w:p w:rsidR="00872C66" w:rsidRPr="00D23CD9" w:rsidRDefault="00872C66" w:rsidP="00872C66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а) своевременно и в полном объеме вносить </w:t>
      </w:r>
      <w:proofErr w:type="spellStart"/>
      <w:r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организации плату за коммунальную услугу в сроки и в порядке, которые установлены законодательством Российской Федерации, не позднее 10-го числа месяца, следующего </w:t>
      </w:r>
      <w:proofErr w:type="gramStart"/>
      <w:r w:rsidRPr="00D23CD9">
        <w:rPr>
          <w:rFonts w:ascii="Times New Roman" w:hAnsi="Times New Roman" w:cs="Times New Roman"/>
          <w:sz w:val="20"/>
          <w:szCs w:val="20"/>
        </w:rPr>
        <w:t>за</w:t>
      </w:r>
      <w:proofErr w:type="gramEnd"/>
      <w:r w:rsidRPr="00D23CD9">
        <w:rPr>
          <w:rFonts w:ascii="Times New Roman" w:hAnsi="Times New Roman" w:cs="Times New Roman"/>
          <w:sz w:val="20"/>
          <w:szCs w:val="20"/>
        </w:rPr>
        <w:t xml:space="preserve"> расчетным;</w:t>
      </w:r>
    </w:p>
    <w:p w:rsidR="0032705B" w:rsidRPr="00D23CD9" w:rsidRDefault="00D15EE3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3CD9">
        <w:rPr>
          <w:rFonts w:ascii="Times New Roman" w:hAnsi="Times New Roman" w:cs="Times New Roman"/>
          <w:sz w:val="20"/>
          <w:szCs w:val="20"/>
        </w:rPr>
        <w:t xml:space="preserve">б) 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обеспечить оснащение </w:t>
      </w:r>
      <w:r w:rsidR="007229E3" w:rsidRPr="00D23CD9">
        <w:rPr>
          <w:rFonts w:ascii="Times New Roman" w:hAnsi="Times New Roman" w:cs="Times New Roman"/>
          <w:sz w:val="20"/>
          <w:szCs w:val="20"/>
        </w:rPr>
        <w:t xml:space="preserve">жилого </w:t>
      </w:r>
      <w:r w:rsidR="00D76E97" w:rsidRPr="00D23CD9">
        <w:rPr>
          <w:rFonts w:ascii="Times New Roman" w:hAnsi="Times New Roman" w:cs="Times New Roman"/>
          <w:sz w:val="20"/>
          <w:szCs w:val="20"/>
        </w:rPr>
        <w:t>помещения</w:t>
      </w:r>
      <w:r w:rsidRPr="00D23CD9">
        <w:rPr>
          <w:rFonts w:ascii="Times New Roman" w:hAnsi="Times New Roman" w:cs="Times New Roman"/>
          <w:sz w:val="20"/>
          <w:szCs w:val="20"/>
        </w:rPr>
        <w:t xml:space="preserve"> приборами учета </w:t>
      </w:r>
      <w:r w:rsidR="0032705B" w:rsidRPr="00D23CD9">
        <w:rPr>
          <w:rFonts w:ascii="Times New Roman" w:hAnsi="Times New Roman" w:cs="Times New Roman"/>
          <w:sz w:val="20"/>
          <w:szCs w:val="20"/>
        </w:rPr>
        <w:t>электрической энергии, а также ввод в эксплуатацию установленного прибора учета, за исключением случаев, когда обязанность по установке и вводу в эксплуатацию приборов учета электрической энергии возложена на гарантирующего поставщика</w:t>
      </w:r>
      <w:r w:rsidR="007135A9" w:rsidRPr="00D23CD9">
        <w:rPr>
          <w:rFonts w:ascii="Times New Roman" w:hAnsi="Times New Roman" w:cs="Times New Roman"/>
          <w:sz w:val="20"/>
          <w:szCs w:val="20"/>
        </w:rPr>
        <w:t xml:space="preserve"> (сетевую организацию)</w:t>
      </w:r>
      <w:r w:rsidR="0032705B" w:rsidRPr="00D23CD9">
        <w:rPr>
          <w:rFonts w:ascii="Times New Roman" w:hAnsi="Times New Roman" w:cs="Times New Roman"/>
          <w:sz w:val="20"/>
          <w:szCs w:val="20"/>
        </w:rPr>
        <w:t>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</w:t>
      </w:r>
      <w:proofErr w:type="gram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установки таких приборов учета;</w:t>
      </w:r>
    </w:p>
    <w:p w:rsidR="0032705B" w:rsidRPr="00D23CD9" w:rsidRDefault="002C037A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23CD9">
        <w:rPr>
          <w:rFonts w:ascii="Times New Roman" w:hAnsi="Times New Roman" w:cs="Times New Roman"/>
          <w:sz w:val="20"/>
          <w:szCs w:val="20"/>
        </w:rPr>
        <w:t>в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) в случае выхода прибора учета из строя (неисправности), в том числе </w:t>
      </w:r>
      <w:proofErr w:type="spellStart"/>
      <w:r w:rsidR="0032705B" w:rsidRPr="00D23CD9">
        <w:rPr>
          <w:rFonts w:ascii="Times New Roman" w:hAnsi="Times New Roman" w:cs="Times New Roman"/>
          <w:sz w:val="20"/>
          <w:szCs w:val="20"/>
        </w:rPr>
        <w:t>неотображения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</w:t>
      </w:r>
      <w:proofErr w:type="spellStart"/>
      <w:r w:rsidR="0032705B" w:rsidRPr="00D23CD9">
        <w:rPr>
          <w:rFonts w:ascii="Times New Roman" w:hAnsi="Times New Roman" w:cs="Times New Roman"/>
          <w:sz w:val="20"/>
          <w:szCs w:val="20"/>
        </w:rPr>
        <w:t>межповерочного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интервала поверки прибора учета незамедлительно известить об этом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Ресурсоснабжающую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организацию и сообщить показания прибора учета на момент его выхода из строя (возникновения неисправности);</w:t>
      </w:r>
      <w:proofErr w:type="gramEnd"/>
    </w:p>
    <w:p w:rsidR="007135A9" w:rsidRPr="00D23CD9" w:rsidRDefault="0010235B" w:rsidP="007135A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г) в</w:t>
      </w:r>
      <w:r w:rsidR="007135A9" w:rsidRPr="00D23CD9">
        <w:rPr>
          <w:rFonts w:ascii="Times New Roman" w:hAnsi="Times New Roman" w:cs="Times New Roman"/>
          <w:sz w:val="20"/>
          <w:szCs w:val="20"/>
        </w:rPr>
        <w:t xml:space="preserve"> случае если требуется проведение демонтажа прибора учета, известить </w:t>
      </w:r>
      <w:proofErr w:type="spellStart"/>
      <w:r w:rsidR="007135A9" w:rsidRPr="00D23CD9">
        <w:rPr>
          <w:rFonts w:ascii="Times New Roman" w:hAnsi="Times New Roman" w:cs="Times New Roman"/>
          <w:sz w:val="20"/>
          <w:szCs w:val="20"/>
        </w:rPr>
        <w:t>Ресурсоснабжающую</w:t>
      </w:r>
      <w:proofErr w:type="spellEnd"/>
      <w:r w:rsidR="007135A9" w:rsidRPr="00D23CD9">
        <w:rPr>
          <w:rFonts w:ascii="Times New Roman" w:hAnsi="Times New Roman" w:cs="Times New Roman"/>
          <w:sz w:val="20"/>
          <w:szCs w:val="20"/>
        </w:rPr>
        <w:t xml:space="preserve"> организацию не </w:t>
      </w:r>
      <w:proofErr w:type="gramStart"/>
      <w:r w:rsidR="007135A9" w:rsidRPr="00D23CD9">
        <w:rPr>
          <w:rFonts w:ascii="Times New Roman" w:hAnsi="Times New Roman" w:cs="Times New Roman"/>
          <w:sz w:val="20"/>
          <w:szCs w:val="20"/>
        </w:rPr>
        <w:t>позднее</w:t>
      </w:r>
      <w:proofErr w:type="gramEnd"/>
      <w:r w:rsidR="007135A9" w:rsidRPr="00D23CD9">
        <w:rPr>
          <w:rFonts w:ascii="Times New Roman" w:hAnsi="Times New Roman" w:cs="Times New Roman"/>
          <w:sz w:val="20"/>
          <w:szCs w:val="20"/>
        </w:rPr>
        <w:t xml:space="preserve">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</w:t>
      </w:r>
      <w:proofErr w:type="spellStart"/>
      <w:r w:rsidR="007135A9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7135A9" w:rsidRPr="00D23CD9">
        <w:rPr>
          <w:rFonts w:ascii="Times New Roman" w:hAnsi="Times New Roman" w:cs="Times New Roman"/>
          <w:sz w:val="20"/>
          <w:szCs w:val="20"/>
        </w:rPr>
        <w:t xml:space="preserve">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:rsidR="0032705B" w:rsidRPr="00D23CD9" w:rsidRDefault="001023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) допускать представителя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организации в жило</w:t>
      </w:r>
      <w:r w:rsidR="00D76E97" w:rsidRPr="00D23CD9">
        <w:rPr>
          <w:rFonts w:ascii="Times New Roman" w:hAnsi="Times New Roman" w:cs="Times New Roman"/>
          <w:sz w:val="20"/>
          <w:szCs w:val="20"/>
        </w:rPr>
        <w:t>е помещение</w:t>
      </w:r>
      <w:r w:rsidR="00C20B2B" w:rsidRPr="00D23CD9">
        <w:rPr>
          <w:rFonts w:ascii="Times New Roman" w:hAnsi="Times New Roman" w:cs="Times New Roman"/>
          <w:sz w:val="20"/>
          <w:szCs w:val="20"/>
        </w:rPr>
        <w:t xml:space="preserve"> П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отребителя для снятия показаний приборов учета и распределителей, проверки их состояния, факта их наличия или отсутствия, а </w:t>
      </w:r>
      <w:r w:rsidR="00C20B2B" w:rsidRPr="00D23CD9">
        <w:rPr>
          <w:rFonts w:ascii="Times New Roman" w:hAnsi="Times New Roman" w:cs="Times New Roman"/>
          <w:sz w:val="20"/>
          <w:szCs w:val="20"/>
        </w:rPr>
        <w:t>также достоверности переданных П</w:t>
      </w:r>
      <w:r w:rsidR="0032705B" w:rsidRPr="00D23CD9">
        <w:rPr>
          <w:rFonts w:ascii="Times New Roman" w:hAnsi="Times New Roman" w:cs="Times New Roman"/>
          <w:sz w:val="20"/>
          <w:szCs w:val="20"/>
        </w:rPr>
        <w:t>отребителем сведений о показаниях таких приборов учета и распределителей в порядке, установленном законодательством Российской Федерации;</w:t>
      </w:r>
    </w:p>
    <w:p w:rsidR="007135A9" w:rsidRPr="00D23CD9" w:rsidRDefault="0010235B" w:rsidP="007135A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е</w:t>
      </w:r>
      <w:r w:rsidR="007135A9" w:rsidRPr="00D23CD9">
        <w:rPr>
          <w:rFonts w:ascii="Times New Roman" w:hAnsi="Times New Roman" w:cs="Times New Roman"/>
          <w:sz w:val="20"/>
          <w:szCs w:val="20"/>
        </w:rPr>
        <w:t xml:space="preserve">) допускать представителя </w:t>
      </w:r>
      <w:proofErr w:type="spellStart"/>
      <w:r w:rsidR="007135A9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7135A9" w:rsidRPr="00D23CD9">
        <w:rPr>
          <w:rFonts w:ascii="Times New Roman" w:hAnsi="Times New Roman" w:cs="Times New Roman"/>
          <w:sz w:val="20"/>
          <w:szCs w:val="20"/>
        </w:rPr>
        <w:t xml:space="preserve"> организации в занимаемое помещение в многоквартирном доме в случаях и порядке, предусмотренных пунктом 80(1) Правил предоставления коммунальных услуг, для установки, ввода в эксплуатацию, поверки, обслуживания и проверки состояния индивидуальных, общих (квартирных) и комнатных приборов учета электрической энергии, присоединения прибора учета к интеллектуальной системе учета электрической энергии (мощности), а также обеспечить сохранность указанных приборов учета со</w:t>
      </w:r>
      <w:proofErr w:type="gramEnd"/>
      <w:r w:rsidR="007135A9" w:rsidRPr="00D23CD9">
        <w:rPr>
          <w:rFonts w:ascii="Times New Roman" w:hAnsi="Times New Roman" w:cs="Times New Roman"/>
          <w:sz w:val="20"/>
          <w:szCs w:val="20"/>
        </w:rPr>
        <w:t xml:space="preserve"> дня подписания акта о вводе прибора учета электрической энергии в эксплуатацию;</w:t>
      </w:r>
    </w:p>
    <w:p w:rsidR="0032705B" w:rsidRPr="00D23CD9" w:rsidRDefault="001023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</w:t>
      </w:r>
      <w:r w:rsidR="007135A9" w:rsidRPr="00D23CD9">
        <w:rPr>
          <w:rFonts w:ascii="Times New Roman" w:hAnsi="Times New Roman" w:cs="Times New Roman"/>
          <w:sz w:val="20"/>
          <w:szCs w:val="20"/>
        </w:rPr>
        <w:t>)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информировать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Ресурсоснабжающую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</w:t>
      </w:r>
      <w:r w:rsidR="00D76E97" w:rsidRPr="00D23CD9">
        <w:rPr>
          <w:rFonts w:ascii="Times New Roman" w:hAnsi="Times New Roman" w:cs="Times New Roman"/>
          <w:sz w:val="20"/>
          <w:szCs w:val="20"/>
        </w:rPr>
        <w:lastRenderedPageBreak/>
        <w:t>помещении</w:t>
      </w:r>
      <w:r w:rsidR="00C20B2B" w:rsidRPr="00D23CD9">
        <w:rPr>
          <w:rFonts w:ascii="Times New Roman" w:hAnsi="Times New Roman" w:cs="Times New Roman"/>
          <w:sz w:val="20"/>
          <w:szCs w:val="20"/>
        </w:rPr>
        <w:t xml:space="preserve"> П</w:t>
      </w:r>
      <w:r w:rsidR="0032705B" w:rsidRPr="00D23CD9">
        <w:rPr>
          <w:rFonts w:ascii="Times New Roman" w:hAnsi="Times New Roman" w:cs="Times New Roman"/>
          <w:sz w:val="20"/>
          <w:szCs w:val="20"/>
        </w:rPr>
        <w:t>отребителя, в случае, если жило</w:t>
      </w:r>
      <w:r w:rsidR="00D76E97" w:rsidRPr="00D23CD9">
        <w:rPr>
          <w:rFonts w:ascii="Times New Roman" w:hAnsi="Times New Roman" w:cs="Times New Roman"/>
          <w:sz w:val="20"/>
          <w:szCs w:val="20"/>
        </w:rPr>
        <w:t>е помещение</w:t>
      </w:r>
      <w:r w:rsidR="009026A6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C20B2B" w:rsidRPr="00D23CD9">
        <w:rPr>
          <w:rFonts w:ascii="Times New Roman" w:hAnsi="Times New Roman" w:cs="Times New Roman"/>
          <w:sz w:val="20"/>
          <w:szCs w:val="20"/>
        </w:rPr>
        <w:t>П</w:t>
      </w:r>
      <w:r w:rsidR="0084038B" w:rsidRPr="00D23CD9">
        <w:rPr>
          <w:rFonts w:ascii="Times New Roman" w:hAnsi="Times New Roman" w:cs="Times New Roman"/>
          <w:sz w:val="20"/>
          <w:szCs w:val="20"/>
        </w:rPr>
        <w:t>отребителя не оборудован</w:t>
      </w:r>
      <w:r w:rsidR="009026A6" w:rsidRPr="00D23CD9">
        <w:rPr>
          <w:rFonts w:ascii="Times New Roman" w:hAnsi="Times New Roman" w:cs="Times New Roman"/>
          <w:sz w:val="20"/>
          <w:szCs w:val="20"/>
        </w:rPr>
        <w:t>о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прибором учета, не позднее 5 рабочих дне</w:t>
      </w:r>
      <w:r w:rsidR="002C037A" w:rsidRPr="00D23CD9">
        <w:rPr>
          <w:rFonts w:ascii="Times New Roman" w:hAnsi="Times New Roman" w:cs="Times New Roman"/>
          <w:sz w:val="20"/>
          <w:szCs w:val="20"/>
        </w:rPr>
        <w:t xml:space="preserve">й со дня произошедших изменений. Своевременно информировать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Ресурсоснабжающую</w:t>
      </w:r>
      <w:proofErr w:type="spellEnd"/>
      <w:r w:rsidR="002C037A" w:rsidRPr="00D23CD9">
        <w:rPr>
          <w:rFonts w:ascii="Times New Roman" w:hAnsi="Times New Roman" w:cs="Times New Roman"/>
          <w:sz w:val="20"/>
          <w:szCs w:val="20"/>
        </w:rPr>
        <w:t xml:space="preserve"> организацию об измене</w:t>
      </w:r>
      <w:r w:rsidR="009026A6" w:rsidRPr="00D23CD9">
        <w:rPr>
          <w:rFonts w:ascii="Times New Roman" w:hAnsi="Times New Roman" w:cs="Times New Roman"/>
          <w:sz w:val="20"/>
          <w:szCs w:val="20"/>
        </w:rPr>
        <w:t xml:space="preserve">нии  своих персональных данных </w:t>
      </w:r>
      <w:r w:rsidR="002C037A" w:rsidRPr="00D23CD9">
        <w:rPr>
          <w:rFonts w:ascii="Times New Roman" w:hAnsi="Times New Roman" w:cs="Times New Roman"/>
          <w:sz w:val="20"/>
          <w:szCs w:val="20"/>
        </w:rPr>
        <w:t xml:space="preserve">и лиц, проживающих в жилом </w:t>
      </w:r>
      <w:r w:rsidR="00D76E97" w:rsidRPr="00D23CD9">
        <w:rPr>
          <w:rFonts w:ascii="Times New Roman" w:hAnsi="Times New Roman" w:cs="Times New Roman"/>
          <w:sz w:val="20"/>
          <w:szCs w:val="20"/>
        </w:rPr>
        <w:t>помещении</w:t>
      </w:r>
      <w:r w:rsidR="002C037A" w:rsidRPr="00D23CD9">
        <w:rPr>
          <w:rFonts w:ascii="Times New Roman" w:hAnsi="Times New Roman" w:cs="Times New Roman"/>
          <w:sz w:val="20"/>
          <w:szCs w:val="20"/>
        </w:rPr>
        <w:t xml:space="preserve">, а также об изменении технических характеристик жилого </w:t>
      </w:r>
      <w:r w:rsidR="00D76E97" w:rsidRPr="00D23CD9">
        <w:rPr>
          <w:rFonts w:ascii="Times New Roman" w:hAnsi="Times New Roman" w:cs="Times New Roman"/>
          <w:sz w:val="20"/>
          <w:szCs w:val="20"/>
        </w:rPr>
        <w:t>помещения</w:t>
      </w:r>
      <w:r w:rsidR="0050612F">
        <w:rPr>
          <w:rFonts w:ascii="Times New Roman" w:hAnsi="Times New Roman" w:cs="Times New Roman"/>
          <w:sz w:val="20"/>
          <w:szCs w:val="20"/>
        </w:rPr>
        <w:t>;</w:t>
      </w:r>
    </w:p>
    <w:p w:rsidR="007135A9" w:rsidRPr="00D23CD9" w:rsidRDefault="0010235B" w:rsidP="007135A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</w:t>
      </w:r>
      <w:r w:rsidR="007135A9" w:rsidRPr="00D23CD9">
        <w:rPr>
          <w:rFonts w:ascii="Times New Roman" w:hAnsi="Times New Roman" w:cs="Times New Roman"/>
          <w:sz w:val="20"/>
          <w:szCs w:val="20"/>
        </w:rPr>
        <w:t xml:space="preserve">) возмещать </w:t>
      </w:r>
      <w:proofErr w:type="spellStart"/>
      <w:r w:rsidR="007135A9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7135A9" w:rsidRPr="00D23CD9">
        <w:rPr>
          <w:rFonts w:ascii="Times New Roman" w:hAnsi="Times New Roman" w:cs="Times New Roman"/>
          <w:sz w:val="20"/>
          <w:szCs w:val="20"/>
        </w:rPr>
        <w:t xml:space="preserve">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:rsidR="0084038B" w:rsidRPr="00D23CD9" w:rsidRDefault="001023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и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) </w:t>
      </w:r>
      <w:r w:rsidR="002672BC" w:rsidRPr="00D23CD9">
        <w:rPr>
          <w:rFonts w:ascii="Times New Roman" w:hAnsi="Times New Roman" w:cs="Times New Roman"/>
          <w:sz w:val="20"/>
          <w:szCs w:val="20"/>
        </w:rPr>
        <w:t>обеспечить сохранность установленны</w:t>
      </w:r>
      <w:r w:rsidR="00A1264B" w:rsidRPr="00D23CD9">
        <w:rPr>
          <w:rFonts w:ascii="Times New Roman" w:hAnsi="Times New Roman" w:cs="Times New Roman"/>
          <w:sz w:val="20"/>
          <w:szCs w:val="20"/>
        </w:rPr>
        <w:t>х</w:t>
      </w:r>
      <w:r w:rsidR="002672BC" w:rsidRPr="00D23CD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2672BC" w:rsidRPr="00D23CD9">
        <w:rPr>
          <w:rFonts w:ascii="Times New Roman" w:hAnsi="Times New Roman" w:cs="Times New Roman"/>
          <w:sz w:val="20"/>
          <w:szCs w:val="20"/>
        </w:rPr>
        <w:t xml:space="preserve"> организацией при вводе прибора учета в эксплуатацию или при последующих плановых (внеплановых) проверках прибора учета на индивидуальные приборы учета электрической энергии контрольные пломбы, индикаторы антимагнитных пломб, устройства, позволяющие фиксировать факт несанкционированного вмешательства в работу прибора учета, конструкции, защищающие приборы учета электрической энергии от несанкционированного вмешательства в его работу, а также иного оборудования, входящего в состав</w:t>
      </w:r>
      <w:proofErr w:type="gramEnd"/>
      <w:r w:rsidR="002672BC" w:rsidRPr="00D23CD9">
        <w:rPr>
          <w:rFonts w:ascii="Times New Roman" w:hAnsi="Times New Roman" w:cs="Times New Roman"/>
          <w:sz w:val="20"/>
          <w:szCs w:val="20"/>
        </w:rPr>
        <w:t xml:space="preserve"> интеллектуальной системы учета электрической энергии (мощности), установленного внутри </w:t>
      </w:r>
      <w:r w:rsidR="00A1264B" w:rsidRPr="00D23CD9">
        <w:rPr>
          <w:rFonts w:ascii="Times New Roman" w:hAnsi="Times New Roman" w:cs="Times New Roman"/>
          <w:sz w:val="20"/>
          <w:szCs w:val="20"/>
        </w:rPr>
        <w:t>жилого помещения</w:t>
      </w:r>
      <w:r w:rsidR="002672BC" w:rsidRPr="00D23CD9">
        <w:rPr>
          <w:rFonts w:ascii="Times New Roman" w:hAnsi="Times New Roman" w:cs="Times New Roman"/>
          <w:sz w:val="20"/>
          <w:szCs w:val="20"/>
        </w:rPr>
        <w:t xml:space="preserve"> и нести перед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A1264B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2672BC" w:rsidRPr="00D23CD9">
        <w:rPr>
          <w:rFonts w:ascii="Times New Roman" w:hAnsi="Times New Roman" w:cs="Times New Roman"/>
          <w:sz w:val="20"/>
          <w:szCs w:val="20"/>
        </w:rPr>
        <w:t>организацией ответственность за убытки, причиненные неисполнением (ненадлежащи</w:t>
      </w:r>
      <w:r w:rsidR="0050612F">
        <w:rPr>
          <w:rFonts w:ascii="Times New Roman" w:hAnsi="Times New Roman" w:cs="Times New Roman"/>
          <w:sz w:val="20"/>
          <w:szCs w:val="20"/>
        </w:rPr>
        <w:t>м исполнением) этой обязанности;</w:t>
      </w:r>
    </w:p>
    <w:p w:rsidR="007135A9" w:rsidRPr="00D23CD9" w:rsidRDefault="0010235B" w:rsidP="007135A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к</w:t>
      </w:r>
      <w:r w:rsidR="007135A9" w:rsidRPr="00D23CD9">
        <w:rPr>
          <w:rFonts w:ascii="Times New Roman" w:hAnsi="Times New Roman" w:cs="Times New Roman"/>
          <w:sz w:val="20"/>
          <w:szCs w:val="20"/>
        </w:rPr>
        <w:t>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предоставлений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 управление многоквартирным домом, а при наличии возможности – принимать все меры по устранению таких</w:t>
      </w:r>
      <w:proofErr w:type="gramEnd"/>
      <w:r w:rsidR="007135A9" w:rsidRPr="00D23CD9">
        <w:rPr>
          <w:rFonts w:ascii="Times New Roman" w:hAnsi="Times New Roman" w:cs="Times New Roman"/>
          <w:sz w:val="20"/>
          <w:szCs w:val="20"/>
        </w:rPr>
        <w:t xml:space="preserve"> неисправностей, пожара и аварий;</w:t>
      </w:r>
    </w:p>
    <w:p w:rsidR="0032705B" w:rsidRPr="00D23CD9" w:rsidRDefault="001023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</w:t>
      </w:r>
      <w:r w:rsidR="00B76648" w:rsidRPr="00D23CD9">
        <w:rPr>
          <w:rFonts w:ascii="Times New Roman" w:hAnsi="Times New Roman" w:cs="Times New Roman"/>
          <w:sz w:val="20"/>
          <w:szCs w:val="20"/>
        </w:rPr>
        <w:t xml:space="preserve">) 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не осуществлять действия, предусмотренные </w:t>
      </w:r>
      <w:hyperlink r:id="rId11" w:history="1">
        <w:r w:rsidR="0032705B" w:rsidRPr="00D23CD9">
          <w:rPr>
            <w:rFonts w:ascii="Times New Roman" w:hAnsi="Times New Roman" w:cs="Times New Roman"/>
            <w:sz w:val="20"/>
            <w:szCs w:val="20"/>
          </w:rPr>
          <w:t>пунктом 35</w:t>
        </w:r>
      </w:hyperlink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Правил предоставления коммунальных услуг;</w:t>
      </w:r>
    </w:p>
    <w:p w:rsidR="0032705B" w:rsidRPr="00D23CD9" w:rsidRDefault="001023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) </w:t>
      </w:r>
      <w:proofErr w:type="gramStart"/>
      <w:r w:rsidR="0032705B" w:rsidRPr="00D23CD9">
        <w:rPr>
          <w:rFonts w:ascii="Times New Roman" w:hAnsi="Times New Roman" w:cs="Times New Roman"/>
          <w:sz w:val="20"/>
          <w:szCs w:val="20"/>
        </w:rPr>
        <w:t>нести иные обязанности</w:t>
      </w:r>
      <w:proofErr w:type="gramEnd"/>
      <w:r w:rsidR="0032705B" w:rsidRPr="00D23CD9">
        <w:rPr>
          <w:rFonts w:ascii="Times New Roman" w:hAnsi="Times New Roman" w:cs="Times New Roman"/>
          <w:sz w:val="20"/>
          <w:szCs w:val="20"/>
        </w:rPr>
        <w:t>, предусмотренные законодательством Российской Федерации.</w:t>
      </w:r>
    </w:p>
    <w:p w:rsidR="0032705B" w:rsidRPr="00D23CD9" w:rsidRDefault="007135A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3.5</w:t>
      </w:r>
      <w:r w:rsidR="00B76648" w:rsidRPr="00D23CD9">
        <w:rPr>
          <w:rFonts w:ascii="Times New Roman" w:hAnsi="Times New Roman" w:cs="Times New Roman"/>
          <w:sz w:val="20"/>
          <w:szCs w:val="20"/>
        </w:rPr>
        <w:t>.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Потребитель имеет право:</w:t>
      </w:r>
    </w:p>
    <w:p w:rsidR="0032705B" w:rsidRPr="00D23CD9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а) получать в необходимых объемах коммунальную услугу надлежащего качества;</w:t>
      </w:r>
    </w:p>
    <w:p w:rsidR="007135A9" w:rsidRPr="00D23CD9" w:rsidRDefault="007135A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б) при наличии прибора учета ежемесячно снимать</w:t>
      </w:r>
      <w:r w:rsidR="00115A28">
        <w:rPr>
          <w:rFonts w:ascii="Times New Roman" w:hAnsi="Times New Roman" w:cs="Times New Roman"/>
          <w:sz w:val="20"/>
          <w:szCs w:val="20"/>
        </w:rPr>
        <w:t xml:space="preserve"> его показания и передавать их </w:t>
      </w:r>
      <w:proofErr w:type="spellStart"/>
      <w:r w:rsidR="00115A28">
        <w:rPr>
          <w:rFonts w:ascii="Times New Roman" w:hAnsi="Times New Roman" w:cs="Times New Roman"/>
          <w:sz w:val="20"/>
          <w:szCs w:val="20"/>
        </w:rPr>
        <w:t>Р</w:t>
      </w:r>
      <w:r w:rsidRPr="00D23CD9">
        <w:rPr>
          <w:rFonts w:ascii="Times New Roman" w:hAnsi="Times New Roman" w:cs="Times New Roman"/>
          <w:sz w:val="20"/>
          <w:szCs w:val="20"/>
        </w:rPr>
        <w:t>есурсоснабжающей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организации или уполномоченному ею лицу не позднее 25-го числа текущего расчетного периода, за исключением случаев, когда установленный и введенный в эксплуатацию прибор учета электрической энергии подключен к интеллектуальной системе учета электрической энергии (мощности);</w:t>
      </w:r>
    </w:p>
    <w:p w:rsidR="0032705B" w:rsidRPr="00D23CD9" w:rsidRDefault="007135A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в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) получать от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начисления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организ</w:t>
      </w:r>
      <w:r w:rsidR="00C20B2B" w:rsidRPr="00D23CD9">
        <w:rPr>
          <w:rFonts w:ascii="Times New Roman" w:hAnsi="Times New Roman" w:cs="Times New Roman"/>
          <w:sz w:val="20"/>
          <w:szCs w:val="20"/>
        </w:rPr>
        <w:t>ацией П</w:t>
      </w:r>
      <w:r w:rsidR="0032705B" w:rsidRPr="00D23CD9">
        <w:rPr>
          <w:rFonts w:ascii="Times New Roman" w:hAnsi="Times New Roman" w:cs="Times New Roman"/>
          <w:sz w:val="20"/>
          <w:szCs w:val="20"/>
        </w:rPr>
        <w:t>отребителю неустоек (штрафов, пеней);</w:t>
      </w:r>
    </w:p>
    <w:p w:rsidR="0032705B" w:rsidRPr="00D23CD9" w:rsidRDefault="007135A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г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) требовать от </w:t>
      </w:r>
      <w:proofErr w:type="spellStart"/>
      <w:r w:rsidR="00BD6DAF"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организации изменения размера платы за коммунальную услугу в случаях и порядке, которые установлены </w:t>
      </w:r>
      <w:hyperlink r:id="rId12" w:history="1">
        <w:r w:rsidR="0032705B" w:rsidRPr="00D23CD9">
          <w:rPr>
            <w:rFonts w:ascii="Times New Roman" w:hAnsi="Times New Roman" w:cs="Times New Roman"/>
            <w:sz w:val="20"/>
            <w:szCs w:val="20"/>
          </w:rPr>
          <w:t>Правилами</w:t>
        </w:r>
      </w:hyperlink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предоставления коммунальных услуг;</w:t>
      </w:r>
    </w:p>
    <w:p w:rsidR="0032705B" w:rsidRPr="00D23CD9" w:rsidRDefault="007135A9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д</w:t>
      </w:r>
      <w:r w:rsidR="005957EA" w:rsidRPr="00D23CD9">
        <w:rPr>
          <w:rFonts w:ascii="Times New Roman" w:hAnsi="Times New Roman" w:cs="Times New Roman"/>
          <w:sz w:val="20"/>
          <w:szCs w:val="20"/>
        </w:rPr>
        <w:t>)</w:t>
      </w:r>
      <w:r w:rsidR="00D16AFA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32705B" w:rsidRPr="00D23CD9">
        <w:rPr>
          <w:rFonts w:ascii="Times New Roman" w:hAnsi="Times New Roman" w:cs="Times New Roman"/>
          <w:sz w:val="20"/>
          <w:szCs w:val="20"/>
        </w:rPr>
        <w:t>осуществлять иные права, предусмотренные законодательством Российской Федерации.</w:t>
      </w:r>
    </w:p>
    <w:p w:rsidR="008F120E" w:rsidRPr="00D23CD9" w:rsidRDefault="008F120E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8F120E" w:rsidRPr="00D23CD9" w:rsidRDefault="0032586B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4. УЧЕТ ОБЪЕМА (КОЛИЧЕСТВА) КОММУНАЛЬНОЙ УСЛУГИ, ПРЕДОСТАВЛЕННОЙ ПОТРЕБИТЕЛЮ</w:t>
      </w:r>
    </w:p>
    <w:p w:rsidR="0032586B" w:rsidRPr="00D23CD9" w:rsidRDefault="0032586B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4</w:t>
      </w:r>
      <w:r w:rsidR="00E7082B" w:rsidRPr="00D23CD9">
        <w:rPr>
          <w:rFonts w:ascii="Times New Roman" w:hAnsi="Times New Roman" w:cs="Times New Roman"/>
          <w:sz w:val="20"/>
          <w:szCs w:val="20"/>
        </w:rPr>
        <w:t>.1.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Учет объема (количества) коммун</w:t>
      </w:r>
      <w:r w:rsidR="00C20B2B" w:rsidRPr="00D23CD9">
        <w:rPr>
          <w:rFonts w:ascii="Times New Roman" w:hAnsi="Times New Roman" w:cs="Times New Roman"/>
          <w:sz w:val="20"/>
          <w:szCs w:val="20"/>
        </w:rPr>
        <w:t>альной услуги, предоставленной П</w:t>
      </w:r>
      <w:r w:rsidR="0032705B" w:rsidRPr="00D23CD9">
        <w:rPr>
          <w:rFonts w:ascii="Times New Roman" w:hAnsi="Times New Roman" w:cs="Times New Roman"/>
          <w:sz w:val="20"/>
          <w:szCs w:val="20"/>
        </w:rPr>
        <w:t>отребителю, осуществляется с использованием приборов учета в соответствии с требованиями законодательства Российской Федерации.</w:t>
      </w:r>
      <w:r w:rsidR="00D16AFA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32705B" w:rsidRPr="00D23CD9">
        <w:rPr>
          <w:rFonts w:ascii="Times New Roman" w:hAnsi="Times New Roman" w:cs="Times New Roman"/>
          <w:sz w:val="20"/>
          <w:szCs w:val="20"/>
        </w:rPr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  <w:r w:rsidR="006279D3" w:rsidRPr="00D23CD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2705B" w:rsidRPr="00D23CD9" w:rsidRDefault="0032586B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4.2. </w:t>
      </w:r>
      <w:r w:rsidR="0032705B" w:rsidRPr="00D23CD9">
        <w:rPr>
          <w:rFonts w:ascii="Times New Roman" w:hAnsi="Times New Roman" w:cs="Times New Roman"/>
          <w:sz w:val="20"/>
          <w:szCs w:val="20"/>
        </w:rPr>
        <w:t>В отсутствие приборов учета определение объема (количества) коммун</w:t>
      </w:r>
      <w:r w:rsidR="00C20B2B" w:rsidRPr="00D23CD9">
        <w:rPr>
          <w:rFonts w:ascii="Times New Roman" w:hAnsi="Times New Roman" w:cs="Times New Roman"/>
          <w:sz w:val="20"/>
          <w:szCs w:val="20"/>
        </w:rPr>
        <w:t>альной услуги, предоставленной П</w:t>
      </w:r>
      <w:r w:rsidR="0032705B" w:rsidRPr="00D23CD9">
        <w:rPr>
          <w:rFonts w:ascii="Times New Roman" w:hAnsi="Times New Roman" w:cs="Times New Roman"/>
          <w:sz w:val="20"/>
          <w:szCs w:val="20"/>
        </w:rPr>
        <w:t>отребителю, осуществляется в порядке, предусмотренном законодательством Российской Федерации.</w:t>
      </w:r>
    </w:p>
    <w:p w:rsidR="0032705B" w:rsidRPr="00D23CD9" w:rsidRDefault="0032586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4</w:t>
      </w:r>
      <w:r w:rsidR="00E7082B" w:rsidRPr="00D23CD9">
        <w:rPr>
          <w:rFonts w:ascii="Times New Roman" w:hAnsi="Times New Roman" w:cs="Times New Roman"/>
          <w:sz w:val="20"/>
          <w:szCs w:val="20"/>
        </w:rPr>
        <w:t>.</w:t>
      </w:r>
      <w:r w:rsidRPr="00D23CD9">
        <w:rPr>
          <w:rFonts w:ascii="Times New Roman" w:hAnsi="Times New Roman" w:cs="Times New Roman"/>
          <w:sz w:val="20"/>
          <w:szCs w:val="20"/>
        </w:rPr>
        <w:t>3</w:t>
      </w:r>
      <w:r w:rsidR="0032705B" w:rsidRPr="00D23CD9">
        <w:rPr>
          <w:rFonts w:ascii="Times New Roman" w:hAnsi="Times New Roman" w:cs="Times New Roman"/>
          <w:sz w:val="20"/>
          <w:szCs w:val="20"/>
        </w:rPr>
        <w:t>. При определении объема (количества) коммун</w:t>
      </w:r>
      <w:r w:rsidR="00C20B2B" w:rsidRPr="00D23CD9">
        <w:rPr>
          <w:rFonts w:ascii="Times New Roman" w:hAnsi="Times New Roman" w:cs="Times New Roman"/>
          <w:sz w:val="20"/>
          <w:szCs w:val="20"/>
        </w:rPr>
        <w:t>альной услуги, предоставленной П</w:t>
      </w:r>
      <w:r w:rsidR="0032705B" w:rsidRPr="00D23CD9">
        <w:rPr>
          <w:rFonts w:ascii="Times New Roman" w:hAnsi="Times New Roman" w:cs="Times New Roman"/>
          <w:sz w:val="20"/>
          <w:szCs w:val="20"/>
        </w:rPr>
        <w:t>отребителю, показа</w:t>
      </w:r>
      <w:r w:rsidR="00C20B2B" w:rsidRPr="00D23CD9">
        <w:rPr>
          <w:rFonts w:ascii="Times New Roman" w:hAnsi="Times New Roman" w:cs="Times New Roman"/>
          <w:sz w:val="20"/>
          <w:szCs w:val="20"/>
        </w:rPr>
        <w:t>ния приборов учета, переданные П</w:t>
      </w:r>
      <w:r w:rsidR="0032705B" w:rsidRPr="00D23CD9">
        <w:rPr>
          <w:rFonts w:ascii="Times New Roman" w:hAnsi="Times New Roman" w:cs="Times New Roman"/>
          <w:sz w:val="20"/>
          <w:szCs w:val="20"/>
        </w:rPr>
        <w:t>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:rsidR="0032705B" w:rsidRPr="00D23CD9" w:rsidRDefault="0032705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После присоединения прибора учета электрической энергии к интеллектуальной системе учета электрической энергии (мощности) сбор, обработка и передача показаний приборов учета электрической энергии осуществляются в автоматическом режиме с использованием такой системы.</w:t>
      </w:r>
    </w:p>
    <w:p w:rsidR="0032586B" w:rsidRPr="00D23CD9" w:rsidRDefault="0032586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2586B" w:rsidRPr="00D23CD9" w:rsidRDefault="0032586B" w:rsidP="0032586B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 xml:space="preserve">5. РАЗМЕР ПЛАТЫ ЗА КОММУНАЛЬНУЮ УСЛУГУ И ПОРЯДОК РАСЧЕТОВ </w:t>
      </w:r>
    </w:p>
    <w:p w:rsidR="0032705B" w:rsidRPr="00D23CD9" w:rsidRDefault="0032586B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5</w:t>
      </w:r>
      <w:r w:rsidR="006279D3" w:rsidRPr="00D23CD9">
        <w:rPr>
          <w:rFonts w:ascii="Times New Roman" w:hAnsi="Times New Roman" w:cs="Times New Roman"/>
          <w:sz w:val="20"/>
          <w:szCs w:val="20"/>
        </w:rPr>
        <w:t>.</w:t>
      </w:r>
      <w:r w:rsidRPr="00D23CD9">
        <w:rPr>
          <w:rFonts w:ascii="Times New Roman" w:hAnsi="Times New Roman" w:cs="Times New Roman"/>
          <w:sz w:val="20"/>
          <w:szCs w:val="20"/>
        </w:rPr>
        <w:t>1</w:t>
      </w:r>
      <w:r w:rsidR="006279D3" w:rsidRPr="00D23CD9">
        <w:rPr>
          <w:rFonts w:ascii="Times New Roman" w:hAnsi="Times New Roman" w:cs="Times New Roman"/>
          <w:sz w:val="20"/>
          <w:szCs w:val="20"/>
        </w:rPr>
        <w:t>.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32705B" w:rsidRPr="00D23CD9">
        <w:rPr>
          <w:rFonts w:ascii="Times New Roman" w:hAnsi="Times New Roman" w:cs="Times New Roman"/>
          <w:sz w:val="20"/>
          <w:szCs w:val="20"/>
        </w:rPr>
        <w:t xml:space="preserve">Размер платы за коммунальную услугу рассчитывается в установленном законодательством Российской Федерации порядке по тарифам (ценам), </w:t>
      </w:r>
      <w:r w:rsidR="00E7082B" w:rsidRPr="00D23CD9">
        <w:rPr>
          <w:rFonts w:ascii="Times New Roman" w:hAnsi="Times New Roman" w:cs="Times New Roman"/>
          <w:sz w:val="20"/>
          <w:szCs w:val="20"/>
        </w:rPr>
        <w:t xml:space="preserve">установленных органом исполнительной власти в области регулирования тарифов и объема потребленной электрической энергии (мощности), определенного на основании показаний прибора учета, указанного в Приложении № </w:t>
      </w:r>
      <w:r w:rsidR="009B0C3B" w:rsidRPr="00D23CD9">
        <w:rPr>
          <w:rFonts w:ascii="Times New Roman" w:hAnsi="Times New Roman" w:cs="Times New Roman"/>
          <w:sz w:val="20"/>
          <w:szCs w:val="20"/>
        </w:rPr>
        <w:t>1</w:t>
      </w:r>
      <w:r w:rsidR="00223DCE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9B0C3B" w:rsidRPr="00D23CD9">
        <w:rPr>
          <w:rFonts w:ascii="Times New Roman" w:hAnsi="Times New Roman" w:cs="Times New Roman"/>
          <w:sz w:val="20"/>
          <w:szCs w:val="20"/>
        </w:rPr>
        <w:t xml:space="preserve">«Сведения об объекте электропотребления» </w:t>
      </w:r>
      <w:r w:rsidR="00E7082B" w:rsidRPr="00D23CD9">
        <w:rPr>
          <w:rFonts w:ascii="Times New Roman" w:hAnsi="Times New Roman" w:cs="Times New Roman"/>
          <w:sz w:val="20"/>
          <w:szCs w:val="20"/>
        </w:rPr>
        <w:t>к настоящему</w:t>
      </w:r>
      <w:r w:rsidR="00D16AFA" w:rsidRPr="00D23CD9">
        <w:rPr>
          <w:rFonts w:ascii="Times New Roman" w:hAnsi="Times New Roman" w:cs="Times New Roman"/>
          <w:sz w:val="20"/>
          <w:szCs w:val="20"/>
        </w:rPr>
        <w:t xml:space="preserve"> </w:t>
      </w:r>
      <w:r w:rsidR="00D57F08">
        <w:rPr>
          <w:rFonts w:ascii="Times New Roman" w:hAnsi="Times New Roman" w:cs="Times New Roman"/>
          <w:sz w:val="20"/>
          <w:szCs w:val="20"/>
        </w:rPr>
        <w:t>Д</w:t>
      </w:r>
      <w:r w:rsidR="00D16AFA" w:rsidRPr="00D23CD9">
        <w:rPr>
          <w:rFonts w:ascii="Times New Roman" w:hAnsi="Times New Roman" w:cs="Times New Roman"/>
          <w:sz w:val="20"/>
          <w:szCs w:val="20"/>
        </w:rPr>
        <w:t>оговору</w:t>
      </w:r>
      <w:r w:rsidR="00E7082B" w:rsidRPr="00D23CD9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872C66" w:rsidRPr="00D23CD9" w:rsidRDefault="00872C66" w:rsidP="00872C66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5.2. Плата за коммунальную услугу вносится Потребителем </w:t>
      </w:r>
      <w:proofErr w:type="spellStart"/>
      <w:r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организации в порядке и сроки, которые установлены законодательством Российской Федерации. </w:t>
      </w:r>
    </w:p>
    <w:p w:rsidR="00CB4FCA" w:rsidRPr="00D23CD9" w:rsidRDefault="0032586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5</w:t>
      </w:r>
      <w:r w:rsidR="006279D3" w:rsidRPr="00D23CD9">
        <w:rPr>
          <w:rFonts w:ascii="Times New Roman" w:hAnsi="Times New Roman" w:cs="Times New Roman"/>
          <w:sz w:val="20"/>
          <w:szCs w:val="20"/>
        </w:rPr>
        <w:t>.</w:t>
      </w:r>
      <w:r w:rsidRPr="00D23CD9">
        <w:rPr>
          <w:rFonts w:ascii="Times New Roman" w:hAnsi="Times New Roman" w:cs="Times New Roman"/>
          <w:sz w:val="20"/>
          <w:szCs w:val="20"/>
        </w:rPr>
        <w:t>3</w:t>
      </w:r>
      <w:r w:rsidR="006279D3" w:rsidRPr="00D23CD9">
        <w:rPr>
          <w:rFonts w:ascii="Times New Roman" w:hAnsi="Times New Roman" w:cs="Times New Roman"/>
          <w:sz w:val="20"/>
          <w:szCs w:val="20"/>
        </w:rPr>
        <w:t>.</w:t>
      </w:r>
      <w:r w:rsidR="0032705B" w:rsidRPr="00D23CD9">
        <w:rPr>
          <w:rFonts w:ascii="Times New Roman" w:hAnsi="Times New Roman" w:cs="Times New Roman"/>
          <w:sz w:val="20"/>
          <w:szCs w:val="20"/>
        </w:rPr>
        <w:t xml:space="preserve"> Потребитель вправе осуществлять предварительную оплату коммунальных услуг в счет будущих расчетных периодов.</w:t>
      </w:r>
    </w:p>
    <w:p w:rsidR="0032586B" w:rsidRPr="00D23CD9" w:rsidRDefault="0032586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lastRenderedPageBreak/>
        <w:t>5.4. В случае принятия в субъекте Российской Федерации решения об установлении социальной нормы потребления электрической энергии (мощности) размер платы за коммунальную услугу по электроснабжению рассчитывается по ценам (тарифам) на электрическую энергию (мощность), установленным в соответствии с законодательством Российской Федерации в пределах и сверх социальной нормы потребления электрической энергии.</w:t>
      </w:r>
    </w:p>
    <w:p w:rsidR="0032586B" w:rsidRPr="00D23CD9" w:rsidRDefault="0032586B" w:rsidP="0032586B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5.5. </w:t>
      </w:r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подключения внутриквартирного оборудования потребителя к внутридомовым инженерным системам, осуществленного с нарушением установленного порядка, и (или) несанкционированного вмешательства потребителя в работу прибора учета, повлекш</w:t>
      </w:r>
      <w:r w:rsidR="00115A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его искажение его показателей, </w:t>
      </w:r>
      <w:proofErr w:type="spellStart"/>
      <w:r w:rsidR="00115A28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>есурсоснабжающая</w:t>
      </w:r>
      <w:proofErr w:type="spellEnd"/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организация производит перерасчет и (или) доначисление платы за коммунальную услугу в порядке, предусмотренном Правилами предоставления коммунальных услуг.</w:t>
      </w:r>
    </w:p>
    <w:p w:rsidR="0032586B" w:rsidRPr="00D23CD9" w:rsidRDefault="0032586B" w:rsidP="009808D9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2586B" w:rsidRPr="00D23CD9" w:rsidRDefault="0032586B" w:rsidP="0032586B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6. ОГРАНИЧЕНИЕ, ПРИОСТАНОВЛЕНИЕ, ВОЗОБНОВЛЕНИЕ ПРЕДОСТАВЛЕНИЯ КОММУНАЛЬНОЙ УСЛУГИ.</w:t>
      </w:r>
    </w:p>
    <w:p w:rsidR="0032586B" w:rsidRPr="00D23CD9" w:rsidRDefault="0032586B" w:rsidP="0032586B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6.1. </w:t>
      </w:r>
      <w:proofErr w:type="spellStart"/>
      <w:r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:rsidR="0032586B" w:rsidRPr="00D23CD9" w:rsidRDefault="0032586B" w:rsidP="0032586B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6.2. 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:rsidR="0032586B" w:rsidRPr="00D23CD9" w:rsidRDefault="0032586B" w:rsidP="0032586B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6.3. 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</w:t>
      </w:r>
      <w:proofErr w:type="spellStart"/>
      <w:r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:rsidR="00E25BC1" w:rsidRDefault="00E25BC1" w:rsidP="0032586B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2586B" w:rsidRPr="00D23CD9" w:rsidRDefault="0032586B" w:rsidP="0032586B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 xml:space="preserve">7. ОТВЕТСТВЕННОСТЬ СТОРОН </w:t>
      </w:r>
    </w:p>
    <w:p w:rsidR="0032586B" w:rsidRPr="00D23CD9" w:rsidRDefault="0032586B" w:rsidP="0032586B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7.1. Стороны несут ответственность за неисполнение или ненадлежащее исполне</w:t>
      </w:r>
      <w:r w:rsidR="00D57F08">
        <w:rPr>
          <w:rFonts w:ascii="Times New Roman" w:hAnsi="Times New Roman" w:cs="Times New Roman"/>
          <w:sz w:val="20"/>
          <w:szCs w:val="20"/>
        </w:rPr>
        <w:t>ние обязательств по настоящему Д</w:t>
      </w:r>
      <w:r w:rsidRPr="00D23CD9">
        <w:rPr>
          <w:rFonts w:ascii="Times New Roman" w:hAnsi="Times New Roman" w:cs="Times New Roman"/>
          <w:sz w:val="20"/>
          <w:szCs w:val="20"/>
        </w:rPr>
        <w:t>оговору в размере и порядке, которые установлены законодательством Российской Федерации.</w:t>
      </w:r>
    </w:p>
    <w:p w:rsidR="0032586B" w:rsidRPr="00D23CD9" w:rsidRDefault="0032586B" w:rsidP="0032586B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7.2. </w:t>
      </w:r>
      <w:proofErr w:type="spellStart"/>
      <w:proofErr w:type="gramStart"/>
      <w:r w:rsidRPr="00D23CD9">
        <w:rPr>
          <w:rFonts w:ascii="Times New Roman" w:hAnsi="Times New Roman" w:cs="Times New Roman"/>
          <w:sz w:val="20"/>
          <w:szCs w:val="20"/>
        </w:rPr>
        <w:t>Ресурсоснабжающая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обеспечения, которой является для сетей электроснабжения, при наличии коллективного (общедомового) прибора учета место соединения коллективного (общедомового) прибора учета в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</w:t>
      </w:r>
      <w:proofErr w:type="gramEnd"/>
      <w:r w:rsidRPr="00D23CD9">
        <w:rPr>
          <w:rFonts w:ascii="Times New Roman" w:hAnsi="Times New Roman" w:cs="Times New Roman"/>
          <w:sz w:val="20"/>
          <w:szCs w:val="20"/>
        </w:rPr>
        <w:t xml:space="preserve"> учета – внешняя граница стены многоквартирного дома. Сторонами может быть определено иное место границы ответственности за качество предоставления коммунальной услуги соответствующего вида.</w:t>
      </w:r>
    </w:p>
    <w:p w:rsidR="0032586B" w:rsidRPr="00D23CD9" w:rsidRDefault="0032586B" w:rsidP="0032586B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оборудования.</w:t>
      </w:r>
    </w:p>
    <w:p w:rsidR="0032586B" w:rsidRPr="00D23CD9" w:rsidRDefault="0032586B" w:rsidP="0032586B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7.3. Потребитель несет ответственность за невнесение, несвоевременное внесение платы за коммунальную услугу и (или) внесение такой платы не в полном объеме в виде уплаты </w:t>
      </w:r>
      <w:proofErr w:type="spellStart"/>
      <w:r w:rsidR="00115A28">
        <w:rPr>
          <w:rFonts w:ascii="Times New Roman" w:hAnsi="Times New Roman" w:cs="Times New Roman"/>
          <w:sz w:val="20"/>
          <w:szCs w:val="20"/>
        </w:rPr>
        <w:t>Р</w:t>
      </w:r>
      <w:r w:rsidRPr="00D23CD9">
        <w:rPr>
          <w:rFonts w:ascii="Times New Roman" w:hAnsi="Times New Roman" w:cs="Times New Roman"/>
          <w:sz w:val="20"/>
          <w:szCs w:val="20"/>
        </w:rPr>
        <w:t>есурсоснабжающей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организации пени в размере, установленном законодательством Российской Федерации.</w:t>
      </w:r>
    </w:p>
    <w:p w:rsidR="0032586B" w:rsidRPr="00D23CD9" w:rsidRDefault="0032586B" w:rsidP="0032586B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2586B" w:rsidRPr="00D23CD9" w:rsidRDefault="0032586B" w:rsidP="0032586B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8. ПОРЯДОК РЕШЕНИЯ СПОРОВ</w:t>
      </w:r>
    </w:p>
    <w:p w:rsidR="0032586B" w:rsidRPr="00D23CD9" w:rsidRDefault="0032586B" w:rsidP="0032586B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8.1. С</w:t>
      </w:r>
      <w:r w:rsidR="00D57F08">
        <w:rPr>
          <w:rFonts w:ascii="Times New Roman" w:hAnsi="Times New Roman" w:cs="Times New Roman"/>
          <w:sz w:val="20"/>
          <w:szCs w:val="20"/>
        </w:rPr>
        <w:t>поры, вытекающие из настоящего Д</w:t>
      </w:r>
      <w:r w:rsidRPr="00D23CD9">
        <w:rPr>
          <w:rFonts w:ascii="Times New Roman" w:hAnsi="Times New Roman" w:cs="Times New Roman"/>
          <w:sz w:val="20"/>
          <w:szCs w:val="20"/>
        </w:rPr>
        <w:t>оговора, подлежат рассмотрению в порядке, установленном законодательством Российской Федерации.</w:t>
      </w:r>
    </w:p>
    <w:p w:rsidR="00E46EB4" w:rsidRPr="00D23CD9" w:rsidRDefault="00E46EB4" w:rsidP="00E46EB4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46EB4" w:rsidRPr="00D23CD9" w:rsidRDefault="00E46EB4" w:rsidP="00E46EB4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9. ДЕЙСТВИЕ, ИЗМЕНЕНИЕ И РАСТОРЖЕНИЕ ДОГОВОРА</w:t>
      </w:r>
    </w:p>
    <w:p w:rsidR="00E46EB4" w:rsidRPr="00D23CD9" w:rsidRDefault="00D57F08" w:rsidP="00E46EB4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9.1. Настоящий Д</w:t>
      </w:r>
      <w:r w:rsidR="00E46EB4" w:rsidRPr="00D23CD9">
        <w:rPr>
          <w:rFonts w:ascii="Times New Roman" w:hAnsi="Times New Roman" w:cs="Times New Roman"/>
          <w:sz w:val="20"/>
          <w:szCs w:val="20"/>
        </w:rPr>
        <w:t xml:space="preserve">оговор вступает в силу в порядке и сроки, которые установлены законодательством Российской Федерации. </w:t>
      </w:r>
    </w:p>
    <w:p w:rsidR="00E46EB4" w:rsidRPr="00D23CD9" w:rsidRDefault="00E46EB4" w:rsidP="00E46EB4">
      <w:pPr>
        <w:autoSpaceDE w:val="0"/>
        <w:autoSpaceDN w:val="0"/>
        <w:adjustRightInd w:val="0"/>
        <w:spacing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9.2. Настоящий </w:t>
      </w:r>
      <w:r w:rsidR="00D57F08">
        <w:rPr>
          <w:rFonts w:ascii="Times New Roman" w:hAnsi="Times New Roman" w:cs="Times New Roman"/>
          <w:sz w:val="20"/>
          <w:szCs w:val="20"/>
        </w:rPr>
        <w:t>Д</w:t>
      </w:r>
      <w:r w:rsidRPr="00D23CD9">
        <w:rPr>
          <w:rFonts w:ascii="Times New Roman" w:hAnsi="Times New Roman" w:cs="Times New Roman"/>
          <w:sz w:val="20"/>
          <w:szCs w:val="20"/>
        </w:rPr>
        <w:t xml:space="preserve">оговор вступает в силу и является обязательным для сторон с даты, определенной в решении общего собрания собственников помещений в многоквартирном доме, и действует до даты прекращения предоставления коммунальной услуги </w:t>
      </w:r>
      <w:proofErr w:type="spellStart"/>
      <w:r w:rsidRPr="00D23CD9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Pr="00D23CD9">
        <w:rPr>
          <w:rFonts w:ascii="Times New Roman" w:hAnsi="Times New Roman" w:cs="Times New Roman"/>
          <w:sz w:val="20"/>
          <w:szCs w:val="20"/>
        </w:rPr>
        <w:t xml:space="preserve"> организацией.</w:t>
      </w:r>
    </w:p>
    <w:p w:rsidR="00E46EB4" w:rsidRPr="00D23CD9" w:rsidRDefault="00E46EB4" w:rsidP="00E46EB4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9.3. Настоящий </w:t>
      </w:r>
      <w:r w:rsidR="00D57F08">
        <w:rPr>
          <w:rFonts w:ascii="Times New Roman" w:hAnsi="Times New Roman" w:cs="Times New Roman"/>
          <w:sz w:val="20"/>
          <w:szCs w:val="20"/>
        </w:rPr>
        <w:t>Д</w:t>
      </w:r>
      <w:r w:rsidRPr="00D23CD9">
        <w:rPr>
          <w:rFonts w:ascii="Times New Roman" w:hAnsi="Times New Roman" w:cs="Times New Roman"/>
          <w:sz w:val="20"/>
          <w:szCs w:val="20"/>
        </w:rPr>
        <w:t>оговор з</w:t>
      </w:r>
      <w:r w:rsidR="00115A28">
        <w:rPr>
          <w:rFonts w:ascii="Times New Roman" w:hAnsi="Times New Roman" w:cs="Times New Roman"/>
          <w:sz w:val="20"/>
          <w:szCs w:val="20"/>
        </w:rPr>
        <w:t xml:space="preserve">аключен на неопределенный срок </w:t>
      </w:r>
      <w:r w:rsidRPr="00D23CD9">
        <w:rPr>
          <w:rFonts w:ascii="Times New Roman" w:hAnsi="Times New Roman" w:cs="Times New Roman"/>
          <w:sz w:val="20"/>
          <w:szCs w:val="20"/>
        </w:rPr>
        <w:t>и может быть изменен или досрочно расторгнут по основаниям и в порядке, которые предусмотрены законодательством Российской Федерации.</w:t>
      </w:r>
    </w:p>
    <w:p w:rsidR="00E46EB4" w:rsidRPr="00D23CD9" w:rsidRDefault="00D57F08" w:rsidP="00E46EB4">
      <w:pPr>
        <w:spacing w:after="10" w:line="26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9.4. Настоящий Д</w:t>
      </w:r>
      <w:r w:rsidR="00E46EB4"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 заключен в соответствии с положениями федеральных законов и иных нормативно-правовых актов Российской Федерации. </w:t>
      </w:r>
      <w:proofErr w:type="gramStart"/>
      <w:r w:rsidR="00E46EB4"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принят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ия после заключения настоящего Д</w:t>
      </w:r>
      <w:r w:rsidR="00E46EB4"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внесения изменений в настоящий Д</w:t>
      </w:r>
      <w:r w:rsidR="00E46EB4"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оговор.</w:t>
      </w:r>
      <w:proofErr w:type="gramEnd"/>
    </w:p>
    <w:p w:rsidR="00E46EB4" w:rsidRPr="00D23CD9" w:rsidRDefault="00E46EB4" w:rsidP="00E46EB4">
      <w:pPr>
        <w:spacing w:after="0" w:line="269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9.5. Информация о</w:t>
      </w:r>
      <w:r w:rsidR="00D57F08">
        <w:rPr>
          <w:rFonts w:ascii="Times New Roman" w:eastAsia="Times New Roman" w:hAnsi="Times New Roman" w:cs="Times New Roman"/>
          <w:sz w:val="20"/>
          <w:szCs w:val="20"/>
          <w:lang w:eastAsia="ru-RU"/>
        </w:rPr>
        <w:t>б изменении условий настоящего Д</w:t>
      </w:r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оговора доводится до сведения Потребителя способами, предусмотренными пунктом 2.3. настоящего </w:t>
      </w:r>
      <w:r w:rsidR="00D57F08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оговора. </w:t>
      </w:r>
    </w:p>
    <w:p w:rsidR="00E46EB4" w:rsidRPr="00D23CD9" w:rsidRDefault="00E46EB4" w:rsidP="00E46EB4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согласованию сторон такие изменения могут быть оформлены дополнитель</w:t>
      </w:r>
      <w:r w:rsidR="00D57F08">
        <w:rPr>
          <w:rFonts w:ascii="Times New Roman" w:eastAsia="Times New Roman" w:hAnsi="Times New Roman" w:cs="Times New Roman"/>
          <w:sz w:val="20"/>
          <w:szCs w:val="20"/>
          <w:lang w:eastAsia="ru-RU"/>
        </w:rPr>
        <w:t>ными соглашениями к настоящему Д</w:t>
      </w:r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оговору, подписываемыми сторонами или уполномоченными представителями сторон.</w:t>
      </w:r>
    </w:p>
    <w:p w:rsidR="00E46EB4" w:rsidRPr="00D23CD9" w:rsidRDefault="00E46EB4" w:rsidP="00E46EB4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9.6. Обработка персональных данных Потребителя, за исключением указанных в </w:t>
      </w:r>
      <w:hyperlink r:id="rId13" w:history="1">
        <w:r w:rsidRPr="00D23CD9">
          <w:rPr>
            <w:rFonts w:ascii="Times New Roman" w:hAnsi="Times New Roman" w:cs="Times New Roman"/>
            <w:sz w:val="20"/>
            <w:szCs w:val="20"/>
          </w:rPr>
          <w:t>пункте 6</w:t>
        </w:r>
      </w:hyperlink>
      <w:r w:rsidRPr="00D23CD9">
        <w:rPr>
          <w:rFonts w:ascii="Times New Roman" w:hAnsi="Times New Roman" w:cs="Times New Roman"/>
          <w:sz w:val="20"/>
          <w:szCs w:val="20"/>
        </w:rPr>
        <w:t xml:space="preserve"> Правил предоставления коммунальных услуг, ос</w:t>
      </w:r>
      <w:r w:rsidR="006F34E7">
        <w:rPr>
          <w:rFonts w:ascii="Times New Roman" w:hAnsi="Times New Roman" w:cs="Times New Roman"/>
          <w:sz w:val="20"/>
          <w:szCs w:val="20"/>
        </w:rPr>
        <w:t xml:space="preserve">уществляется </w:t>
      </w:r>
      <w:proofErr w:type="spellStart"/>
      <w:r w:rsidR="006F34E7">
        <w:rPr>
          <w:rFonts w:ascii="Times New Roman" w:hAnsi="Times New Roman" w:cs="Times New Roman"/>
          <w:sz w:val="20"/>
          <w:szCs w:val="20"/>
        </w:rPr>
        <w:t>Ресурсоснабжающей</w:t>
      </w:r>
      <w:proofErr w:type="spellEnd"/>
      <w:r w:rsidR="006F34E7">
        <w:rPr>
          <w:rFonts w:ascii="Times New Roman" w:hAnsi="Times New Roman" w:cs="Times New Roman"/>
          <w:sz w:val="20"/>
          <w:szCs w:val="20"/>
        </w:rPr>
        <w:t xml:space="preserve"> </w:t>
      </w:r>
      <w:r w:rsidRPr="00D23CD9">
        <w:rPr>
          <w:rFonts w:ascii="Times New Roman" w:hAnsi="Times New Roman" w:cs="Times New Roman"/>
          <w:sz w:val="20"/>
          <w:szCs w:val="20"/>
        </w:rPr>
        <w:t xml:space="preserve">организацией в соответствии с Федеральным </w:t>
      </w:r>
      <w:hyperlink r:id="rId14" w:history="1">
        <w:r w:rsidRPr="00D23CD9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="00115A28">
        <w:rPr>
          <w:rFonts w:ascii="Times New Roman" w:hAnsi="Times New Roman" w:cs="Times New Roman"/>
          <w:sz w:val="20"/>
          <w:szCs w:val="20"/>
        </w:rPr>
        <w:t xml:space="preserve"> «</w:t>
      </w:r>
      <w:r w:rsidRPr="00D23CD9">
        <w:rPr>
          <w:rFonts w:ascii="Times New Roman" w:hAnsi="Times New Roman" w:cs="Times New Roman"/>
          <w:sz w:val="20"/>
          <w:szCs w:val="20"/>
        </w:rPr>
        <w:t>О персональных данных</w:t>
      </w:r>
      <w:r w:rsidR="00115A28">
        <w:rPr>
          <w:rFonts w:ascii="Times New Roman" w:hAnsi="Times New Roman" w:cs="Times New Roman"/>
          <w:sz w:val="20"/>
          <w:szCs w:val="20"/>
        </w:rPr>
        <w:t>»</w:t>
      </w:r>
      <w:r w:rsidRPr="00D23CD9">
        <w:rPr>
          <w:rFonts w:ascii="Times New Roman" w:hAnsi="Times New Roman" w:cs="Times New Roman"/>
          <w:sz w:val="20"/>
          <w:szCs w:val="20"/>
        </w:rPr>
        <w:t xml:space="preserve">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5" w:history="1">
        <w:r w:rsidRPr="00D23CD9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D23CD9">
        <w:rPr>
          <w:rFonts w:ascii="Times New Roman" w:hAnsi="Times New Roman" w:cs="Times New Roman"/>
          <w:sz w:val="20"/>
          <w:szCs w:val="20"/>
        </w:rPr>
        <w:t>.</w:t>
      </w:r>
    </w:p>
    <w:p w:rsidR="00E46EB4" w:rsidRPr="00D23CD9" w:rsidRDefault="00E46EB4" w:rsidP="00E46EB4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46EB4" w:rsidRPr="00D23CD9" w:rsidRDefault="00E46EB4" w:rsidP="00E46EB4">
      <w:pPr>
        <w:autoSpaceDE w:val="0"/>
        <w:autoSpaceDN w:val="0"/>
        <w:adjustRightInd w:val="0"/>
        <w:spacing w:before="200" w:after="0" w:line="260" w:lineRule="exact"/>
        <w:ind w:firstLine="567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10. ЗАКЛЮЧИТЕЛЬНЫЕ ПОЛОЖЕНИЯ</w:t>
      </w:r>
    </w:p>
    <w:p w:rsidR="00E46EB4" w:rsidRPr="00D23CD9" w:rsidRDefault="00E46EB4" w:rsidP="00E46E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3CD9">
        <w:rPr>
          <w:rFonts w:ascii="Times New Roman" w:hAnsi="Times New Roman" w:cs="Times New Roman"/>
          <w:sz w:val="20"/>
          <w:szCs w:val="20"/>
        </w:rPr>
        <w:t xml:space="preserve">10.1. </w:t>
      </w:r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вопросам, прям</w:t>
      </w:r>
      <w:r w:rsidR="00D57F08">
        <w:rPr>
          <w:rFonts w:ascii="Times New Roman" w:eastAsia="Times New Roman" w:hAnsi="Times New Roman" w:cs="Times New Roman"/>
          <w:sz w:val="20"/>
          <w:szCs w:val="20"/>
          <w:lang w:eastAsia="ru-RU"/>
        </w:rPr>
        <w:t>о не урегулированным настоящим Д</w:t>
      </w:r>
      <w:r w:rsidRPr="00D23CD9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оговором, стороны руководствуются законодательством Российской Федерации.</w:t>
      </w:r>
    </w:p>
    <w:p w:rsidR="00E46EB4" w:rsidRPr="00D23CD9" w:rsidRDefault="00E46EB4" w:rsidP="00E46E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EB4" w:rsidRPr="00D23CD9" w:rsidRDefault="00E46EB4" w:rsidP="00E46EB4">
      <w:pPr>
        <w:autoSpaceDE w:val="0"/>
        <w:autoSpaceDN w:val="0"/>
        <w:adjustRightInd w:val="0"/>
        <w:spacing w:before="200"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11. ПРИЛОЖЕНИЯ</w:t>
      </w:r>
    </w:p>
    <w:p w:rsidR="00E46EB4" w:rsidRPr="00D23CD9" w:rsidRDefault="00E46EB4" w:rsidP="00E46EB4">
      <w:pPr>
        <w:autoSpaceDE w:val="0"/>
        <w:autoSpaceDN w:val="0"/>
        <w:adjustRightInd w:val="0"/>
        <w:spacing w:before="20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11.1. Приложение №1 «Сведения об объекте электропотребления».</w:t>
      </w:r>
    </w:p>
    <w:p w:rsidR="00C20B2B" w:rsidRPr="00D23CD9" w:rsidRDefault="00C20B2B" w:rsidP="00E46EB4">
      <w:pPr>
        <w:autoSpaceDE w:val="0"/>
        <w:autoSpaceDN w:val="0"/>
        <w:adjustRightInd w:val="0"/>
        <w:spacing w:before="20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BE067A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b/>
          <w:sz w:val="20"/>
          <w:szCs w:val="20"/>
        </w:rPr>
        <w:t>12. РЕКВИЗИТЫ И ПОДПИСИ СТОРОН</w:t>
      </w:r>
    </w:p>
    <w:p w:rsidR="00C20B2B" w:rsidRPr="00D23CD9" w:rsidRDefault="00C20B2B" w:rsidP="009808D9">
      <w:pPr>
        <w:autoSpaceDE w:val="0"/>
        <w:autoSpaceDN w:val="0"/>
        <w:adjustRightInd w:val="0"/>
        <w:spacing w:after="0" w:line="260" w:lineRule="exact"/>
        <w:ind w:firstLine="567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5244"/>
      </w:tblGrid>
      <w:tr w:rsidR="007D1332" w:rsidRPr="00D23CD9" w:rsidTr="00BE067A">
        <w:tc>
          <w:tcPr>
            <w:tcW w:w="5070" w:type="dxa"/>
          </w:tcPr>
          <w:p w:rsidR="00BB1BFE" w:rsidRPr="00D23CD9" w:rsidRDefault="00BB1BFE" w:rsidP="009808D9">
            <w:pPr>
              <w:spacing w:line="260" w:lineRule="exact"/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23CD9">
              <w:rPr>
                <w:rFonts w:ascii="Times New Roman" w:hAnsi="Times New Roman" w:cs="Times New Roman"/>
                <w:b/>
                <w:sz w:val="20"/>
                <w:szCs w:val="20"/>
              </w:rPr>
              <w:t>Ресурсоснабжающая</w:t>
            </w:r>
            <w:proofErr w:type="spellEnd"/>
            <w:r w:rsidRPr="00D23CD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организация</w:t>
            </w:r>
          </w:p>
        </w:tc>
        <w:tc>
          <w:tcPr>
            <w:tcW w:w="5244" w:type="dxa"/>
          </w:tcPr>
          <w:p w:rsidR="00BB1BFE" w:rsidRPr="00D23CD9" w:rsidRDefault="00BB1BFE" w:rsidP="009808D9">
            <w:pPr>
              <w:spacing w:line="260" w:lineRule="exact"/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b/>
                <w:sz w:val="20"/>
                <w:szCs w:val="20"/>
              </w:rPr>
              <w:t>Потребитель</w:t>
            </w:r>
          </w:p>
        </w:tc>
      </w:tr>
      <w:tr w:rsidR="007D1332" w:rsidRPr="00D23CD9" w:rsidTr="00BE067A">
        <w:tc>
          <w:tcPr>
            <w:tcW w:w="5070" w:type="dxa"/>
          </w:tcPr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 xml:space="preserve">Публичное акционерное общество 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«Дальневосточная энергетическая компания»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 xml:space="preserve">690091, г. Владивосток, ул. </w:t>
            </w:r>
            <w:proofErr w:type="gramStart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Тигровая</w:t>
            </w:r>
            <w:proofErr w:type="gramEnd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, 19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ИНН 2723088770, КПП 997450001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Почтовый адрес:_________________________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реквизиты: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/счет _________________________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/счет _________________________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в _______________________________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БИК __________________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Телефон: _____________________________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Режим работы: ___________________________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Веб-сайт: www.dvec.ru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632D4A" w:rsidRPr="00D23CD9">
              <w:rPr>
                <w:rFonts w:ascii="Times New Roman" w:hAnsi="Times New Roman" w:cs="Times New Roman"/>
                <w:sz w:val="20"/>
                <w:szCs w:val="20"/>
              </w:rPr>
              <w:t>_____________________/___</w:t>
            </w: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</w:tcPr>
          <w:p w:rsidR="00BB1BFE" w:rsidRPr="00D23CD9" w:rsidRDefault="00BB1BFE" w:rsidP="00BE067A">
            <w:pPr>
              <w:spacing w:line="260" w:lineRule="exact"/>
              <w:ind w:firstLine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ФИО _______________________________________</w:t>
            </w:r>
          </w:p>
          <w:p w:rsidR="00BB1BFE" w:rsidRPr="00D23CD9" w:rsidRDefault="00BB1BFE" w:rsidP="00BE067A">
            <w:pPr>
              <w:spacing w:line="260" w:lineRule="exact"/>
              <w:ind w:firstLine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Контактный телефон___________________________</w:t>
            </w:r>
          </w:p>
          <w:p w:rsidR="00BB1BFE" w:rsidRPr="00D23CD9" w:rsidRDefault="0086106D" w:rsidP="00BE067A">
            <w:pPr>
              <w:spacing w:line="260" w:lineRule="exact"/>
              <w:ind w:firstLine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D23CD9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наличии) _____________________________,</w:t>
            </w:r>
          </w:p>
          <w:p w:rsidR="00BB1BFE" w:rsidRPr="00D23CD9" w:rsidRDefault="00BB1BFE" w:rsidP="00BE067A">
            <w:pPr>
              <w:spacing w:line="260" w:lineRule="exact"/>
              <w:ind w:firstLine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Лица постоянно проживающие (долевые собственники):</w:t>
            </w:r>
          </w:p>
          <w:p w:rsidR="00BB1BFE" w:rsidRPr="00D23CD9" w:rsidRDefault="00BB1BFE" w:rsidP="00BE067A">
            <w:pPr>
              <w:spacing w:line="260" w:lineRule="exact"/>
              <w:ind w:firstLine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____________________________________________</w:t>
            </w:r>
          </w:p>
          <w:p w:rsidR="00BB1BFE" w:rsidRPr="00D23CD9" w:rsidRDefault="00BB1BFE" w:rsidP="00BE067A">
            <w:pPr>
              <w:spacing w:line="260" w:lineRule="exact"/>
              <w:ind w:firstLine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</w:t>
            </w:r>
          </w:p>
          <w:p w:rsidR="00BB1BFE" w:rsidRPr="00D23CD9" w:rsidRDefault="00BB1BFE" w:rsidP="00BE067A">
            <w:pPr>
              <w:spacing w:line="260" w:lineRule="exact"/>
              <w:ind w:firstLine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/ФИО, дата рождения, место рождения, паспортные данные, ИНН, СНИЛС, адрес регистрации, размер доли в праве собственности/</w:t>
            </w:r>
          </w:p>
          <w:p w:rsidR="00BB1BFE" w:rsidRPr="00D23CD9" w:rsidRDefault="00BB1BFE" w:rsidP="00BE067A">
            <w:pPr>
              <w:spacing w:line="260" w:lineRule="exact"/>
              <w:ind w:firstLine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2._________________</w:t>
            </w:r>
            <w:r w:rsidR="00632D4A" w:rsidRPr="00D23CD9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  </w:t>
            </w: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</w:t>
            </w:r>
          </w:p>
          <w:p w:rsidR="00BB1BFE" w:rsidRPr="00D23CD9" w:rsidRDefault="00BB1BFE" w:rsidP="00BE067A">
            <w:pPr>
              <w:spacing w:line="260" w:lineRule="exact"/>
              <w:ind w:firstLine="3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/ФИО, дата рождения, место рождения, паспортные данные, ИНН, СНИЛС, адрес регистрации, размер доли в праве собственности/</w:t>
            </w:r>
          </w:p>
          <w:p w:rsidR="00BB1BFE" w:rsidRPr="00D23CD9" w:rsidRDefault="00BB1BFE" w:rsidP="009808D9">
            <w:pPr>
              <w:spacing w:line="260" w:lineRule="exact"/>
              <w:ind w:firstLine="56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BFE" w:rsidRPr="00D23CD9" w:rsidRDefault="00BB1BFE" w:rsidP="00BE067A">
            <w:pPr>
              <w:spacing w:line="260" w:lineRule="exac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23CD9">
              <w:rPr>
                <w:rFonts w:ascii="Times New Roman" w:hAnsi="Times New Roman" w:cs="Times New Roman"/>
                <w:sz w:val="20"/>
                <w:szCs w:val="20"/>
              </w:rPr>
              <w:t>_________________________/_____________________</w:t>
            </w:r>
          </w:p>
        </w:tc>
      </w:tr>
    </w:tbl>
    <w:p w:rsidR="00D76E97" w:rsidRPr="00D23CD9" w:rsidRDefault="00D76E97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D76E97" w:rsidRPr="00D23CD9" w:rsidRDefault="00D76E97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52E5E" w:rsidRPr="00D23CD9" w:rsidRDefault="00352E5E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52E5E" w:rsidRPr="00D23CD9" w:rsidRDefault="00352E5E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E067A" w:rsidRPr="00D23CD9" w:rsidRDefault="00BE067A" w:rsidP="00F76BE1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F76BE1" w:rsidRPr="00D23CD9" w:rsidRDefault="00F76BE1" w:rsidP="006D3B2F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23CD9">
        <w:rPr>
          <w:rFonts w:ascii="Times New Roman" w:hAnsi="Times New Roman" w:cs="Times New Roman"/>
          <w:sz w:val="20"/>
          <w:szCs w:val="20"/>
        </w:rPr>
        <w:t>Приложение №</w:t>
      </w:r>
      <w:r w:rsidR="009B0C3B" w:rsidRPr="00D23CD9">
        <w:rPr>
          <w:rFonts w:ascii="Times New Roman" w:hAnsi="Times New Roman" w:cs="Times New Roman"/>
          <w:sz w:val="20"/>
          <w:szCs w:val="20"/>
        </w:rPr>
        <w:t>1</w:t>
      </w:r>
    </w:p>
    <w:p w:rsidR="00F76BE1" w:rsidRPr="00D23CD9" w:rsidRDefault="00115A28" w:rsidP="006D3B2F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Д</w:t>
      </w:r>
      <w:r w:rsidR="00321C46" w:rsidRPr="00D23CD9">
        <w:rPr>
          <w:rFonts w:ascii="Times New Roman" w:hAnsi="Times New Roman" w:cs="Times New Roman"/>
          <w:sz w:val="20"/>
          <w:szCs w:val="20"/>
        </w:rPr>
        <w:t xml:space="preserve">оговору </w:t>
      </w:r>
      <w:r w:rsidR="004C07F8" w:rsidRPr="00D23CD9">
        <w:rPr>
          <w:rFonts w:ascii="Times New Roman" w:hAnsi="Times New Roman" w:cs="Times New Roman"/>
          <w:sz w:val="20"/>
          <w:szCs w:val="20"/>
        </w:rPr>
        <w:t xml:space="preserve">электроснабжения </w:t>
      </w:r>
      <w:r w:rsidR="00F76BE1" w:rsidRPr="00D23CD9">
        <w:rPr>
          <w:rFonts w:ascii="Times New Roman" w:hAnsi="Times New Roman" w:cs="Times New Roman"/>
          <w:sz w:val="20"/>
          <w:szCs w:val="20"/>
        </w:rPr>
        <w:t xml:space="preserve">№______ </w:t>
      </w:r>
      <w:proofErr w:type="gramStart"/>
      <w:r w:rsidR="00F76BE1" w:rsidRPr="00D23CD9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F76BE1" w:rsidRPr="00D23CD9">
        <w:rPr>
          <w:rFonts w:ascii="Times New Roman" w:hAnsi="Times New Roman" w:cs="Times New Roman"/>
          <w:sz w:val="20"/>
          <w:szCs w:val="20"/>
        </w:rPr>
        <w:t xml:space="preserve"> _____________</w:t>
      </w:r>
    </w:p>
    <w:p w:rsidR="006D3B2F" w:rsidRPr="00D23CD9" w:rsidRDefault="006D3B2F" w:rsidP="006D3B2F">
      <w:pPr>
        <w:spacing w:line="260" w:lineRule="exact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D3B2F" w:rsidRPr="00D23CD9" w:rsidRDefault="006D3B2F" w:rsidP="006D3B2F">
      <w:pPr>
        <w:spacing w:line="260" w:lineRule="exact"/>
        <w:ind w:firstLine="567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D23CD9">
        <w:rPr>
          <w:rFonts w:ascii="Times New Roman" w:hAnsi="Times New Roman" w:cs="Times New Roman"/>
          <w:b/>
          <w:i/>
          <w:sz w:val="20"/>
          <w:szCs w:val="20"/>
        </w:rPr>
        <w:t>Сведения об объекте  электропотребления: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7"/>
        <w:gridCol w:w="3116"/>
        <w:gridCol w:w="6917"/>
      </w:tblGrid>
      <w:tr w:rsidR="006D3B2F" w:rsidRPr="00D23CD9" w:rsidTr="00A536FA">
        <w:trPr>
          <w:trHeight w:val="244"/>
        </w:trPr>
        <w:tc>
          <w:tcPr>
            <w:tcW w:w="392" w:type="dxa"/>
          </w:tcPr>
          <w:p w:rsidR="006D3B2F" w:rsidRPr="00D23CD9" w:rsidRDefault="006D3B2F" w:rsidP="00A536F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</w:p>
        </w:tc>
        <w:tc>
          <w:tcPr>
            <w:tcW w:w="3260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Объект:</w:t>
            </w:r>
          </w:p>
        </w:tc>
        <w:tc>
          <w:tcPr>
            <w:tcW w:w="7478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 xml:space="preserve">жилое/нежилое помещение (нужное подчеркнуть) </w:t>
            </w:r>
          </w:p>
        </w:tc>
      </w:tr>
      <w:tr w:rsidR="006D3B2F" w:rsidRPr="00D23CD9" w:rsidTr="00A536FA">
        <w:tc>
          <w:tcPr>
            <w:tcW w:w="392" w:type="dxa"/>
          </w:tcPr>
          <w:p w:rsidR="006D3B2F" w:rsidRPr="00D23CD9" w:rsidRDefault="006D3B2F" w:rsidP="00A536F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260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Адрес объекта:</w:t>
            </w:r>
          </w:p>
        </w:tc>
        <w:tc>
          <w:tcPr>
            <w:tcW w:w="7478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D23CD9" w:rsidTr="00A536FA">
        <w:tc>
          <w:tcPr>
            <w:tcW w:w="392" w:type="dxa"/>
          </w:tcPr>
          <w:p w:rsidR="006D3B2F" w:rsidRPr="00D23CD9" w:rsidRDefault="006D3B2F" w:rsidP="00A536F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260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Сведения о документе, подтверждающем право собственности Потребителя на объект электропотребления (указать реквизиты свидетельства о государственной регистрации прав на недвижимое имущество, иное законное основание):</w:t>
            </w:r>
          </w:p>
        </w:tc>
        <w:tc>
          <w:tcPr>
            <w:tcW w:w="7478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D23CD9" w:rsidTr="00A536FA">
        <w:tc>
          <w:tcPr>
            <w:tcW w:w="392" w:type="dxa"/>
          </w:tcPr>
          <w:p w:rsidR="006D3B2F" w:rsidRPr="00D23CD9" w:rsidRDefault="006D3B2F" w:rsidP="00A536F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260" w:type="dxa"/>
          </w:tcPr>
          <w:p w:rsidR="008A6141" w:rsidRPr="00D23CD9" w:rsidRDefault="008A6141" w:rsidP="008A614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Количество собственников:</w:t>
            </w:r>
          </w:p>
          <w:p w:rsidR="008A6141" w:rsidRPr="00D23CD9" w:rsidRDefault="008A6141" w:rsidP="008A614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D3B2F" w:rsidRPr="00D23CD9" w:rsidRDefault="008A6141" w:rsidP="008A6141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Количество постоянно проживающих граждан:</w:t>
            </w:r>
          </w:p>
        </w:tc>
        <w:tc>
          <w:tcPr>
            <w:tcW w:w="7478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D23CD9" w:rsidTr="00A536FA">
        <w:tc>
          <w:tcPr>
            <w:tcW w:w="392" w:type="dxa"/>
          </w:tcPr>
          <w:p w:rsidR="006D3B2F" w:rsidRPr="00D23CD9" w:rsidRDefault="006D3B2F" w:rsidP="00A536F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260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Площадь помещений:</w:t>
            </w:r>
          </w:p>
          <w:p w:rsidR="006D3B2F" w:rsidRPr="00D23CD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6D3B2F" w:rsidRPr="00D23CD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- жилая</w:t>
            </w:r>
          </w:p>
          <w:p w:rsidR="008A6141" w:rsidRPr="00D23CD9" w:rsidRDefault="006D3B2F" w:rsidP="008A6141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 xml:space="preserve"> - нежилая</w:t>
            </w:r>
          </w:p>
        </w:tc>
        <w:tc>
          <w:tcPr>
            <w:tcW w:w="7478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D23CD9" w:rsidTr="00A536FA">
        <w:tc>
          <w:tcPr>
            <w:tcW w:w="392" w:type="dxa"/>
          </w:tcPr>
          <w:p w:rsidR="006D3B2F" w:rsidRPr="00D23CD9" w:rsidRDefault="006D3B2F" w:rsidP="00A536F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260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Количество комнат:</w:t>
            </w:r>
          </w:p>
        </w:tc>
        <w:tc>
          <w:tcPr>
            <w:tcW w:w="7478" w:type="dxa"/>
          </w:tcPr>
          <w:p w:rsidR="006D3B2F" w:rsidRPr="00D23CD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D23CD9" w:rsidRDefault="006D3B2F" w:rsidP="00A536F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260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23CD9">
              <w:rPr>
                <w:rFonts w:ascii="Times New Roman" w:hAnsi="Times New Roman" w:cs="Times New Roman"/>
                <w:sz w:val="16"/>
                <w:szCs w:val="16"/>
              </w:rPr>
              <w:t xml:space="preserve">Максимальная допустимая нагрузка (мощность) </w:t>
            </w:r>
            <w:proofErr w:type="spellStart"/>
            <w:r w:rsidRPr="00D23CD9">
              <w:rPr>
                <w:rFonts w:ascii="Times New Roman" w:hAnsi="Times New Roman" w:cs="Times New Roman"/>
                <w:sz w:val="16"/>
                <w:szCs w:val="16"/>
              </w:rPr>
              <w:t>энергопринимающих</w:t>
            </w:r>
            <w:proofErr w:type="spellEnd"/>
            <w:r w:rsidRPr="00D23CD9">
              <w:rPr>
                <w:rFonts w:ascii="Times New Roman" w:hAnsi="Times New Roman" w:cs="Times New Roman"/>
                <w:sz w:val="16"/>
                <w:szCs w:val="16"/>
              </w:rPr>
              <w:t xml:space="preserve"> устройств жилого/нежилого помещения составляет (кВт):</w:t>
            </w:r>
          </w:p>
        </w:tc>
        <w:tc>
          <w:tcPr>
            <w:tcW w:w="747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D3B2F" w:rsidRDefault="006D3B2F" w:rsidP="006D3B2F">
      <w:pPr>
        <w:spacing w:line="240" w:lineRule="auto"/>
        <w:ind w:firstLine="567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D3B2F" w:rsidRDefault="006D3B2F" w:rsidP="006D3B2F">
      <w:pPr>
        <w:spacing w:line="240" w:lineRule="auto"/>
        <w:ind w:firstLine="567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2678CC">
        <w:rPr>
          <w:rFonts w:ascii="Times New Roman" w:hAnsi="Times New Roman" w:cs="Times New Roman"/>
          <w:b/>
          <w:i/>
          <w:sz w:val="20"/>
          <w:szCs w:val="20"/>
        </w:rPr>
        <w:t>Сведения об установленных приборах учета</w:t>
      </w:r>
      <w:r>
        <w:rPr>
          <w:rFonts w:ascii="Times New Roman" w:hAnsi="Times New Roman" w:cs="Times New Roman"/>
          <w:b/>
          <w:i/>
          <w:sz w:val="20"/>
          <w:szCs w:val="20"/>
        </w:rPr>
        <w:t>:</w:t>
      </w:r>
    </w:p>
    <w:p w:rsidR="006D3B2F" w:rsidRPr="00BE3F49" w:rsidRDefault="006D3B2F" w:rsidP="006D3B2F">
      <w:pPr>
        <w:spacing w:line="240" w:lineRule="auto"/>
        <w:ind w:firstLine="567"/>
        <w:contextualSpacing/>
        <w:rPr>
          <w:rFonts w:ascii="Times New Roman" w:hAnsi="Times New Roman" w:cs="Times New Roman"/>
          <w:b/>
          <w:i/>
          <w:sz w:val="18"/>
          <w:szCs w:val="18"/>
        </w:rPr>
      </w:pPr>
      <w:r w:rsidRPr="00BE3F49">
        <w:rPr>
          <w:rFonts w:ascii="Times New Roman" w:hAnsi="Times New Roman" w:cs="Times New Roman"/>
          <w:b/>
          <w:i/>
          <w:sz w:val="18"/>
          <w:szCs w:val="18"/>
        </w:rPr>
        <w:t>Индивидуальный прибор учета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6"/>
        <w:gridCol w:w="3206"/>
        <w:gridCol w:w="1707"/>
        <w:gridCol w:w="1707"/>
        <w:gridCol w:w="1707"/>
        <w:gridCol w:w="1707"/>
      </w:tblGrid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Номер индивидуального прибора учета: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Тип прибора учета: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Класс точности: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Место установки прибора учета: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Дата введения в эксплуатацию: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Дата опломбирования прибора учета заводом-изготовителем или организацией, осуществлявшей последнюю поверку прибора учета: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Срок проведения очередной поверки: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 w:val="restart"/>
          </w:tcPr>
          <w:p w:rsidR="006D3B2F" w:rsidRPr="00BE3F49" w:rsidRDefault="006D3B2F" w:rsidP="00A536F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318" w:type="dxa"/>
            <w:vMerge w:val="restart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Трансформатор тока: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№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тип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класс точности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коэффициент трансформации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расчетный коэффициент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год выпуска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срок следующей поверки (указать квартал, год </w:t>
            </w:r>
            <w:proofErr w:type="spellStart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госповерки</w:t>
            </w:r>
            <w:proofErr w:type="spellEnd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318" w:type="dxa"/>
          </w:tcPr>
          <w:p w:rsidR="006D3B2F" w:rsidRDefault="006D3B2F" w:rsidP="00A536FA">
            <w:pPr>
              <w:contextualSpacing/>
              <w:rPr>
                <w:rFonts w:ascii="Times New Roman" w:hAnsi="Times New Roman" w:cs="Times New Roman"/>
                <w:sz w:val="4"/>
                <w:szCs w:val="4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Показание прибора учета на дату:___________________</w:t>
            </w:r>
          </w:p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D3B2F" w:rsidRPr="009A3A11" w:rsidRDefault="006D3B2F" w:rsidP="006D3B2F">
      <w:pPr>
        <w:spacing w:line="240" w:lineRule="auto"/>
        <w:ind w:firstLine="567"/>
        <w:contextualSpacing/>
        <w:rPr>
          <w:rFonts w:ascii="Times New Roman" w:hAnsi="Times New Roman" w:cs="Times New Roman"/>
          <w:sz w:val="20"/>
          <w:szCs w:val="20"/>
        </w:rPr>
      </w:pPr>
    </w:p>
    <w:p w:rsidR="006D3B2F" w:rsidRDefault="006D3B2F" w:rsidP="006D3B2F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Общедомовой/коллективный прибор учета: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6"/>
        <w:gridCol w:w="3242"/>
        <w:gridCol w:w="1698"/>
        <w:gridCol w:w="1698"/>
        <w:gridCol w:w="1698"/>
        <w:gridCol w:w="1698"/>
      </w:tblGrid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 общедомового/коллективного прибора учета: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Тип прибора учета: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Класс точности: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Место установки прибора учета: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Дата введения в эксплуатацию: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Дата опломбирования прибора учета заводом-изготовителем или организацией, осуществлявшей последнюю поверку прибора учета: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3318" w:type="dxa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Срок проведения очередной поверки: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 w:val="restart"/>
          </w:tcPr>
          <w:p w:rsidR="006D3B2F" w:rsidRPr="00BE3F49" w:rsidRDefault="006D3B2F" w:rsidP="00A536FA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3318" w:type="dxa"/>
            <w:vMerge w:val="restart"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Трансформатор тока: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№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тип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класс точности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коэффициент трансформации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расчетный коэффициент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- год выпуска</w:t>
            </w:r>
          </w:p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 xml:space="preserve"> - срок следующей поверки (указать квартал, год </w:t>
            </w:r>
            <w:proofErr w:type="spellStart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госповерки</w:t>
            </w:r>
            <w:proofErr w:type="spellEnd"/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  <w:vMerge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8" w:type="dxa"/>
            <w:vMerge/>
          </w:tcPr>
          <w:p w:rsidR="006D3B2F" w:rsidRPr="00BE3F49" w:rsidRDefault="006D3B2F" w:rsidP="00A536FA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3B2F" w:rsidRPr="00BE3F49" w:rsidTr="00A536FA">
        <w:tc>
          <w:tcPr>
            <w:tcW w:w="392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3318" w:type="dxa"/>
          </w:tcPr>
          <w:p w:rsidR="006D3B2F" w:rsidRDefault="006D3B2F" w:rsidP="00A536FA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  <w:r w:rsidRPr="00BE3F49">
              <w:rPr>
                <w:rFonts w:ascii="Times New Roman" w:hAnsi="Times New Roman" w:cs="Times New Roman"/>
                <w:sz w:val="16"/>
                <w:szCs w:val="16"/>
              </w:rPr>
              <w:t>Показание прибора учета на дату:___________________</w:t>
            </w:r>
          </w:p>
          <w:p w:rsidR="006D3B2F" w:rsidRPr="006D3B2F" w:rsidRDefault="006D3B2F" w:rsidP="00A536FA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5" w:type="dxa"/>
          </w:tcPr>
          <w:p w:rsidR="006D3B2F" w:rsidRPr="00BE3F49" w:rsidRDefault="006D3B2F" w:rsidP="00A536FA">
            <w:pPr>
              <w:contextualSpacing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D3B2F" w:rsidRDefault="006D3B2F" w:rsidP="006D3B2F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18"/>
          <w:szCs w:val="18"/>
        </w:rPr>
      </w:pPr>
    </w:p>
    <w:p w:rsidR="006D3B2F" w:rsidRDefault="00BE067A" w:rsidP="00BE067A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6D3B2F">
        <w:rPr>
          <w:rFonts w:ascii="Times New Roman" w:hAnsi="Times New Roman" w:cs="Times New Roman"/>
          <w:b/>
          <w:sz w:val="20"/>
          <w:szCs w:val="20"/>
        </w:rPr>
        <w:t>Ресурсоснабжающая</w:t>
      </w:r>
      <w:proofErr w:type="spellEnd"/>
      <w:r w:rsidR="006D3B2F">
        <w:rPr>
          <w:rFonts w:ascii="Times New Roman" w:hAnsi="Times New Roman" w:cs="Times New Roman"/>
          <w:b/>
          <w:sz w:val="20"/>
          <w:szCs w:val="20"/>
        </w:rPr>
        <w:t xml:space="preserve"> организация:                                                                         Потребитель:</w:t>
      </w:r>
    </w:p>
    <w:p w:rsidR="006D3B2F" w:rsidRDefault="006D3B2F" w:rsidP="00BE067A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___________________/____________/                                                         </w:t>
      </w:r>
      <w:r w:rsidR="00BE067A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>_____________________/_________/</w:t>
      </w:r>
    </w:p>
    <w:p w:rsidR="006D3B2F" w:rsidRDefault="006D3B2F" w:rsidP="006D3B2F">
      <w:pPr>
        <w:spacing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м.п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sectPr w:rsidR="006D3B2F" w:rsidSect="00E46EB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footnotePr>
        <w:numFmt w:val="chicago"/>
      </w:footnotePr>
      <w:type w:val="continuous"/>
      <w:pgSz w:w="11905" w:h="16838"/>
      <w:pgMar w:top="425" w:right="567" w:bottom="425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675" w:rsidRDefault="00E55675" w:rsidP="00A86AE9">
      <w:pPr>
        <w:spacing w:after="0" w:line="240" w:lineRule="auto"/>
      </w:pPr>
      <w:r>
        <w:separator/>
      </w:r>
    </w:p>
  </w:endnote>
  <w:endnote w:type="continuationSeparator" w:id="0">
    <w:p w:rsidR="00E55675" w:rsidRDefault="00E55675" w:rsidP="00A86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C95" w:rsidRDefault="005D6C95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C95" w:rsidRDefault="005D6C95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C95" w:rsidRDefault="005D6C9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675" w:rsidRDefault="00E55675" w:rsidP="00A86AE9">
      <w:pPr>
        <w:spacing w:after="0" w:line="240" w:lineRule="auto"/>
      </w:pPr>
      <w:r>
        <w:separator/>
      </w:r>
    </w:p>
  </w:footnote>
  <w:footnote w:type="continuationSeparator" w:id="0">
    <w:p w:rsidR="00E55675" w:rsidRDefault="00E55675" w:rsidP="00A86AE9">
      <w:pPr>
        <w:spacing w:after="0" w:line="240" w:lineRule="auto"/>
      </w:pPr>
      <w:r>
        <w:continuationSeparator/>
      </w:r>
    </w:p>
  </w:footnote>
  <w:footnote w:id="1">
    <w:p w:rsidR="004B5CF1" w:rsidRPr="004B5CF1" w:rsidRDefault="004B5CF1">
      <w:pPr>
        <w:pStyle w:val="a7"/>
        <w:rPr>
          <w:rFonts w:ascii="Times New Roman" w:hAnsi="Times New Roman" w:cs="Times New Roman"/>
          <w:sz w:val="14"/>
          <w:szCs w:val="14"/>
        </w:rPr>
      </w:pPr>
      <w:r w:rsidRPr="004B5CF1">
        <w:rPr>
          <w:rStyle w:val="a9"/>
          <w:rFonts w:ascii="Times New Roman" w:hAnsi="Times New Roman" w:cs="Times New Roman"/>
          <w:sz w:val="14"/>
          <w:szCs w:val="14"/>
        </w:rPr>
        <w:footnoteRef/>
      </w:r>
      <w:r w:rsidRPr="004B5CF1">
        <w:rPr>
          <w:rFonts w:ascii="Times New Roman" w:hAnsi="Times New Roman" w:cs="Times New Roman"/>
          <w:sz w:val="14"/>
          <w:szCs w:val="14"/>
        </w:rPr>
        <w:t xml:space="preserve"> без направления копии на бумажном носителе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C95" w:rsidRDefault="005D6C9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C95" w:rsidRDefault="005D6C95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C95" w:rsidRDefault="005D6C9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D69CB"/>
    <w:multiLevelType w:val="hybridMultilevel"/>
    <w:tmpl w:val="A4FE2196"/>
    <w:lvl w:ilvl="0" w:tplc="159A2AAE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6761869"/>
    <w:multiLevelType w:val="hybridMultilevel"/>
    <w:tmpl w:val="39108A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2A0A54"/>
    <w:multiLevelType w:val="hybridMultilevel"/>
    <w:tmpl w:val="126620BA"/>
    <w:lvl w:ilvl="0" w:tplc="D76C03AA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45A80D68"/>
    <w:multiLevelType w:val="multilevel"/>
    <w:tmpl w:val="7AF0E6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>
    <w:nsid w:val="4BE5446C"/>
    <w:multiLevelType w:val="hybridMultilevel"/>
    <w:tmpl w:val="24CE7C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B3F0B2B"/>
    <w:multiLevelType w:val="hybridMultilevel"/>
    <w:tmpl w:val="1DD25E42"/>
    <w:lvl w:ilvl="0" w:tplc="8082678A">
      <w:start w:val="4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740"/>
    <w:rsid w:val="0000428D"/>
    <w:rsid w:val="00023B4C"/>
    <w:rsid w:val="000245EA"/>
    <w:rsid w:val="000307A8"/>
    <w:rsid w:val="000416FA"/>
    <w:rsid w:val="00041AD8"/>
    <w:rsid w:val="00041B3A"/>
    <w:rsid w:val="0005524B"/>
    <w:rsid w:val="000640C0"/>
    <w:rsid w:val="00070811"/>
    <w:rsid w:val="000731EF"/>
    <w:rsid w:val="00075E12"/>
    <w:rsid w:val="0007782D"/>
    <w:rsid w:val="0008108A"/>
    <w:rsid w:val="00087F20"/>
    <w:rsid w:val="00091C87"/>
    <w:rsid w:val="0009395C"/>
    <w:rsid w:val="000963D7"/>
    <w:rsid w:val="000977B9"/>
    <w:rsid w:val="000A11DB"/>
    <w:rsid w:val="000A16A3"/>
    <w:rsid w:val="000A2ADD"/>
    <w:rsid w:val="000B1C26"/>
    <w:rsid w:val="000B22CE"/>
    <w:rsid w:val="000B2A40"/>
    <w:rsid w:val="000B4B3A"/>
    <w:rsid w:val="000B680E"/>
    <w:rsid w:val="000B7808"/>
    <w:rsid w:val="000C3F3F"/>
    <w:rsid w:val="000C4447"/>
    <w:rsid w:val="000C5D62"/>
    <w:rsid w:val="000D0108"/>
    <w:rsid w:val="000E2718"/>
    <w:rsid w:val="000E3599"/>
    <w:rsid w:val="000E55FB"/>
    <w:rsid w:val="000E6D66"/>
    <w:rsid w:val="000F0A8B"/>
    <w:rsid w:val="000F1234"/>
    <w:rsid w:val="000F4427"/>
    <w:rsid w:val="000F5430"/>
    <w:rsid w:val="000F76D0"/>
    <w:rsid w:val="000F792B"/>
    <w:rsid w:val="00100D8B"/>
    <w:rsid w:val="0010235B"/>
    <w:rsid w:val="00105B16"/>
    <w:rsid w:val="001112ED"/>
    <w:rsid w:val="00111FEA"/>
    <w:rsid w:val="001133A8"/>
    <w:rsid w:val="00113DCC"/>
    <w:rsid w:val="00115A28"/>
    <w:rsid w:val="00117A7A"/>
    <w:rsid w:val="00120614"/>
    <w:rsid w:val="001241E3"/>
    <w:rsid w:val="001265ED"/>
    <w:rsid w:val="001311F9"/>
    <w:rsid w:val="00132FB2"/>
    <w:rsid w:val="00135411"/>
    <w:rsid w:val="001362AA"/>
    <w:rsid w:val="00140D8A"/>
    <w:rsid w:val="0014186F"/>
    <w:rsid w:val="00145958"/>
    <w:rsid w:val="0014624B"/>
    <w:rsid w:val="00150354"/>
    <w:rsid w:val="0015236D"/>
    <w:rsid w:val="001539A0"/>
    <w:rsid w:val="00156CAB"/>
    <w:rsid w:val="00167051"/>
    <w:rsid w:val="0017272B"/>
    <w:rsid w:val="00173F8E"/>
    <w:rsid w:val="00175AAB"/>
    <w:rsid w:val="00177112"/>
    <w:rsid w:val="00177714"/>
    <w:rsid w:val="001810E0"/>
    <w:rsid w:val="0018273E"/>
    <w:rsid w:val="00190F3F"/>
    <w:rsid w:val="00192C07"/>
    <w:rsid w:val="0019311E"/>
    <w:rsid w:val="001978F0"/>
    <w:rsid w:val="001A3B11"/>
    <w:rsid w:val="001A714E"/>
    <w:rsid w:val="001A7773"/>
    <w:rsid w:val="001A7AA8"/>
    <w:rsid w:val="001A7E49"/>
    <w:rsid w:val="001B1950"/>
    <w:rsid w:val="001B1D8B"/>
    <w:rsid w:val="001B336B"/>
    <w:rsid w:val="001B7EF8"/>
    <w:rsid w:val="001C4749"/>
    <w:rsid w:val="001C5E1A"/>
    <w:rsid w:val="001C7AD9"/>
    <w:rsid w:val="001D057A"/>
    <w:rsid w:val="001D29C5"/>
    <w:rsid w:val="001D5909"/>
    <w:rsid w:val="001D65DB"/>
    <w:rsid w:val="001E0B7D"/>
    <w:rsid w:val="001E0BD4"/>
    <w:rsid w:val="001E2B56"/>
    <w:rsid w:val="001E4842"/>
    <w:rsid w:val="001E5C30"/>
    <w:rsid w:val="001F10AC"/>
    <w:rsid w:val="001F4D08"/>
    <w:rsid w:val="001F4DA0"/>
    <w:rsid w:val="002038D6"/>
    <w:rsid w:val="00207E21"/>
    <w:rsid w:val="00211C04"/>
    <w:rsid w:val="00212EAE"/>
    <w:rsid w:val="00212F24"/>
    <w:rsid w:val="002165E8"/>
    <w:rsid w:val="0022235B"/>
    <w:rsid w:val="0022267A"/>
    <w:rsid w:val="00223DCE"/>
    <w:rsid w:val="00226778"/>
    <w:rsid w:val="00236C79"/>
    <w:rsid w:val="002418B8"/>
    <w:rsid w:val="002433B9"/>
    <w:rsid w:val="002524C0"/>
    <w:rsid w:val="002552DF"/>
    <w:rsid w:val="0025590A"/>
    <w:rsid w:val="00256344"/>
    <w:rsid w:val="00262B05"/>
    <w:rsid w:val="00264572"/>
    <w:rsid w:val="002672BC"/>
    <w:rsid w:val="00270C26"/>
    <w:rsid w:val="00281AE5"/>
    <w:rsid w:val="0028234A"/>
    <w:rsid w:val="0028262A"/>
    <w:rsid w:val="002908A3"/>
    <w:rsid w:val="00297ADB"/>
    <w:rsid w:val="002A5903"/>
    <w:rsid w:val="002A648A"/>
    <w:rsid w:val="002A7705"/>
    <w:rsid w:val="002B6798"/>
    <w:rsid w:val="002B6ECC"/>
    <w:rsid w:val="002B7703"/>
    <w:rsid w:val="002C037A"/>
    <w:rsid w:val="002C300E"/>
    <w:rsid w:val="002C3FF2"/>
    <w:rsid w:val="002C4ECA"/>
    <w:rsid w:val="002D2DDD"/>
    <w:rsid w:val="002D5E78"/>
    <w:rsid w:val="002E2C66"/>
    <w:rsid w:val="002E31B9"/>
    <w:rsid w:val="002F4510"/>
    <w:rsid w:val="002F6626"/>
    <w:rsid w:val="00300CF0"/>
    <w:rsid w:val="00301954"/>
    <w:rsid w:val="00305B3B"/>
    <w:rsid w:val="00312216"/>
    <w:rsid w:val="00314499"/>
    <w:rsid w:val="00314654"/>
    <w:rsid w:val="00321C46"/>
    <w:rsid w:val="0032404A"/>
    <w:rsid w:val="0032586B"/>
    <w:rsid w:val="00325E7E"/>
    <w:rsid w:val="0032641A"/>
    <w:rsid w:val="0032705B"/>
    <w:rsid w:val="0032746A"/>
    <w:rsid w:val="00330B7B"/>
    <w:rsid w:val="00336DCF"/>
    <w:rsid w:val="003408ED"/>
    <w:rsid w:val="00343702"/>
    <w:rsid w:val="00352E5E"/>
    <w:rsid w:val="00354B27"/>
    <w:rsid w:val="00354CDE"/>
    <w:rsid w:val="0035781A"/>
    <w:rsid w:val="00380900"/>
    <w:rsid w:val="00384CD5"/>
    <w:rsid w:val="0038560F"/>
    <w:rsid w:val="00392B0A"/>
    <w:rsid w:val="003958D2"/>
    <w:rsid w:val="00396A92"/>
    <w:rsid w:val="003B32EF"/>
    <w:rsid w:val="003C0B05"/>
    <w:rsid w:val="003C1A6B"/>
    <w:rsid w:val="003D2A28"/>
    <w:rsid w:val="003D76E8"/>
    <w:rsid w:val="003E427B"/>
    <w:rsid w:val="003E5D44"/>
    <w:rsid w:val="003F15FC"/>
    <w:rsid w:val="003F2D75"/>
    <w:rsid w:val="003F38F5"/>
    <w:rsid w:val="003F50E5"/>
    <w:rsid w:val="003F68F6"/>
    <w:rsid w:val="003F7D31"/>
    <w:rsid w:val="00405A06"/>
    <w:rsid w:val="00406783"/>
    <w:rsid w:val="00412B6A"/>
    <w:rsid w:val="00414374"/>
    <w:rsid w:val="004154D5"/>
    <w:rsid w:val="00417ABE"/>
    <w:rsid w:val="00420C2D"/>
    <w:rsid w:val="00422150"/>
    <w:rsid w:val="004235B0"/>
    <w:rsid w:val="00425EEB"/>
    <w:rsid w:val="0042703A"/>
    <w:rsid w:val="004350F7"/>
    <w:rsid w:val="00441B5F"/>
    <w:rsid w:val="004432DD"/>
    <w:rsid w:val="0044661E"/>
    <w:rsid w:val="00455549"/>
    <w:rsid w:val="004644FB"/>
    <w:rsid w:val="00475C21"/>
    <w:rsid w:val="0047762A"/>
    <w:rsid w:val="00477820"/>
    <w:rsid w:val="00481FA0"/>
    <w:rsid w:val="004844E0"/>
    <w:rsid w:val="00484C33"/>
    <w:rsid w:val="00485B54"/>
    <w:rsid w:val="004875D3"/>
    <w:rsid w:val="00487A93"/>
    <w:rsid w:val="004909E9"/>
    <w:rsid w:val="004A30C8"/>
    <w:rsid w:val="004A31C9"/>
    <w:rsid w:val="004A69C7"/>
    <w:rsid w:val="004A79F3"/>
    <w:rsid w:val="004B1A3D"/>
    <w:rsid w:val="004B2A0D"/>
    <w:rsid w:val="004B58E3"/>
    <w:rsid w:val="004B5CF1"/>
    <w:rsid w:val="004C07F8"/>
    <w:rsid w:val="004C4EB0"/>
    <w:rsid w:val="004D017A"/>
    <w:rsid w:val="004E13A9"/>
    <w:rsid w:val="004E40EA"/>
    <w:rsid w:val="004F12DB"/>
    <w:rsid w:val="004F2494"/>
    <w:rsid w:val="004F2E92"/>
    <w:rsid w:val="004F409E"/>
    <w:rsid w:val="004F5E38"/>
    <w:rsid w:val="0050313A"/>
    <w:rsid w:val="0050328E"/>
    <w:rsid w:val="0050612F"/>
    <w:rsid w:val="00506EF9"/>
    <w:rsid w:val="00510198"/>
    <w:rsid w:val="0051462E"/>
    <w:rsid w:val="0051479A"/>
    <w:rsid w:val="00514B75"/>
    <w:rsid w:val="00515BA9"/>
    <w:rsid w:val="00525114"/>
    <w:rsid w:val="0052636C"/>
    <w:rsid w:val="005265D2"/>
    <w:rsid w:val="00540C98"/>
    <w:rsid w:val="005425C8"/>
    <w:rsid w:val="005536FA"/>
    <w:rsid w:val="0055375C"/>
    <w:rsid w:val="00556813"/>
    <w:rsid w:val="005600EC"/>
    <w:rsid w:val="00561309"/>
    <w:rsid w:val="005651DC"/>
    <w:rsid w:val="005673C1"/>
    <w:rsid w:val="005772B5"/>
    <w:rsid w:val="00580990"/>
    <w:rsid w:val="00586C2F"/>
    <w:rsid w:val="00586EB8"/>
    <w:rsid w:val="00587E8B"/>
    <w:rsid w:val="0059016E"/>
    <w:rsid w:val="00590806"/>
    <w:rsid w:val="005957EA"/>
    <w:rsid w:val="005A4589"/>
    <w:rsid w:val="005B2398"/>
    <w:rsid w:val="005B333A"/>
    <w:rsid w:val="005B45EE"/>
    <w:rsid w:val="005C3B85"/>
    <w:rsid w:val="005D0844"/>
    <w:rsid w:val="005D0E8C"/>
    <w:rsid w:val="005D6C95"/>
    <w:rsid w:val="005E3594"/>
    <w:rsid w:val="005E4BCA"/>
    <w:rsid w:val="005E55C7"/>
    <w:rsid w:val="005E6A6C"/>
    <w:rsid w:val="005F4EAC"/>
    <w:rsid w:val="00602073"/>
    <w:rsid w:val="00602951"/>
    <w:rsid w:val="006076F3"/>
    <w:rsid w:val="00611CE8"/>
    <w:rsid w:val="00617A01"/>
    <w:rsid w:val="00625F50"/>
    <w:rsid w:val="006279D3"/>
    <w:rsid w:val="00632D4A"/>
    <w:rsid w:val="00633EE5"/>
    <w:rsid w:val="00634118"/>
    <w:rsid w:val="006432A3"/>
    <w:rsid w:val="006434C4"/>
    <w:rsid w:val="006458D8"/>
    <w:rsid w:val="0064658D"/>
    <w:rsid w:val="00647920"/>
    <w:rsid w:val="006544DF"/>
    <w:rsid w:val="00656027"/>
    <w:rsid w:val="006643B8"/>
    <w:rsid w:val="00665201"/>
    <w:rsid w:val="0066723F"/>
    <w:rsid w:val="00671ADF"/>
    <w:rsid w:val="0067272D"/>
    <w:rsid w:val="006823D2"/>
    <w:rsid w:val="0068501B"/>
    <w:rsid w:val="00687088"/>
    <w:rsid w:val="006A03E4"/>
    <w:rsid w:val="006A1A81"/>
    <w:rsid w:val="006A326A"/>
    <w:rsid w:val="006C5867"/>
    <w:rsid w:val="006C5D0A"/>
    <w:rsid w:val="006D0404"/>
    <w:rsid w:val="006D3B2F"/>
    <w:rsid w:val="006D5BD1"/>
    <w:rsid w:val="006D7C9A"/>
    <w:rsid w:val="006E05AC"/>
    <w:rsid w:val="006E0CA7"/>
    <w:rsid w:val="006E71EA"/>
    <w:rsid w:val="006E7A93"/>
    <w:rsid w:val="006F05E7"/>
    <w:rsid w:val="006F34E1"/>
    <w:rsid w:val="006F34E7"/>
    <w:rsid w:val="006F58F1"/>
    <w:rsid w:val="007002A5"/>
    <w:rsid w:val="00701C00"/>
    <w:rsid w:val="007104C4"/>
    <w:rsid w:val="00710BB7"/>
    <w:rsid w:val="00711FE8"/>
    <w:rsid w:val="00712068"/>
    <w:rsid w:val="00712663"/>
    <w:rsid w:val="007135A9"/>
    <w:rsid w:val="00716F60"/>
    <w:rsid w:val="007225C9"/>
    <w:rsid w:val="007229E3"/>
    <w:rsid w:val="0072532B"/>
    <w:rsid w:val="00727124"/>
    <w:rsid w:val="007279EB"/>
    <w:rsid w:val="00734C9D"/>
    <w:rsid w:val="00735C66"/>
    <w:rsid w:val="00736FB8"/>
    <w:rsid w:val="007379A8"/>
    <w:rsid w:val="007407B0"/>
    <w:rsid w:val="00751482"/>
    <w:rsid w:val="007533BD"/>
    <w:rsid w:val="007570F3"/>
    <w:rsid w:val="00760F60"/>
    <w:rsid w:val="00761ED1"/>
    <w:rsid w:val="00762A84"/>
    <w:rsid w:val="00762D33"/>
    <w:rsid w:val="00767AE9"/>
    <w:rsid w:val="00770BC8"/>
    <w:rsid w:val="007719B2"/>
    <w:rsid w:val="00776C5A"/>
    <w:rsid w:val="00793353"/>
    <w:rsid w:val="0079464A"/>
    <w:rsid w:val="00797C7F"/>
    <w:rsid w:val="007A477A"/>
    <w:rsid w:val="007A558A"/>
    <w:rsid w:val="007C0DD6"/>
    <w:rsid w:val="007C651F"/>
    <w:rsid w:val="007C7F2C"/>
    <w:rsid w:val="007D1332"/>
    <w:rsid w:val="007D1E8B"/>
    <w:rsid w:val="007D2D6B"/>
    <w:rsid w:val="007D6244"/>
    <w:rsid w:val="007E16CE"/>
    <w:rsid w:val="007F2C6A"/>
    <w:rsid w:val="007F3065"/>
    <w:rsid w:val="007F3A74"/>
    <w:rsid w:val="007F4B1D"/>
    <w:rsid w:val="00800DAD"/>
    <w:rsid w:val="00805948"/>
    <w:rsid w:val="00817BF6"/>
    <w:rsid w:val="00820251"/>
    <w:rsid w:val="0082384C"/>
    <w:rsid w:val="00825B3B"/>
    <w:rsid w:val="00826939"/>
    <w:rsid w:val="00831A5E"/>
    <w:rsid w:val="00834EE9"/>
    <w:rsid w:val="0084038B"/>
    <w:rsid w:val="0084273A"/>
    <w:rsid w:val="00842FDF"/>
    <w:rsid w:val="0085030A"/>
    <w:rsid w:val="00854D10"/>
    <w:rsid w:val="00855F67"/>
    <w:rsid w:val="0086106D"/>
    <w:rsid w:val="00862D28"/>
    <w:rsid w:val="0086394C"/>
    <w:rsid w:val="00864AEA"/>
    <w:rsid w:val="008655C3"/>
    <w:rsid w:val="00866C77"/>
    <w:rsid w:val="00871BA9"/>
    <w:rsid w:val="00872C66"/>
    <w:rsid w:val="00873A35"/>
    <w:rsid w:val="0087731D"/>
    <w:rsid w:val="00883C3C"/>
    <w:rsid w:val="00885EE4"/>
    <w:rsid w:val="008914C0"/>
    <w:rsid w:val="0089287A"/>
    <w:rsid w:val="008937E0"/>
    <w:rsid w:val="008960C9"/>
    <w:rsid w:val="008A4740"/>
    <w:rsid w:val="008A6141"/>
    <w:rsid w:val="008A76A0"/>
    <w:rsid w:val="008B02EA"/>
    <w:rsid w:val="008B6BFF"/>
    <w:rsid w:val="008C1444"/>
    <w:rsid w:val="008D75F2"/>
    <w:rsid w:val="008E15AD"/>
    <w:rsid w:val="008E1EF6"/>
    <w:rsid w:val="008F120E"/>
    <w:rsid w:val="008F1955"/>
    <w:rsid w:val="008F3BF2"/>
    <w:rsid w:val="008F5745"/>
    <w:rsid w:val="009004BE"/>
    <w:rsid w:val="00901964"/>
    <w:rsid w:val="009026A6"/>
    <w:rsid w:val="00904F30"/>
    <w:rsid w:val="00906684"/>
    <w:rsid w:val="009075D3"/>
    <w:rsid w:val="00907C20"/>
    <w:rsid w:val="009177AC"/>
    <w:rsid w:val="0092003C"/>
    <w:rsid w:val="0092301A"/>
    <w:rsid w:val="00931CA6"/>
    <w:rsid w:val="00932229"/>
    <w:rsid w:val="00934CB1"/>
    <w:rsid w:val="00936BF4"/>
    <w:rsid w:val="009370AD"/>
    <w:rsid w:val="0093785F"/>
    <w:rsid w:val="009405B0"/>
    <w:rsid w:val="00940672"/>
    <w:rsid w:val="009416A2"/>
    <w:rsid w:val="009433EE"/>
    <w:rsid w:val="00943738"/>
    <w:rsid w:val="00943CA5"/>
    <w:rsid w:val="0094527C"/>
    <w:rsid w:val="0095074B"/>
    <w:rsid w:val="00950B12"/>
    <w:rsid w:val="00954566"/>
    <w:rsid w:val="00954903"/>
    <w:rsid w:val="00957184"/>
    <w:rsid w:val="009615A1"/>
    <w:rsid w:val="00967C35"/>
    <w:rsid w:val="00970171"/>
    <w:rsid w:val="00972516"/>
    <w:rsid w:val="009808D9"/>
    <w:rsid w:val="009843AB"/>
    <w:rsid w:val="00987BCC"/>
    <w:rsid w:val="009938C7"/>
    <w:rsid w:val="009A3A11"/>
    <w:rsid w:val="009B0A8F"/>
    <w:rsid w:val="009B0C3B"/>
    <w:rsid w:val="009C59ED"/>
    <w:rsid w:val="009C6A62"/>
    <w:rsid w:val="009D1A64"/>
    <w:rsid w:val="009E1CA2"/>
    <w:rsid w:val="009E6724"/>
    <w:rsid w:val="009F0EF6"/>
    <w:rsid w:val="00A04D46"/>
    <w:rsid w:val="00A0546D"/>
    <w:rsid w:val="00A1264B"/>
    <w:rsid w:val="00A1587C"/>
    <w:rsid w:val="00A15EFC"/>
    <w:rsid w:val="00A16A73"/>
    <w:rsid w:val="00A20913"/>
    <w:rsid w:val="00A2362D"/>
    <w:rsid w:val="00A2656D"/>
    <w:rsid w:val="00A32BCA"/>
    <w:rsid w:val="00A32F55"/>
    <w:rsid w:val="00A349D3"/>
    <w:rsid w:val="00A40B65"/>
    <w:rsid w:val="00A41205"/>
    <w:rsid w:val="00A413C4"/>
    <w:rsid w:val="00A423F1"/>
    <w:rsid w:val="00A42DE3"/>
    <w:rsid w:val="00A478A5"/>
    <w:rsid w:val="00A50A21"/>
    <w:rsid w:val="00A521B6"/>
    <w:rsid w:val="00A54149"/>
    <w:rsid w:val="00A54742"/>
    <w:rsid w:val="00A569EC"/>
    <w:rsid w:val="00A56F4C"/>
    <w:rsid w:val="00A74019"/>
    <w:rsid w:val="00A759AF"/>
    <w:rsid w:val="00A76609"/>
    <w:rsid w:val="00A76AA2"/>
    <w:rsid w:val="00A82EF5"/>
    <w:rsid w:val="00A84101"/>
    <w:rsid w:val="00A86AE9"/>
    <w:rsid w:val="00A91D87"/>
    <w:rsid w:val="00A9715E"/>
    <w:rsid w:val="00AA1269"/>
    <w:rsid w:val="00AA20B0"/>
    <w:rsid w:val="00AA2699"/>
    <w:rsid w:val="00AA2D03"/>
    <w:rsid w:val="00AA670A"/>
    <w:rsid w:val="00AA7EFC"/>
    <w:rsid w:val="00AB3285"/>
    <w:rsid w:val="00AB45C9"/>
    <w:rsid w:val="00AB4B53"/>
    <w:rsid w:val="00AB5C5A"/>
    <w:rsid w:val="00AC0A2D"/>
    <w:rsid w:val="00AC0F4E"/>
    <w:rsid w:val="00AC2F11"/>
    <w:rsid w:val="00AC555F"/>
    <w:rsid w:val="00AC557B"/>
    <w:rsid w:val="00AC6145"/>
    <w:rsid w:val="00AC7C5C"/>
    <w:rsid w:val="00AD036A"/>
    <w:rsid w:val="00AD14DD"/>
    <w:rsid w:val="00AD47A0"/>
    <w:rsid w:val="00AD5CAC"/>
    <w:rsid w:val="00AE1742"/>
    <w:rsid w:val="00AF147F"/>
    <w:rsid w:val="00AF1ABD"/>
    <w:rsid w:val="00AF7A6D"/>
    <w:rsid w:val="00B04769"/>
    <w:rsid w:val="00B04A12"/>
    <w:rsid w:val="00B07B81"/>
    <w:rsid w:val="00B20CB0"/>
    <w:rsid w:val="00B32B39"/>
    <w:rsid w:val="00B33A3F"/>
    <w:rsid w:val="00B33DE4"/>
    <w:rsid w:val="00B34983"/>
    <w:rsid w:val="00B44FC5"/>
    <w:rsid w:val="00B45948"/>
    <w:rsid w:val="00B4675F"/>
    <w:rsid w:val="00B46C46"/>
    <w:rsid w:val="00B523E2"/>
    <w:rsid w:val="00B566DE"/>
    <w:rsid w:val="00B61632"/>
    <w:rsid w:val="00B637B5"/>
    <w:rsid w:val="00B66167"/>
    <w:rsid w:val="00B726F2"/>
    <w:rsid w:val="00B76648"/>
    <w:rsid w:val="00B81AC6"/>
    <w:rsid w:val="00B84E35"/>
    <w:rsid w:val="00B85C8A"/>
    <w:rsid w:val="00B927E4"/>
    <w:rsid w:val="00B93F83"/>
    <w:rsid w:val="00B97BD0"/>
    <w:rsid w:val="00B97C41"/>
    <w:rsid w:val="00BA0C0D"/>
    <w:rsid w:val="00BA119E"/>
    <w:rsid w:val="00BA35C7"/>
    <w:rsid w:val="00BA6637"/>
    <w:rsid w:val="00BB1BFE"/>
    <w:rsid w:val="00BB40F3"/>
    <w:rsid w:val="00BB6B68"/>
    <w:rsid w:val="00BC1664"/>
    <w:rsid w:val="00BC205A"/>
    <w:rsid w:val="00BD5DDE"/>
    <w:rsid w:val="00BD6A9A"/>
    <w:rsid w:val="00BD6DAF"/>
    <w:rsid w:val="00BE067A"/>
    <w:rsid w:val="00BE0CC6"/>
    <w:rsid w:val="00BE0F9F"/>
    <w:rsid w:val="00BF5542"/>
    <w:rsid w:val="00BF75C7"/>
    <w:rsid w:val="00C05DC1"/>
    <w:rsid w:val="00C06405"/>
    <w:rsid w:val="00C112B5"/>
    <w:rsid w:val="00C14742"/>
    <w:rsid w:val="00C156C7"/>
    <w:rsid w:val="00C20700"/>
    <w:rsid w:val="00C2072A"/>
    <w:rsid w:val="00C20B2B"/>
    <w:rsid w:val="00C21B50"/>
    <w:rsid w:val="00C26C6D"/>
    <w:rsid w:val="00C3088B"/>
    <w:rsid w:val="00C36B9B"/>
    <w:rsid w:val="00C44D9C"/>
    <w:rsid w:val="00C53C03"/>
    <w:rsid w:val="00C6044D"/>
    <w:rsid w:val="00C838D6"/>
    <w:rsid w:val="00C84987"/>
    <w:rsid w:val="00C855FD"/>
    <w:rsid w:val="00C9135B"/>
    <w:rsid w:val="00C95F3A"/>
    <w:rsid w:val="00CB19BD"/>
    <w:rsid w:val="00CB3B98"/>
    <w:rsid w:val="00CB4FCA"/>
    <w:rsid w:val="00CB7A4B"/>
    <w:rsid w:val="00CC0D37"/>
    <w:rsid w:val="00CC40F2"/>
    <w:rsid w:val="00CC5776"/>
    <w:rsid w:val="00CC5D7A"/>
    <w:rsid w:val="00CC7508"/>
    <w:rsid w:val="00CD0E65"/>
    <w:rsid w:val="00CD31E1"/>
    <w:rsid w:val="00CD76F5"/>
    <w:rsid w:val="00CF75B5"/>
    <w:rsid w:val="00D02703"/>
    <w:rsid w:val="00D02CD0"/>
    <w:rsid w:val="00D130AA"/>
    <w:rsid w:val="00D13B8B"/>
    <w:rsid w:val="00D15EE3"/>
    <w:rsid w:val="00D16AFA"/>
    <w:rsid w:val="00D20151"/>
    <w:rsid w:val="00D21940"/>
    <w:rsid w:val="00D2244B"/>
    <w:rsid w:val="00D23847"/>
    <w:rsid w:val="00D23CD9"/>
    <w:rsid w:val="00D257E9"/>
    <w:rsid w:val="00D27877"/>
    <w:rsid w:val="00D31582"/>
    <w:rsid w:val="00D335B3"/>
    <w:rsid w:val="00D35CB4"/>
    <w:rsid w:val="00D36AA9"/>
    <w:rsid w:val="00D37F24"/>
    <w:rsid w:val="00D4398D"/>
    <w:rsid w:val="00D450C4"/>
    <w:rsid w:val="00D45AE1"/>
    <w:rsid w:val="00D50178"/>
    <w:rsid w:val="00D55DA8"/>
    <w:rsid w:val="00D57F08"/>
    <w:rsid w:val="00D60EFA"/>
    <w:rsid w:val="00D67884"/>
    <w:rsid w:val="00D70144"/>
    <w:rsid w:val="00D713F8"/>
    <w:rsid w:val="00D7199F"/>
    <w:rsid w:val="00D728EC"/>
    <w:rsid w:val="00D72F95"/>
    <w:rsid w:val="00D76C61"/>
    <w:rsid w:val="00D76E97"/>
    <w:rsid w:val="00D801BF"/>
    <w:rsid w:val="00D82D6E"/>
    <w:rsid w:val="00D87F12"/>
    <w:rsid w:val="00D95996"/>
    <w:rsid w:val="00DA3E8B"/>
    <w:rsid w:val="00DA6321"/>
    <w:rsid w:val="00DB1851"/>
    <w:rsid w:val="00DB516F"/>
    <w:rsid w:val="00DC3A70"/>
    <w:rsid w:val="00DC6BB8"/>
    <w:rsid w:val="00DD1F07"/>
    <w:rsid w:val="00DD662F"/>
    <w:rsid w:val="00DF2F64"/>
    <w:rsid w:val="00E0446D"/>
    <w:rsid w:val="00E0562A"/>
    <w:rsid w:val="00E05AAA"/>
    <w:rsid w:val="00E2223C"/>
    <w:rsid w:val="00E2263B"/>
    <w:rsid w:val="00E25BC1"/>
    <w:rsid w:val="00E30481"/>
    <w:rsid w:val="00E37EDC"/>
    <w:rsid w:val="00E42589"/>
    <w:rsid w:val="00E44500"/>
    <w:rsid w:val="00E44D06"/>
    <w:rsid w:val="00E46EB4"/>
    <w:rsid w:val="00E479D7"/>
    <w:rsid w:val="00E47CA9"/>
    <w:rsid w:val="00E50705"/>
    <w:rsid w:val="00E554D9"/>
    <w:rsid w:val="00E55675"/>
    <w:rsid w:val="00E57190"/>
    <w:rsid w:val="00E6078F"/>
    <w:rsid w:val="00E7082B"/>
    <w:rsid w:val="00E7147F"/>
    <w:rsid w:val="00E7540B"/>
    <w:rsid w:val="00E769A0"/>
    <w:rsid w:val="00E77152"/>
    <w:rsid w:val="00E812A4"/>
    <w:rsid w:val="00E83298"/>
    <w:rsid w:val="00E85459"/>
    <w:rsid w:val="00E963B4"/>
    <w:rsid w:val="00EA7142"/>
    <w:rsid w:val="00EB1E7C"/>
    <w:rsid w:val="00EB3187"/>
    <w:rsid w:val="00EB58E9"/>
    <w:rsid w:val="00EC0767"/>
    <w:rsid w:val="00EC10AE"/>
    <w:rsid w:val="00EC67AC"/>
    <w:rsid w:val="00EC7CF1"/>
    <w:rsid w:val="00ED0CBA"/>
    <w:rsid w:val="00ED5CBA"/>
    <w:rsid w:val="00EE1E9B"/>
    <w:rsid w:val="00EE34EA"/>
    <w:rsid w:val="00EE40B2"/>
    <w:rsid w:val="00EE5996"/>
    <w:rsid w:val="00EF210B"/>
    <w:rsid w:val="00EF72B4"/>
    <w:rsid w:val="00EF7C34"/>
    <w:rsid w:val="00F051FD"/>
    <w:rsid w:val="00F07875"/>
    <w:rsid w:val="00F10CA7"/>
    <w:rsid w:val="00F12F7C"/>
    <w:rsid w:val="00F1404C"/>
    <w:rsid w:val="00F15180"/>
    <w:rsid w:val="00F1544F"/>
    <w:rsid w:val="00F16E7E"/>
    <w:rsid w:val="00F2045E"/>
    <w:rsid w:val="00F245C4"/>
    <w:rsid w:val="00F24AF9"/>
    <w:rsid w:val="00F24D3F"/>
    <w:rsid w:val="00F33B15"/>
    <w:rsid w:val="00F34375"/>
    <w:rsid w:val="00F35CC2"/>
    <w:rsid w:val="00F431E0"/>
    <w:rsid w:val="00F47641"/>
    <w:rsid w:val="00F503FC"/>
    <w:rsid w:val="00F62AF7"/>
    <w:rsid w:val="00F703DD"/>
    <w:rsid w:val="00F75A55"/>
    <w:rsid w:val="00F75EBB"/>
    <w:rsid w:val="00F76BE1"/>
    <w:rsid w:val="00F86C70"/>
    <w:rsid w:val="00F87FBE"/>
    <w:rsid w:val="00F9071A"/>
    <w:rsid w:val="00F90CC5"/>
    <w:rsid w:val="00F92389"/>
    <w:rsid w:val="00F97785"/>
    <w:rsid w:val="00FB38B3"/>
    <w:rsid w:val="00FB5F61"/>
    <w:rsid w:val="00FC16CB"/>
    <w:rsid w:val="00FC4B08"/>
    <w:rsid w:val="00FC70D7"/>
    <w:rsid w:val="00FD597F"/>
    <w:rsid w:val="00FD79B9"/>
    <w:rsid w:val="00FE2DAD"/>
    <w:rsid w:val="00FE374F"/>
    <w:rsid w:val="00FE4554"/>
    <w:rsid w:val="00FE597A"/>
    <w:rsid w:val="00FF0ECF"/>
    <w:rsid w:val="00FF1A28"/>
    <w:rsid w:val="00F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4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0F2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A86AE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86AE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86AE9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4B5CF1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4B5CF1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4B5CF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5D6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D6C95"/>
  </w:style>
  <w:style w:type="paragraph" w:styleId="af">
    <w:name w:val="footer"/>
    <w:basedOn w:val="a"/>
    <w:link w:val="af0"/>
    <w:uiPriority w:val="99"/>
    <w:unhideWhenUsed/>
    <w:rsid w:val="005D6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D6C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E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4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40F2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A86AE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86AE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86AE9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4B5CF1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4B5CF1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4B5CF1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5D6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D6C95"/>
  </w:style>
  <w:style w:type="paragraph" w:styleId="af">
    <w:name w:val="footer"/>
    <w:basedOn w:val="a"/>
    <w:link w:val="af0"/>
    <w:uiPriority w:val="99"/>
    <w:unhideWhenUsed/>
    <w:rsid w:val="005D6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D6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34F06D35342FE52BE97564451FED86C10620A4607225B64E7917236FCBA6DBF88087D468C86F72ED4301947C3E1BA4A7F06BB7636C36B9JDz2C" TargetMode="External"/><Relationship Id="rId13" Type="http://schemas.openxmlformats.org/officeDocument/2006/relationships/hyperlink" Target="consultantplus://offline/ref=F334F06D35342FE52BE97564451FED86C10620A4607225B64E7917236FCBA6DBF88087D468C86F76EA4301947C3E1BA4A7F06BB7636C36B9JDz2C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34F06D35342FE52BE97564451FED86C10620A4607225B64E7917236FCBA6DBF88087D468C86F72ED4301947C3E1BA4A7F06BB7636C36B9JDz2C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34F06D35342FE52BE97564451FED86C10620A4607225B64E7917236FCBA6DBF88087D468C86D72E84301947C3E1BA4A7F06BB7636C36B9JDz2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334F06D35342FE52BE97564451FED86C10627A7637025B64E7917236FCBA6DBEA80DFD86ACA7170EC5657C53AJ6zBC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334F06D35342FE52BE97564451FED86C10620A4607225B64E7917236FCBA6DBF88087D468C96C70E54301947C3E1BA4A7F06BB7636C36B9JDz2C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34F06D35342FE52BE97564451FED86C10620A4607225B64E7917236FCBA6DBF88087D468C86C77EB4301947C3E1BA4A7F06BB7636C36B9JDz2C" TargetMode="External"/><Relationship Id="rId14" Type="http://schemas.openxmlformats.org/officeDocument/2006/relationships/hyperlink" Target="consultantplus://offline/ref=F334F06D35342FE52BE97564451FED86C10627A7637025B64E7917236FCBA6DBEA80DFD86ACA7170EC5657C53AJ6zB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4652</Words>
  <Characters>26520</Characters>
  <Application>Microsoft Office Word</Application>
  <DocSecurity>0</DocSecurity>
  <Lines>221</Lines>
  <Paragraphs>62</Paragraphs>
  <ScaleCrop>false</ScaleCrop>
  <Company/>
  <LinksUpToDate>false</LinksUpToDate>
  <CharactersWithSpaces>31110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2021-07-26T04:58:00Z</dcterms:created>
  <dcterms:modified xsi:type="dcterms:W3CDTF">2021-07-26T04:58:00Z</dcterms:modified>
</cp:coreProperties>
</file>